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D" w:rsidRPr="00B55135" w:rsidRDefault="0046686D" w:rsidP="0046686D">
      <w:r>
        <w:rPr>
          <w:noProof/>
          <w:lang w:eastAsia="ru-RU"/>
        </w:rPr>
        <w:drawing>
          <wp:inline distT="0" distB="0" distL="0" distR="0">
            <wp:extent cx="1402108" cy="1337095"/>
            <wp:effectExtent l="0" t="0" r="7620" b="0"/>
            <wp:docPr id="1" name="Рисунок 1" descr="C:\Users\tnrusina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rusina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90" cy="13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EE0" w:rsidRPr="00B55135">
        <w:t xml:space="preserve">                                                                                        </w:t>
      </w:r>
      <w:r w:rsidR="004A6EE0">
        <w:rPr>
          <w:noProof/>
          <w:lang w:eastAsia="ru-RU"/>
        </w:rPr>
        <w:drawing>
          <wp:inline distT="0" distB="0" distL="0" distR="0">
            <wp:extent cx="1544128" cy="1328468"/>
            <wp:effectExtent l="0" t="0" r="0" b="5080"/>
            <wp:docPr id="3" name="Рисунок 3" descr="C:\Users\tnrusina\Desktop\Для сайта ИТАС\абривиатура QR-коды\Логотип РУМ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rusina\Desktop\Для сайта ИТАС\абривиатура QR-коды\Логотип РУМЦ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02" cy="132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36" w:rsidRDefault="00581236" w:rsidP="0046686D"/>
    <w:p w:rsidR="00BC3CF7" w:rsidRDefault="00BC3CF7" w:rsidP="00581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Альманах</w:t>
      </w:r>
      <w:r w:rsidR="00581236" w:rsidRPr="00581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236" w:rsidRPr="00581236" w:rsidRDefault="00581236" w:rsidP="00BC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36">
        <w:rPr>
          <w:rFonts w:ascii="Times New Roman" w:hAnsi="Times New Roman" w:cs="Times New Roman"/>
          <w:b/>
          <w:sz w:val="24"/>
          <w:szCs w:val="24"/>
        </w:rPr>
        <w:t>«Атлас доступных профессий». Региональный опыт» по Иркутской области РФ и закр</w:t>
      </w:r>
      <w:r w:rsidR="00401F8D">
        <w:rPr>
          <w:rFonts w:ascii="Times New Roman" w:hAnsi="Times New Roman" w:cs="Times New Roman"/>
          <w:b/>
          <w:sz w:val="24"/>
          <w:szCs w:val="24"/>
        </w:rPr>
        <w:t>епленной за РУМЦ СПО территории</w:t>
      </w:r>
      <w:r w:rsidR="00077305">
        <w:rPr>
          <w:rFonts w:ascii="Times New Roman" w:hAnsi="Times New Roman" w:cs="Times New Roman"/>
          <w:b/>
          <w:sz w:val="24"/>
          <w:szCs w:val="24"/>
        </w:rPr>
        <w:t>: Республика Бурятия, Амурская область</w:t>
      </w:r>
    </w:p>
    <w:p w:rsidR="00581236" w:rsidRPr="001F1537" w:rsidRDefault="001F1537" w:rsidP="001F15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537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68"/>
        <w:gridCol w:w="70"/>
        <w:gridCol w:w="685"/>
        <w:gridCol w:w="125"/>
        <w:gridCol w:w="1987"/>
        <w:gridCol w:w="761"/>
        <w:gridCol w:w="4111"/>
      </w:tblGrid>
      <w:tr w:rsidR="00581236" w:rsidRPr="00735933" w:rsidTr="00A75D6A">
        <w:tc>
          <w:tcPr>
            <w:tcW w:w="425" w:type="dxa"/>
          </w:tcPr>
          <w:p w:rsidR="00581236" w:rsidRPr="00735933" w:rsidRDefault="00581236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581236" w:rsidRPr="00FE2179" w:rsidRDefault="00C80346" w:rsidP="00FE2179">
            <w:pPr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581236" w:rsidRPr="00B872C5" w:rsidRDefault="00C80346" w:rsidP="00FE2179">
            <w:pPr>
              <w:rPr>
                <w:rFonts w:ascii="Times New Roman" w:hAnsi="Times New Roman" w:cs="Times New Roman"/>
                <w:b/>
              </w:rPr>
            </w:pPr>
            <w:r w:rsidRPr="00B872C5">
              <w:rPr>
                <w:rFonts w:ascii="Times New Roman" w:hAnsi="Times New Roman" w:cs="Times New Roman"/>
                <w:b/>
              </w:rPr>
              <w:t>Иркутская область</w:t>
            </w:r>
          </w:p>
        </w:tc>
      </w:tr>
      <w:tr w:rsidR="00A702D1" w:rsidRPr="00735933" w:rsidTr="00A75D6A">
        <w:tc>
          <w:tcPr>
            <w:tcW w:w="425" w:type="dxa"/>
            <w:vMerge w:val="restart"/>
          </w:tcPr>
          <w:p w:rsidR="00A702D1" w:rsidRPr="00735933" w:rsidRDefault="00A702D1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A702D1" w:rsidRPr="00FE2179" w:rsidRDefault="00A702D1" w:rsidP="00FE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A702D1" w:rsidRPr="00735933" w:rsidTr="00A75D6A">
        <w:tc>
          <w:tcPr>
            <w:tcW w:w="425" w:type="dxa"/>
            <w:vMerge/>
          </w:tcPr>
          <w:p w:rsidR="00A702D1" w:rsidRPr="00735933" w:rsidRDefault="00A702D1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A702D1" w:rsidRPr="00735933" w:rsidRDefault="00A702D1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A702D1" w:rsidRPr="00735933" w:rsidRDefault="00A702D1" w:rsidP="0046686D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 w:rsidRPr="00735933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735933">
              <w:rPr>
                <w:rFonts w:ascii="Times New Roman" w:hAnsi="Times New Roman" w:cs="Times New Roman"/>
              </w:rPr>
              <w:t>»</w:t>
            </w:r>
          </w:p>
        </w:tc>
      </w:tr>
      <w:tr w:rsidR="00A702D1" w:rsidRPr="00735933" w:rsidTr="00A75D6A">
        <w:tc>
          <w:tcPr>
            <w:tcW w:w="425" w:type="dxa"/>
            <w:vMerge/>
          </w:tcPr>
          <w:p w:rsidR="00A702D1" w:rsidRPr="00735933" w:rsidRDefault="00A702D1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A702D1" w:rsidRPr="00735933" w:rsidRDefault="00A702D1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Сайт</w:t>
            </w:r>
          </w:p>
          <w:p w:rsidR="00A702D1" w:rsidRPr="00735933" w:rsidRDefault="00A702D1" w:rsidP="0026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A702D1" w:rsidRDefault="008A4A6E" w:rsidP="0046686D">
            <w:pPr>
              <w:rPr>
                <w:rFonts w:ascii="Times New Roman" w:hAnsi="Times New Roman" w:cs="Times New Roman"/>
              </w:rPr>
            </w:pPr>
            <w:hyperlink r:id="rId9" w:history="1">
              <w:r w:rsidR="00A702D1" w:rsidRPr="00735933">
                <w:rPr>
                  <w:rStyle w:val="a5"/>
                  <w:rFonts w:ascii="Times New Roman" w:hAnsi="Times New Roman" w:cs="Times New Roman"/>
                </w:rPr>
                <w:t>bpooirk.ru@mail.ru</w:t>
              </w:r>
            </w:hyperlink>
            <w:r w:rsidR="001A52D7">
              <w:rPr>
                <w:rFonts w:ascii="Times New Roman" w:hAnsi="Times New Roman" w:cs="Times New Roman"/>
              </w:rPr>
              <w:t>;</w:t>
            </w:r>
          </w:p>
          <w:p w:rsidR="001A52D7" w:rsidRPr="00735933" w:rsidRDefault="008A4A6E" w:rsidP="0046686D">
            <w:pPr>
              <w:rPr>
                <w:rFonts w:ascii="Times New Roman" w:hAnsi="Times New Roman" w:cs="Times New Roman"/>
              </w:rPr>
            </w:pPr>
            <w:hyperlink r:id="rId10" w:history="1">
              <w:r w:rsidR="001A52D7" w:rsidRPr="008149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http://itam.irk.ru</w:t>
              </w:r>
            </w:hyperlink>
          </w:p>
        </w:tc>
      </w:tr>
      <w:tr w:rsidR="001A52D7" w:rsidRPr="00735933" w:rsidTr="00A75D6A">
        <w:tc>
          <w:tcPr>
            <w:tcW w:w="425" w:type="dxa"/>
            <w:vMerge/>
          </w:tcPr>
          <w:p w:rsidR="001A52D7" w:rsidRPr="00735933" w:rsidRDefault="001A52D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A52D7" w:rsidRPr="00735933" w:rsidRDefault="001A52D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Социальные сети</w:t>
            </w:r>
          </w:p>
          <w:p w:rsidR="001A52D7" w:rsidRPr="00735933" w:rsidRDefault="001A52D7" w:rsidP="0026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1A52D7" w:rsidRPr="00735933" w:rsidRDefault="008A4A6E" w:rsidP="00F57CFF">
            <w:pPr>
              <w:rPr>
                <w:rFonts w:ascii="Times New Roman" w:hAnsi="Times New Roman" w:cs="Times New Roman"/>
              </w:rPr>
            </w:pPr>
            <w:hyperlink r:id="rId11" w:history="1">
              <w:r w:rsidR="001A52D7" w:rsidRPr="008149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https://vk.com/itam38</w:t>
              </w:r>
            </w:hyperlink>
          </w:p>
        </w:tc>
      </w:tr>
      <w:tr w:rsidR="00F075C7" w:rsidRPr="00735933" w:rsidTr="00A75D6A">
        <w:tc>
          <w:tcPr>
            <w:tcW w:w="425" w:type="dxa"/>
            <w:vMerge/>
          </w:tcPr>
          <w:p w:rsidR="00F075C7" w:rsidRPr="00735933" w:rsidRDefault="00F075C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075C7" w:rsidRPr="0016270B" w:rsidRDefault="00F075C7" w:rsidP="00260C07">
            <w:pPr>
              <w:rPr>
                <w:rFonts w:ascii="Times New Roman" w:hAnsi="Times New Roman" w:cs="Times New Roman"/>
              </w:rPr>
            </w:pPr>
            <w:r w:rsidRPr="0016270B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F075C7" w:rsidRPr="00A75D6A" w:rsidRDefault="00F075C7" w:rsidP="00F57CFF">
            <w:pPr>
              <w:rPr>
                <w:rFonts w:ascii="Times New Roman" w:hAnsi="Times New Roman" w:cs="Times New Roman"/>
              </w:rPr>
            </w:pPr>
            <w:r w:rsidRPr="00A75D6A">
              <w:rPr>
                <w:rFonts w:ascii="Times New Roman" w:hAnsi="Times New Roman" w:cs="Times New Roman"/>
                <w:bCs/>
              </w:rPr>
              <w:t>8(3952) 32-63-39</w:t>
            </w:r>
          </w:p>
        </w:tc>
      </w:tr>
      <w:tr w:rsidR="00F075C7" w:rsidRPr="00735933" w:rsidTr="00A75D6A">
        <w:tc>
          <w:tcPr>
            <w:tcW w:w="425" w:type="dxa"/>
            <w:vMerge/>
          </w:tcPr>
          <w:p w:rsidR="00F075C7" w:rsidRPr="00735933" w:rsidRDefault="00F075C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075C7" w:rsidRPr="0016270B" w:rsidRDefault="00F075C7" w:rsidP="00260C07">
            <w:pPr>
              <w:rPr>
                <w:rFonts w:ascii="Times New Roman" w:hAnsi="Times New Roman" w:cs="Times New Roman"/>
              </w:rPr>
            </w:pPr>
            <w:r w:rsidRPr="0016270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F075C7" w:rsidRPr="0081496C" w:rsidRDefault="008A4A6E" w:rsidP="00F5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075C7" w:rsidRPr="008149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bpooirk.ru@mail.ru</w:t>
              </w:r>
            </w:hyperlink>
            <w:r w:rsidR="00F075C7" w:rsidRPr="0081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5C7" w:rsidRPr="00735933" w:rsidTr="00A75D6A">
        <w:tc>
          <w:tcPr>
            <w:tcW w:w="425" w:type="dxa"/>
            <w:vMerge/>
          </w:tcPr>
          <w:p w:rsidR="00F075C7" w:rsidRPr="00735933" w:rsidRDefault="00F075C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075C7" w:rsidRPr="0016270B" w:rsidRDefault="00F075C7" w:rsidP="00260C07">
            <w:pPr>
              <w:rPr>
                <w:rFonts w:ascii="Times New Roman" w:hAnsi="Times New Roman" w:cs="Times New Roman"/>
              </w:rPr>
            </w:pPr>
            <w:r w:rsidRPr="0016270B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F075C7" w:rsidRPr="00735933" w:rsidRDefault="00F075C7" w:rsidP="00F075C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слуха (НС) – полная доступность (ПД);</w:t>
            </w:r>
          </w:p>
          <w:p w:rsidR="00F075C7" w:rsidRPr="00735933" w:rsidRDefault="00F075C7" w:rsidP="00F075C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интеллекта (НИ) – полная доступность (ПД);</w:t>
            </w:r>
          </w:p>
          <w:p w:rsidR="00F075C7" w:rsidRPr="00735933" w:rsidRDefault="00E839B6" w:rsidP="00F0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75C7" w:rsidRPr="00735933">
              <w:rPr>
                <w:rFonts w:ascii="Times New Roman" w:hAnsi="Times New Roman" w:cs="Times New Roman"/>
              </w:rPr>
              <w:t>нарушение опорно-двигательного аппарата (НОДА) - частичная доступность (ЧД);</w:t>
            </w:r>
          </w:p>
          <w:p w:rsidR="00F075C7" w:rsidRPr="00735933" w:rsidRDefault="00F075C7" w:rsidP="00F075C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AF0597" w:rsidRPr="00AF0597" w:rsidTr="007933A7">
        <w:tc>
          <w:tcPr>
            <w:tcW w:w="425" w:type="dxa"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3D51AC" w:rsidRDefault="00AF0597" w:rsidP="007933A7">
            <w:pPr>
              <w:rPr>
                <w:rFonts w:ascii="Times New Roman" w:hAnsi="Times New Roman" w:cs="Times New Roman"/>
                <w:b/>
              </w:rPr>
            </w:pPr>
            <w:r w:rsidRPr="003D51AC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AF0597" w:rsidRPr="003D51AC" w:rsidRDefault="00AF0597" w:rsidP="007933A7">
            <w:pPr>
              <w:rPr>
                <w:rFonts w:ascii="Times New Roman" w:hAnsi="Times New Roman" w:cs="Times New Roman"/>
                <w:b/>
              </w:rPr>
            </w:pPr>
            <w:r w:rsidRPr="003D51AC">
              <w:rPr>
                <w:rFonts w:ascii="Times New Roman" w:hAnsi="Times New Roman" w:cs="Times New Roman"/>
                <w:b/>
              </w:rPr>
              <w:t>Республика Бурятия</w:t>
            </w:r>
          </w:p>
        </w:tc>
      </w:tr>
      <w:tr w:rsidR="00AF0597" w:rsidRPr="00AF0597" w:rsidTr="007933A7">
        <w:tc>
          <w:tcPr>
            <w:tcW w:w="425" w:type="dxa"/>
            <w:vMerge w:val="restart"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7"/>
          </w:tcPr>
          <w:p w:rsidR="00AF0597" w:rsidRPr="003D51AC" w:rsidRDefault="00AF0597" w:rsidP="0079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1AC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3D51AC" w:rsidRDefault="00AF0597" w:rsidP="007933A7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3D51AC" w:rsidRPr="003D51AC" w:rsidRDefault="003D51AC" w:rsidP="003D51AC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</w:p>
          <w:p w:rsidR="00AF0597" w:rsidRPr="003D51AC" w:rsidRDefault="003D51AC" w:rsidP="003D51AC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>«Бурятский республиканский информационно-экономический техникум»</w:t>
            </w:r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7933A7" w:rsidRDefault="00AF0597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Сайт</w:t>
            </w:r>
          </w:p>
          <w:p w:rsidR="00AF0597" w:rsidRPr="007933A7" w:rsidRDefault="00AF059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AF0597" w:rsidRPr="007933A7" w:rsidRDefault="008A4A6E" w:rsidP="007933A7">
            <w:pPr>
              <w:rPr>
                <w:rFonts w:ascii="Times New Roman" w:hAnsi="Times New Roman" w:cs="Times New Roman"/>
              </w:rPr>
            </w:pPr>
            <w:hyperlink r:id="rId13" w:history="1">
              <w:r w:rsidR="003D51AC" w:rsidRPr="007933A7">
                <w:rPr>
                  <w:rStyle w:val="a5"/>
                  <w:rFonts w:ascii="Times New Roman" w:hAnsi="Times New Roman" w:cs="Times New Roman"/>
                  <w:color w:val="auto"/>
                </w:rPr>
                <w:t>briet.buryatschool.ru/</w:t>
              </w:r>
            </w:hyperlink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7933A7" w:rsidRDefault="00AF0597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Социальные сети</w:t>
            </w:r>
          </w:p>
          <w:p w:rsidR="00AF0597" w:rsidRPr="007933A7" w:rsidRDefault="00AF059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AF0597" w:rsidRPr="007933A7" w:rsidRDefault="008A4A6E" w:rsidP="003D51A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3D51AC" w:rsidRPr="007933A7">
                <w:rPr>
                  <w:rStyle w:val="a5"/>
                  <w:rFonts w:ascii="Times New Roman" w:hAnsi="Times New Roman" w:cs="Times New Roman"/>
                  <w:color w:val="auto"/>
                </w:rPr>
                <w:t>https://vk.com/gbpoubriet</w:t>
              </w:r>
            </w:hyperlink>
            <w:r w:rsidR="003D51AC" w:rsidRPr="007933A7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7933A7" w:rsidRDefault="00AF0597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AF0597" w:rsidRPr="007933A7" w:rsidRDefault="003D51AC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8-3012-387-871 доб. 106</w:t>
            </w:r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AF0597" w:rsidRDefault="00AF0597" w:rsidP="007933A7">
            <w:pPr>
              <w:rPr>
                <w:rFonts w:ascii="Times New Roman" w:hAnsi="Times New Roman" w:cs="Times New Roman"/>
                <w:color w:val="FF0000"/>
              </w:rPr>
            </w:pPr>
            <w:r w:rsidRPr="007933A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AF0597" w:rsidRPr="00AF0597" w:rsidRDefault="008A4A6E" w:rsidP="007933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7933A7" w:rsidRPr="00D03E2C">
                <w:rPr>
                  <w:rStyle w:val="a5"/>
                  <w:rFonts w:ascii="Arial" w:hAnsi="Arial" w:cs="Arial"/>
                  <w:spacing w:val="-3"/>
                  <w:sz w:val="21"/>
                  <w:szCs w:val="21"/>
                  <w:shd w:val="clear" w:color="auto" w:fill="FFFFFF"/>
                </w:rPr>
                <w:t>PL768@MAIL.RU</w:t>
              </w:r>
            </w:hyperlink>
            <w:r w:rsidR="007933A7">
              <w:rPr>
                <w:rFonts w:ascii="Arial" w:hAnsi="Arial" w:cs="Arial"/>
                <w:color w:val="000000"/>
                <w:spacing w:val="-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F0597" w:rsidRPr="00AF0597" w:rsidTr="007933A7">
        <w:tc>
          <w:tcPr>
            <w:tcW w:w="425" w:type="dxa"/>
            <w:vMerge/>
          </w:tcPr>
          <w:p w:rsidR="00AF0597" w:rsidRPr="00AF0597" w:rsidRDefault="00AF059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AF0597" w:rsidRPr="00AF0597" w:rsidRDefault="00AF0597" w:rsidP="00075D90">
            <w:pPr>
              <w:rPr>
                <w:rFonts w:ascii="Times New Roman" w:hAnsi="Times New Roman" w:cs="Times New Roman"/>
                <w:color w:val="FF0000"/>
              </w:rPr>
            </w:pPr>
            <w:r w:rsidRPr="007933A7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7933A7" w:rsidRDefault="007933A7" w:rsidP="00075D90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для инвалидов с нарушениями зрениями – 89,00%</w:t>
            </w:r>
          </w:p>
          <w:p w:rsidR="007933A7" w:rsidRPr="007933A7" w:rsidRDefault="007933A7" w:rsidP="00075D90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- для инвалидов с нарушениями слуха – 84,25%</w:t>
            </w:r>
          </w:p>
          <w:p w:rsidR="007933A7" w:rsidRPr="007933A7" w:rsidRDefault="007933A7" w:rsidP="00075D90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- для инвалидов с нарушениями опорно-двигательного аппарата – 89,80%</w:t>
            </w:r>
          </w:p>
          <w:p w:rsidR="00AF0597" w:rsidRPr="007933A7" w:rsidRDefault="007933A7" w:rsidP="00075D90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- для инвалидов с нарушениями интеллектуального развития – 89,02%</w:t>
            </w:r>
          </w:p>
        </w:tc>
      </w:tr>
      <w:tr w:rsidR="007933A7" w:rsidRPr="00AF0597" w:rsidTr="007933A7">
        <w:tc>
          <w:tcPr>
            <w:tcW w:w="425" w:type="dxa"/>
          </w:tcPr>
          <w:p w:rsidR="007933A7" w:rsidRPr="007933A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933A7" w:rsidRDefault="007933A7" w:rsidP="007933A7">
            <w:pPr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7933A7" w:rsidRPr="007933A7" w:rsidRDefault="007933A7" w:rsidP="007933A7">
            <w:pPr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Республика Бурятия</w:t>
            </w:r>
          </w:p>
        </w:tc>
      </w:tr>
      <w:tr w:rsidR="007933A7" w:rsidRPr="00AF0597" w:rsidTr="007933A7">
        <w:tc>
          <w:tcPr>
            <w:tcW w:w="425" w:type="dxa"/>
            <w:vMerge w:val="restart"/>
          </w:tcPr>
          <w:p w:rsidR="007933A7" w:rsidRPr="007933A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7933A7" w:rsidRDefault="007933A7" w:rsidP="0079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7933A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933A7" w:rsidRDefault="007933A7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7933A7" w:rsidRDefault="007933A7" w:rsidP="007933A7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учреждение. «Байкальский многопрофильный колледж»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Сайт</w:t>
            </w:r>
          </w:p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075D90" w:rsidRDefault="008A4A6E" w:rsidP="00075D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75D90" w:rsidRPr="00075D9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075D90" w:rsidRPr="00075D90">
                <w:rPr>
                  <w:rStyle w:val="a5"/>
                  <w:rFonts w:ascii="Times New Roman" w:hAnsi="Times New Roman" w:cs="Times New Roman"/>
                  <w:color w:val="auto"/>
                </w:rPr>
                <w:t>.бмк03.рф</w:t>
              </w:r>
            </w:hyperlink>
            <w:r w:rsidR="00075D90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r w:rsidR="00075D90" w:rsidRPr="00075D90">
              <w:rPr>
                <w:rFonts w:ascii="Times New Roman" w:hAnsi="Times New Roman" w:cs="Times New Roman"/>
              </w:rPr>
              <w:t xml:space="preserve"> </w:t>
            </w:r>
            <w:r w:rsidR="00075D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4836D1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Социальные сети</w:t>
            </w:r>
          </w:p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4836D1" w:rsidRPr="00075D90" w:rsidRDefault="004836D1" w:rsidP="004836D1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VK: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Байкальский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многопрофильный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колледж</w:t>
            </w:r>
            <w:proofErr w:type="spellEnd"/>
          </w:p>
          <w:p w:rsidR="007933A7" w:rsidRPr="00075D90" w:rsidRDefault="004836D1" w:rsidP="004836D1">
            <w:pPr>
              <w:rPr>
                <w:rFonts w:ascii="Times New Roman" w:hAnsi="Times New Roman" w:cs="Times New Roman"/>
              </w:rPr>
            </w:pP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xn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--03-9kc0bj.xn--p1ai</w:t>
            </w:r>
            <w:r w:rsidRPr="00075D9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4836D1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075D90" w:rsidRDefault="008A4A6E" w:rsidP="007933A7">
            <w:pPr>
              <w:rPr>
                <w:rFonts w:ascii="Times New Roman" w:hAnsi="Times New Roman" w:cs="Times New Roman"/>
              </w:rPr>
            </w:pPr>
            <w:hyperlink r:id="rId17" w:history="1">
              <w:r w:rsidR="00075D90" w:rsidRPr="00D03E2C">
                <w:rPr>
                  <w:rStyle w:val="a5"/>
                  <w:rFonts w:ascii="Times New Roman" w:hAnsi="Times New Roman" w:cs="Times New Roman"/>
                </w:rPr>
                <w:t>https://vk.com/bmk03rb</w:t>
              </w:r>
            </w:hyperlink>
            <w:r w:rsidR="00075D90">
              <w:rPr>
                <w:rFonts w:ascii="Times New Roman" w:hAnsi="Times New Roman" w:cs="Times New Roman"/>
              </w:rPr>
              <w:t xml:space="preserve"> </w:t>
            </w:r>
            <w:r w:rsidR="00075D90" w:rsidRPr="00075D90">
              <w:rPr>
                <w:rFonts w:ascii="Times New Roman" w:hAnsi="Times New Roman" w:cs="Times New Roman"/>
              </w:rPr>
              <w:t xml:space="preserve"> (Официальная страница </w:t>
            </w:r>
            <w:proofErr w:type="spellStart"/>
            <w:r w:rsidR="00075D90" w:rsidRPr="00075D9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075D90" w:rsidRPr="00075D90">
              <w:rPr>
                <w:rFonts w:ascii="Times New Roman" w:hAnsi="Times New Roman" w:cs="Times New Roman"/>
              </w:rPr>
              <w:t xml:space="preserve">);  </w:t>
            </w:r>
            <w:hyperlink r:id="rId18" w:history="1">
              <w:r w:rsidR="00075D90" w:rsidRPr="00D03E2C">
                <w:rPr>
                  <w:rStyle w:val="a5"/>
                  <w:rFonts w:ascii="Times New Roman" w:hAnsi="Times New Roman" w:cs="Times New Roman"/>
                </w:rPr>
                <w:t>https://vk.com/bpoo_bmk03</w:t>
              </w:r>
            </w:hyperlink>
            <w:r w:rsidR="00075D90">
              <w:rPr>
                <w:rFonts w:ascii="Times New Roman" w:hAnsi="Times New Roman" w:cs="Times New Roman"/>
              </w:rPr>
              <w:t xml:space="preserve"> </w:t>
            </w:r>
            <w:r w:rsidR="00075D90" w:rsidRPr="00075D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75D90" w:rsidRPr="00075D9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075D90" w:rsidRPr="00075D90">
              <w:rPr>
                <w:rFonts w:ascii="Times New Roman" w:hAnsi="Times New Roman" w:cs="Times New Roman"/>
              </w:rPr>
              <w:t xml:space="preserve"> БПОО)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075D90" w:rsidRDefault="00075D90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D03E2C">
                <w:rPr>
                  <w:rStyle w:val="a5"/>
                  <w:rFonts w:ascii="Times New Roman" w:hAnsi="Times New Roman" w:cs="Times New Roman"/>
                </w:rPr>
                <w:t>bmk03rb@mail.ru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075D90" w:rsidRPr="00075D90" w:rsidRDefault="00075D90" w:rsidP="00075D90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1. Для инвалидов с нарушением зрения – 48,00%</w:t>
            </w:r>
          </w:p>
          <w:p w:rsidR="00075D90" w:rsidRPr="00075D90" w:rsidRDefault="00075D90" w:rsidP="00075D90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2. Для инвалидов с нарушением слуха – 44,1%</w:t>
            </w:r>
          </w:p>
          <w:p w:rsidR="00075D90" w:rsidRPr="00075D90" w:rsidRDefault="00075D90" w:rsidP="00075D90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3. Для инвалидов с нарушением ОДА – 47,6%</w:t>
            </w:r>
          </w:p>
          <w:p w:rsidR="00075D90" w:rsidRPr="00075D90" w:rsidRDefault="00075D90" w:rsidP="00075D90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4. Для инвалидов, передвигающихся на кресле-коляске – 40,8%</w:t>
            </w:r>
          </w:p>
          <w:p w:rsidR="007933A7" w:rsidRPr="00075D90" w:rsidRDefault="00075D90" w:rsidP="00075D90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5. Для инвалидов с нарушениями интеллектуального развития – 35,00%</w:t>
            </w:r>
          </w:p>
        </w:tc>
      </w:tr>
      <w:tr w:rsidR="007933A7" w:rsidRPr="00735933" w:rsidTr="007933A7">
        <w:tc>
          <w:tcPr>
            <w:tcW w:w="425" w:type="dxa"/>
          </w:tcPr>
          <w:p w:rsidR="007933A7" w:rsidRPr="00735933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FE2179" w:rsidRDefault="007933A7" w:rsidP="007933A7">
            <w:pPr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7933A7" w:rsidRPr="00B872C5" w:rsidRDefault="007933A7" w:rsidP="007933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Амурская</w:t>
            </w:r>
            <w:r w:rsidRPr="00B872C5">
              <w:rPr>
                <w:rFonts w:ascii="Times New Roman" w:hAnsi="Times New Roman" w:cs="Times New Roman"/>
                <w:b/>
              </w:rPr>
              <w:t xml:space="preserve"> область</w:t>
            </w:r>
          </w:p>
        </w:tc>
      </w:tr>
      <w:tr w:rsidR="007933A7" w:rsidRPr="00AF0597" w:rsidTr="007933A7">
        <w:tc>
          <w:tcPr>
            <w:tcW w:w="425" w:type="dxa"/>
            <w:vMerge w:val="restart"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7"/>
          </w:tcPr>
          <w:p w:rsidR="007933A7" w:rsidRPr="00075D90" w:rsidRDefault="007933A7" w:rsidP="0079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D90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075D90" w:rsidRDefault="00075D90" w:rsidP="00075D90">
            <w:pPr>
              <w:jc w:val="both"/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автономное учреждение Амурской области «Амурский педагогический колледж»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Сайт</w:t>
            </w:r>
          </w:p>
          <w:p w:rsidR="007933A7" w:rsidRPr="00075D90" w:rsidRDefault="007933A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075D90" w:rsidRDefault="008A4A6E" w:rsidP="007933A7">
            <w:pPr>
              <w:rPr>
                <w:rFonts w:ascii="Times New Roman" w:hAnsi="Times New Roman" w:cs="Times New Roman"/>
              </w:rPr>
            </w:pPr>
            <w:hyperlink r:id="rId20" w:history="1">
              <w:r w:rsidR="00075D90" w:rsidRPr="00D03E2C">
                <w:rPr>
                  <w:rStyle w:val="a5"/>
                  <w:rFonts w:ascii="Times New Roman" w:hAnsi="Times New Roman" w:cs="Times New Roman"/>
                </w:rPr>
                <w:t>http://www.amurcollege.ru/</w:t>
              </w:r>
            </w:hyperlink>
            <w:r w:rsidR="00075D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Социальные сети</w:t>
            </w:r>
          </w:p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063408" w:rsidRDefault="00063408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-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063408" w:rsidRDefault="008A4A6E" w:rsidP="007933A7">
            <w:pPr>
              <w:rPr>
                <w:rFonts w:ascii="Times New Roman" w:hAnsi="Times New Roman" w:cs="Times New Roman"/>
              </w:rPr>
            </w:pPr>
            <w:hyperlink r:id="rId21" w:history="1">
              <w:r w:rsidR="00075D90" w:rsidRPr="00063408">
                <w:rPr>
                  <w:rStyle w:val="a5"/>
                  <w:rFonts w:ascii="Times New Roman" w:hAnsi="Times New Roman" w:cs="Times New Roman"/>
                  <w:color w:val="auto"/>
                </w:rPr>
                <w:t>tel:74162353094</w:t>
              </w:r>
            </w:hyperlink>
            <w:r w:rsidR="00075D90" w:rsidRPr="000634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063408" w:rsidRDefault="008A4A6E" w:rsidP="007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5D90" w:rsidRPr="0006340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blg_prof_apk@obramur.ru</w:t>
              </w:r>
            </w:hyperlink>
            <w:r w:rsidR="00075D90" w:rsidRPr="0006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3A7" w:rsidRPr="00AF0597" w:rsidTr="007933A7">
        <w:tc>
          <w:tcPr>
            <w:tcW w:w="425" w:type="dxa"/>
            <w:vMerge/>
          </w:tcPr>
          <w:p w:rsidR="007933A7" w:rsidRPr="00AF0597" w:rsidRDefault="007933A7" w:rsidP="007933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063408" w:rsidRDefault="007933A7" w:rsidP="007933A7">
            <w:pPr>
              <w:jc w:val="both"/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- нарушение слуха (НС) – полная доступность (ПД);</w:t>
            </w:r>
          </w:p>
          <w:p w:rsidR="007933A7" w:rsidRPr="00063408" w:rsidRDefault="007933A7" w:rsidP="007933A7">
            <w:pPr>
              <w:jc w:val="both"/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- нарушение интеллекта (НИ) – полная доступность (ПД);</w:t>
            </w:r>
          </w:p>
          <w:p w:rsidR="007933A7" w:rsidRPr="00063408" w:rsidRDefault="007933A7" w:rsidP="007933A7">
            <w:pPr>
              <w:jc w:val="both"/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Pr="00063408" w:rsidRDefault="007933A7" w:rsidP="007933A7">
            <w:pPr>
              <w:rPr>
                <w:rFonts w:ascii="Times New Roman" w:hAnsi="Times New Roman" w:cs="Times New Roman"/>
              </w:rPr>
            </w:pPr>
            <w:r w:rsidRPr="00063408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401F8D">
        <w:trPr>
          <w:trHeight w:val="91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401F8D" w:rsidRDefault="007933A7" w:rsidP="00401F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РУМЦ СПО:</w:t>
            </w:r>
          </w:p>
        </w:tc>
      </w:tr>
      <w:tr w:rsidR="007933A7" w:rsidRPr="00735933" w:rsidTr="00A75D6A">
        <w:trPr>
          <w:trHeight w:val="448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Иркутской области «Иркутский техникум архитектуры и строительства»</w:t>
            </w:r>
          </w:p>
        </w:tc>
      </w:tr>
      <w:tr w:rsidR="007933A7" w:rsidRPr="00735933" w:rsidTr="00A75D6A">
        <w:trPr>
          <w:trHeight w:val="308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Сайт</w:t>
            </w:r>
          </w:p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35933">
              <w:rPr>
                <w:rFonts w:ascii="Times New Roman" w:hAnsi="Times New Roman" w:cs="Times New Roman"/>
              </w:rPr>
              <w:t>тас</w:t>
            </w:r>
            <w:proofErr w:type="gramStart"/>
            <w:r w:rsidRPr="00735933">
              <w:rPr>
                <w:rFonts w:ascii="Times New Roman" w:hAnsi="Times New Roman" w:cs="Times New Roman"/>
              </w:rPr>
              <w:t>.о</w:t>
            </w:r>
            <w:proofErr w:type="gramEnd"/>
            <w:r w:rsidRPr="00735933">
              <w:rPr>
                <w:rFonts w:ascii="Times New Roman" w:hAnsi="Times New Roman" w:cs="Times New Roman"/>
              </w:rPr>
              <w:t>бразование38.рф</w:t>
            </w:r>
          </w:p>
        </w:tc>
      </w:tr>
      <w:tr w:rsidR="007933A7" w:rsidRPr="00735933" w:rsidTr="00A75D6A">
        <w:trPr>
          <w:trHeight w:val="367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Социальные сети</w:t>
            </w:r>
          </w:p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4836D1" w:rsidRDefault="007933A7" w:rsidP="00EB7302">
            <w:pPr>
              <w:rPr>
                <w:rFonts w:ascii="Times New Roman" w:hAnsi="Times New Roman" w:cs="Times New Roman"/>
                <w:lang w:val="en-US"/>
              </w:rPr>
            </w:pPr>
            <w:r w:rsidRPr="00735933">
              <w:rPr>
                <w:rFonts w:ascii="Times New Roman" w:hAnsi="Times New Roman" w:cs="Times New Roman"/>
                <w:lang w:val="en-US"/>
              </w:rPr>
              <w:t>VK</w:t>
            </w:r>
            <w:r w:rsidRPr="004836D1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3" w:history="1"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836D1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Pr="004836D1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836D1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bpoo</w:t>
              </w:r>
              <w:r w:rsidRPr="004836D1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rumc</w:t>
              </w:r>
              <w:r w:rsidRPr="004836D1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D03E2C">
                <w:rPr>
                  <w:rStyle w:val="a5"/>
                  <w:rFonts w:ascii="Times New Roman" w:hAnsi="Times New Roman" w:cs="Times New Roman"/>
                  <w:lang w:val="en-US"/>
                </w:rPr>
                <w:t>irkutsk</w:t>
              </w:r>
            </w:hyperlink>
            <w:r w:rsidRPr="004836D1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933A7" w:rsidRPr="00FE2179" w:rsidRDefault="007933A7" w:rsidP="00EB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2179">
              <w:rPr>
                <w:rFonts w:ascii="Times New Roman" w:hAnsi="Times New Roman" w:cs="Times New Roman"/>
              </w:rPr>
              <w:t xml:space="preserve">сылка на </w:t>
            </w:r>
            <w:r w:rsidRPr="00FE2179"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>-</w:t>
            </w:r>
            <w:r w:rsidRPr="00FE2179">
              <w:rPr>
                <w:rFonts w:ascii="Times New Roman" w:hAnsi="Times New Roman" w:cs="Times New Roman"/>
              </w:rPr>
              <w:t>канал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56B">
              <w:rPr>
                <w:rFonts w:ascii="Times New Roman" w:hAnsi="Times New Roman" w:cs="Times New Roman"/>
              </w:rPr>
              <w:t>РУМЦ ИТАС Иркутская область</w:t>
            </w:r>
            <w:r w:rsidRPr="00FE2179">
              <w:rPr>
                <w:rFonts w:ascii="Times New Roman" w:hAnsi="Times New Roman" w:cs="Times New Roman"/>
              </w:rPr>
              <w:t xml:space="preserve">: </w:t>
            </w:r>
            <w:r w:rsidRPr="00FE2179">
              <w:rPr>
                <w:rFonts w:ascii="Times New Roman" w:hAnsi="Times New Roman" w:cs="Times New Roman"/>
                <w:lang w:val="en-US"/>
              </w:rPr>
              <w:t>t</w:t>
            </w:r>
            <w:r w:rsidRPr="00FE2179">
              <w:rPr>
                <w:rFonts w:ascii="Times New Roman" w:hAnsi="Times New Roman" w:cs="Times New Roman"/>
              </w:rPr>
              <w:t>.</w:t>
            </w:r>
            <w:r w:rsidRPr="00FE2179">
              <w:rPr>
                <w:rFonts w:ascii="Times New Roman" w:hAnsi="Times New Roman" w:cs="Times New Roman"/>
                <w:lang w:val="en-US"/>
              </w:rPr>
              <w:t>me</w:t>
            </w:r>
            <w:r w:rsidRPr="00FE2179">
              <w:rPr>
                <w:rFonts w:ascii="Times New Roman" w:hAnsi="Times New Roman" w:cs="Times New Roman"/>
              </w:rPr>
              <w:t>/</w:t>
            </w:r>
            <w:proofErr w:type="spellStart"/>
            <w:r w:rsidRPr="00FE2179">
              <w:rPr>
                <w:rFonts w:ascii="Times New Roman" w:hAnsi="Times New Roman" w:cs="Times New Roman"/>
                <w:lang w:val="en-US"/>
              </w:rPr>
              <w:t>itasIrk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(3952) 41-18-76 (доб. 119)</w:t>
            </w:r>
          </w:p>
          <w:p w:rsidR="007933A7" w:rsidRPr="00735933" w:rsidRDefault="007933A7" w:rsidP="00401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ел. </w:t>
            </w:r>
            <w:r w:rsidRPr="00735933">
              <w:rPr>
                <w:rFonts w:ascii="Times New Roman" w:hAnsi="Times New Roman" w:cs="Times New Roman"/>
              </w:rPr>
              <w:t>8-908-653-49-57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401F8D" w:rsidRDefault="008A4A6E" w:rsidP="00C80346">
            <w:pPr>
              <w:rPr>
                <w:rFonts w:ascii="Times New Roman" w:hAnsi="Times New Roman" w:cs="Times New Roman"/>
              </w:rPr>
            </w:pPr>
            <w:hyperlink r:id="rId24" w:history="1">
              <w:r w:rsidR="007933A7" w:rsidRPr="00735933">
                <w:rPr>
                  <w:rStyle w:val="a5"/>
                  <w:rFonts w:ascii="Times New Roman" w:hAnsi="Times New Roman" w:cs="Times New Roman"/>
                  <w:lang w:val="en-US"/>
                </w:rPr>
                <w:t>rumc</w:t>
              </w:r>
              <w:r w:rsidR="007933A7" w:rsidRPr="00401F8D">
                <w:rPr>
                  <w:rStyle w:val="a5"/>
                  <w:rFonts w:ascii="Times New Roman" w:hAnsi="Times New Roman" w:cs="Times New Roman"/>
                </w:rPr>
                <w:t>@</w:t>
              </w:r>
              <w:r w:rsidR="007933A7" w:rsidRPr="00735933">
                <w:rPr>
                  <w:rStyle w:val="a5"/>
                  <w:rFonts w:ascii="Times New Roman" w:hAnsi="Times New Roman" w:cs="Times New Roman"/>
                  <w:lang w:val="en-US"/>
                </w:rPr>
                <w:t>itas</w:t>
              </w:r>
              <w:r w:rsidR="007933A7" w:rsidRPr="00401F8D">
                <w:rPr>
                  <w:rStyle w:val="a5"/>
                  <w:rFonts w:ascii="Times New Roman" w:hAnsi="Times New Roman" w:cs="Times New Roman"/>
                </w:rPr>
                <w:t>.</w:t>
              </w:r>
              <w:r w:rsidR="007933A7" w:rsidRPr="00735933">
                <w:rPr>
                  <w:rStyle w:val="a5"/>
                  <w:rFonts w:ascii="Times New Roman" w:hAnsi="Times New Roman" w:cs="Times New Roman"/>
                  <w:lang w:val="en-US"/>
                </w:rPr>
                <w:t>irk</w:t>
              </w:r>
              <w:r w:rsidR="007933A7" w:rsidRPr="00401F8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73593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933A7" w:rsidRPr="00401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Доступность РУМЦ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C803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C803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Pr="00735933" w:rsidRDefault="007933A7" w:rsidP="00C803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FE2179" w:rsidRDefault="007933A7" w:rsidP="00A70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Перечень профессиональных образовательных организаций субъекта РФ: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AE1FE4" w:rsidRDefault="007933A7" w:rsidP="00A702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1FE4">
              <w:rPr>
                <w:rFonts w:ascii="Times New Roman" w:hAnsi="Times New Roman" w:cs="Times New Roman"/>
                <w:i/>
              </w:rPr>
              <w:t>Государственное бюджетное</w:t>
            </w:r>
            <w:r>
              <w:rPr>
                <w:rFonts w:ascii="Times New Roman" w:hAnsi="Times New Roman" w:cs="Times New Roman"/>
                <w:i/>
              </w:rPr>
              <w:t xml:space="preserve"> профессиональное</w:t>
            </w:r>
            <w:r w:rsidRPr="00AE1FE4">
              <w:rPr>
                <w:rFonts w:ascii="Times New Roman" w:hAnsi="Times New Roman" w:cs="Times New Roman"/>
                <w:i/>
              </w:rPr>
              <w:t xml:space="preserve"> образовательное учреждение «Иркутский техникум архитектуры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ИО «Иркутский техникум архитектуры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Pr="00735933" w:rsidRDefault="008A4A6E" w:rsidP="00FF4E90">
            <w:pPr>
              <w:rPr>
                <w:rFonts w:ascii="Times New Roman" w:hAnsi="Times New Roman" w:cs="Times New Roman"/>
              </w:rPr>
            </w:pPr>
            <w:hyperlink r:id="rId25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http://итас.образование38.рф/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Pr="00AE1FE4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179">
              <w:rPr>
                <w:rFonts w:ascii="Times New Roman" w:hAnsi="Times New Roman" w:cs="Times New Roman"/>
                <w:lang w:val="en-US"/>
              </w:rPr>
              <w:t>Telegram</w:t>
            </w:r>
            <w:r w:rsidRPr="00FE2179">
              <w:rPr>
                <w:rFonts w:ascii="Times New Roman" w:hAnsi="Times New Roman" w:cs="Times New Roman"/>
              </w:rPr>
              <w:t xml:space="preserve"> канал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AE1FE4" w:rsidRDefault="007933A7" w:rsidP="00C80346">
            <w:pPr>
              <w:rPr>
                <w:rFonts w:ascii="Times New Roman" w:hAnsi="Times New Roman" w:cs="Times New Roman"/>
              </w:rPr>
            </w:pPr>
            <w:r w:rsidRPr="00AE1F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(3952) 41-18-76, 41-06-90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AE1FE4" w:rsidRDefault="007933A7" w:rsidP="00C80346">
            <w:pPr>
              <w:rPr>
                <w:rFonts w:ascii="Times New Roman" w:hAnsi="Times New Roman" w:cs="Times New Roman"/>
              </w:rPr>
            </w:pPr>
            <w:r w:rsidRPr="00AE1F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mail@itas.irk.ru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Общежитие: г. Иркутск, ул. Лермонтова, </w:t>
            </w:r>
            <w:r w:rsidRPr="00AE1FE4">
              <w:rPr>
                <w:rFonts w:ascii="Times New Roman" w:hAnsi="Times New Roman" w:cs="Times New Roman"/>
              </w:rPr>
              <w:t>92</w:t>
            </w:r>
            <w:proofErr w:type="gramStart"/>
            <w:r w:rsidRPr="00AE1FE4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lastRenderedPageBreak/>
              <w:t>- нарушение опорно-двигательного аппарата (НОДА) - частичная доступность (ЧД);</w:t>
            </w:r>
          </w:p>
          <w:p w:rsidR="007933A7" w:rsidRPr="00735933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12DB1" w:rsidRDefault="007933A7" w:rsidP="00AE1F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2DB1">
              <w:rPr>
                <w:rFonts w:ascii="Times New Roman" w:hAnsi="Times New Roman" w:cs="Times New Roman"/>
                <w:b/>
                <w:i/>
              </w:rPr>
              <w:t xml:space="preserve">Государственное автономное профессиональное образовательное учреждение «Иркутский техникум авиастроения и </w:t>
            </w:r>
            <w:proofErr w:type="spellStart"/>
            <w:r w:rsidRPr="00C12DB1">
              <w:rPr>
                <w:rFonts w:ascii="Times New Roman" w:hAnsi="Times New Roman" w:cs="Times New Roman"/>
                <w:b/>
                <w:i/>
              </w:rPr>
              <w:t>материалообработки</w:t>
            </w:r>
            <w:proofErr w:type="spellEnd"/>
            <w:r w:rsidRPr="00C12DB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</w:t>
            </w:r>
            <w:r w:rsidRPr="00AE1FE4">
              <w:rPr>
                <w:rFonts w:ascii="Times New Roman" w:hAnsi="Times New Roman" w:cs="Times New Roman"/>
              </w:rPr>
              <w:t xml:space="preserve">Иркутский техникум авиастроения и </w:t>
            </w:r>
            <w:proofErr w:type="spellStart"/>
            <w:r w:rsidRPr="00AE1FE4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AE1FE4">
              <w:rPr>
                <w:rFonts w:ascii="Times New Roman" w:hAnsi="Times New Roman" w:cs="Times New Roman"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E82446" w:rsidRDefault="007933A7" w:rsidP="00260C07">
            <w:pPr>
              <w:rPr>
                <w:rFonts w:ascii="Times New Roman" w:hAnsi="Times New Roman" w:cs="Times New Roman"/>
              </w:rPr>
            </w:pPr>
            <w:r w:rsidRPr="00E82446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7933A7" w:rsidRPr="00311ACC">
                <w:rPr>
                  <w:rStyle w:val="a5"/>
                  <w:rFonts w:ascii="Times New Roman" w:hAnsi="Times New Roman" w:cs="Times New Roman"/>
                </w:rPr>
                <w:t>http://www.itam.irk.ru/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E82446" w:rsidRDefault="007933A7" w:rsidP="00260C07">
            <w:pPr>
              <w:rPr>
                <w:rFonts w:ascii="Times New Roman" w:hAnsi="Times New Roman" w:cs="Times New Roman"/>
              </w:rPr>
            </w:pPr>
            <w:r w:rsidRPr="00E82446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Default="007933A7" w:rsidP="00F57CFF">
            <w:pPr>
              <w:jc w:val="both"/>
              <w:rPr>
                <w:rFonts w:ascii="Times New Roman" w:hAnsi="Times New Roman" w:cs="Times New Roman"/>
              </w:rPr>
            </w:pPr>
            <w:r w:rsidRPr="007B456B">
              <w:rPr>
                <w:rFonts w:ascii="Arial" w:hAnsi="Arial" w:cs="Arial"/>
                <w:color w:val="525253"/>
                <w:sz w:val="18"/>
                <w:szCs w:val="18"/>
                <w:shd w:val="clear" w:color="auto" w:fill="FFFFFF"/>
              </w:rPr>
              <w:t> </w:t>
            </w:r>
            <w:hyperlink r:id="rId27" w:history="1">
              <w:r w:rsidRPr="004E287B">
                <w:rPr>
                  <w:rStyle w:val="a5"/>
                  <w:rFonts w:ascii="Times New Roman" w:hAnsi="Times New Roman" w:cs="Times New Roman"/>
                </w:rPr>
                <w:t>https://vk.com/itam38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E82446" w:rsidRDefault="007933A7" w:rsidP="00260C07">
            <w:pPr>
              <w:rPr>
                <w:rFonts w:ascii="Times New Roman" w:hAnsi="Times New Roman" w:cs="Times New Roman"/>
              </w:rPr>
            </w:pPr>
            <w:r w:rsidRPr="00E82446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2F3C36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373C50">
              <w:rPr>
                <w:rFonts w:ascii="Times New Roman" w:hAnsi="Times New Roman" w:cs="Times New Roman"/>
                <w:shd w:val="clear" w:color="auto" w:fill="FFFFFF"/>
              </w:rPr>
              <w:t>8 (3952) 32-63-30; 8 (3952) 32-63-40; 8 (3952) 37-53-97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E82446" w:rsidRDefault="007933A7" w:rsidP="00260C07">
            <w:pPr>
              <w:rPr>
                <w:rFonts w:ascii="Times New Roman" w:hAnsi="Times New Roman" w:cs="Times New Roman"/>
              </w:rPr>
            </w:pPr>
            <w:r w:rsidRPr="00E8244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7933A7" w:rsidRPr="00311ACC">
                <w:rPr>
                  <w:rStyle w:val="a5"/>
                  <w:rFonts w:ascii="Times New Roman" w:hAnsi="Times New Roman" w:cs="Times New Roman"/>
                </w:rPr>
                <w:t>pu2@mail.ru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F44413" w:rsidRDefault="007933A7" w:rsidP="00260C07">
            <w:pPr>
              <w:rPr>
                <w:rFonts w:ascii="Times New Roman" w:hAnsi="Times New Roman" w:cs="Times New Roman"/>
              </w:rPr>
            </w:pPr>
            <w:r w:rsidRPr="00F44413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E82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слуха (НС) – полная</w:t>
            </w:r>
            <w:r w:rsidRPr="00735933">
              <w:rPr>
                <w:rFonts w:ascii="Times New Roman" w:hAnsi="Times New Roman" w:cs="Times New Roman"/>
              </w:rPr>
              <w:t xml:space="preserve"> доступность (ПД);</w:t>
            </w:r>
          </w:p>
          <w:p w:rsidR="007933A7" w:rsidRPr="00735933" w:rsidRDefault="007933A7" w:rsidP="00E824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E824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E82446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F44413" w:rsidRDefault="007933A7" w:rsidP="00260C07">
            <w:pPr>
              <w:rPr>
                <w:rFonts w:ascii="Times New Roman" w:hAnsi="Times New Roman" w:cs="Times New Roman"/>
              </w:rPr>
            </w:pPr>
            <w:r w:rsidRPr="00F44413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Иркутск, ул. Мира, д.10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12DB1" w:rsidRDefault="007933A7" w:rsidP="00940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DB1">
              <w:rPr>
                <w:rFonts w:ascii="Times New Roman" w:hAnsi="Times New Roman" w:cs="Times New Roman"/>
                <w:b/>
                <w:i/>
              </w:rPr>
              <w:t xml:space="preserve">Государственное бюджетное профессиональное образовательное учреждение «Иркутский техникум машиностроения </w:t>
            </w:r>
            <w:proofErr w:type="spellStart"/>
            <w:r w:rsidRPr="00C12DB1">
              <w:rPr>
                <w:rFonts w:ascii="Times New Roman" w:hAnsi="Times New Roman" w:cs="Times New Roman"/>
                <w:b/>
                <w:i/>
              </w:rPr>
              <w:t>им.Н.П.Трапезникова</w:t>
            </w:r>
            <w:proofErr w:type="spellEnd"/>
            <w:r w:rsidRPr="00C12DB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B30E57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B30E57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«Иркутский техникум машиностроения </w:t>
            </w:r>
            <w:proofErr w:type="spellStart"/>
            <w:r w:rsidRPr="00B30E57">
              <w:rPr>
                <w:rFonts w:ascii="Times New Roman" w:hAnsi="Times New Roman" w:cs="Times New Roman"/>
              </w:rPr>
              <w:t>им.Н.П.Трапезникова</w:t>
            </w:r>
            <w:proofErr w:type="spellEnd"/>
            <w:r w:rsidRPr="00B30E57">
              <w:rPr>
                <w:rFonts w:ascii="Times New Roman" w:hAnsi="Times New Roman" w:cs="Times New Roman"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гбпоуитм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Pr="005D6459" w:rsidRDefault="007933A7" w:rsidP="00F4693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D6459">
              <w:rPr>
                <w:rFonts w:ascii="Times New Roman" w:hAnsi="Times New Roman" w:cs="Times New Roman"/>
                <w:lang w:val="en-US"/>
              </w:rPr>
              <w:t>https://vk.com/itm38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B30E57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B30E5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(3952) 77-82-57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B30E57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itmirk@yandex.ru</w:t>
              </w:r>
            </w:hyperlink>
            <w:r w:rsidR="007933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слуха (НС) – полная доступность (ЧД);</w:t>
            </w:r>
          </w:p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373E50" w:rsidRDefault="007933A7" w:rsidP="00260C07">
            <w:pPr>
              <w:rPr>
                <w:rFonts w:ascii="Times New Roman" w:hAnsi="Times New Roman" w:cs="Times New Roman"/>
              </w:rPr>
            </w:pPr>
            <w:r w:rsidRPr="00373E50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Default="007933A7" w:rsidP="00F46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Общежитий нет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12DB1" w:rsidRDefault="007933A7" w:rsidP="00940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DB1">
              <w:rPr>
                <w:rFonts w:ascii="Times New Roman" w:hAnsi="Times New Roman" w:cs="Times New Roman"/>
                <w:b/>
                <w:i/>
              </w:rPr>
              <w:t>Государственное бюджетное профессиональное образовательное учреждение «Иркутский техникум транспорта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C12DB1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C12DB1">
              <w:rPr>
                <w:rFonts w:ascii="Times New Roman" w:hAnsi="Times New Roman" w:cs="Times New Roman"/>
              </w:rPr>
              <w:t xml:space="preserve"> </w:t>
            </w:r>
            <w:r w:rsidRPr="00C12DB1">
              <w:rPr>
                <w:rFonts w:ascii="Times New Roman" w:hAnsi="Times New Roman" w:cs="Times New Roman"/>
                <w:shd w:val="clear" w:color="auto" w:fill="FFFFFF"/>
              </w:rPr>
              <w:t>Государственное бюджетное профессиональное образовательное учреждение Иркутской области «Иркутский техникум транспорта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D3971" w:rsidRDefault="007933A7" w:rsidP="00260C07">
            <w:pPr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Pr="00C12DB1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7933A7" w:rsidRPr="00183951">
                <w:rPr>
                  <w:rStyle w:val="a5"/>
                  <w:rFonts w:ascii="Times New Roman" w:hAnsi="Times New Roman" w:cs="Times New Roman"/>
                </w:rPr>
                <w:t>http://ittris38.ru/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D3971" w:rsidRDefault="007933A7" w:rsidP="00260C07">
            <w:pPr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Pr="00C12DB1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D3971" w:rsidRDefault="007933A7" w:rsidP="00260C07">
            <w:pPr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C12DB1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C12DB1">
              <w:rPr>
                <w:rFonts w:ascii="Times New Roman" w:hAnsi="Times New Roman" w:cs="Times New Roman"/>
                <w:shd w:val="clear" w:color="auto" w:fill="FFFFFF"/>
              </w:rPr>
              <w:t>Телефон корпуса №1 (3952) 43-64-28</w:t>
            </w:r>
            <w:r w:rsidRPr="00C12DB1">
              <w:rPr>
                <w:rFonts w:ascii="Times New Roman" w:hAnsi="Times New Roman" w:cs="Times New Roman"/>
              </w:rPr>
              <w:br/>
            </w:r>
            <w:r w:rsidRPr="00C12DB1">
              <w:rPr>
                <w:rFonts w:ascii="Times New Roman" w:hAnsi="Times New Roman" w:cs="Times New Roman"/>
                <w:shd w:val="clear" w:color="auto" w:fill="FFFFFF"/>
              </w:rPr>
              <w:t>Телефон корпуса №2 (3952) 43-64-30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D3971" w:rsidRDefault="007933A7" w:rsidP="00260C07">
            <w:pPr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C12DB1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Корпус №1: </w:t>
            </w:r>
            <w:hyperlink r:id="rId31" w:history="1">
              <w:r w:rsidRPr="00C12DB1">
                <w:rPr>
                  <w:rFonts w:ascii="Times New Roman" w:hAnsi="Times New Roman" w:cs="Times New Roman"/>
                </w:rPr>
                <w:t>ittris@mail.ru</w:t>
              </w:r>
            </w:hyperlink>
            <w:r w:rsidRPr="00C12DB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корпуса №2: </w:t>
            </w:r>
            <w:hyperlink r:id="rId32" w:history="1">
              <w:r w:rsidRPr="00C12DB1">
                <w:rPr>
                  <w:rFonts w:ascii="Times New Roman" w:hAnsi="Times New Roman" w:cs="Times New Roman"/>
                </w:rPr>
                <w:t>ittris@mail.ru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D3971" w:rsidRDefault="007933A7" w:rsidP="00260C07">
            <w:pPr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Default="007933A7" w:rsidP="004D04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слуха (НС) – полная доступность (ЧД);</w:t>
            </w:r>
          </w:p>
          <w:p w:rsidR="007933A7" w:rsidRDefault="007933A7" w:rsidP="004D04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Default="007933A7" w:rsidP="004D04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Pr="00C12DB1" w:rsidRDefault="007933A7" w:rsidP="004D04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 xml:space="preserve">Перечень общежитий с указанием адреса, доступности, </w:t>
            </w:r>
            <w:r w:rsidRPr="00735933">
              <w:rPr>
                <w:rFonts w:ascii="Times New Roman" w:hAnsi="Times New Roman" w:cs="Times New Roman"/>
              </w:rPr>
              <w:lastRenderedPageBreak/>
              <w:t>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Pr="007D3971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D3971">
              <w:rPr>
                <w:rFonts w:ascii="Times New Roman" w:hAnsi="Times New Roman" w:cs="Times New Roman"/>
                <w:color w:val="080342"/>
                <w:shd w:val="clear" w:color="auto" w:fill="FFFFFF"/>
              </w:rPr>
              <w:lastRenderedPageBreak/>
              <w:t>г.</w:t>
            </w:r>
            <w:r>
              <w:rPr>
                <w:rFonts w:ascii="Times New Roman" w:hAnsi="Times New Roman" w:cs="Times New Roman"/>
                <w:color w:val="080342"/>
                <w:shd w:val="clear" w:color="auto" w:fill="FFFFFF"/>
              </w:rPr>
              <w:t xml:space="preserve"> </w:t>
            </w:r>
            <w:r w:rsidRPr="007D3971">
              <w:rPr>
                <w:rFonts w:ascii="Times New Roman" w:hAnsi="Times New Roman" w:cs="Times New Roman"/>
                <w:color w:val="080342"/>
                <w:shd w:val="clear" w:color="auto" w:fill="FFFFFF"/>
              </w:rPr>
              <w:t>Иркутск, ул. Багратиона 45»Д»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lastRenderedPageBreak/>
              <w:t>-  нарушение интеллекта (НИ)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12DB1" w:rsidRDefault="007933A7" w:rsidP="00940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DB1">
              <w:rPr>
                <w:rFonts w:ascii="Times New Roman" w:hAnsi="Times New Roman" w:cs="Times New Roman"/>
                <w:b/>
                <w:i/>
              </w:rPr>
              <w:t>Государственное бюджетное профессиональное образовательное учреждение «Иркутский техникум речного и автомобильного транспорта»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75250B" w:rsidRDefault="007933A7" w:rsidP="007525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250B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«Иркутский техникум речного и автомобильного транспорта»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obraz</w:t>
              </w:r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@38</w:t>
              </w:r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edu</w:t>
              </w:r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proofErr w:type="spellStart"/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C4F97" w:rsidRDefault="007933A7" w:rsidP="00260C07">
            <w:pPr>
              <w:rPr>
                <w:rFonts w:ascii="Times New Roman" w:hAnsi="Times New Roman" w:cs="Times New Roman"/>
              </w:rPr>
            </w:pPr>
            <w:r w:rsidRPr="00BC4F97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7933A7" w:rsidRPr="00922740">
                <w:rPr>
                  <w:rStyle w:val="a5"/>
                  <w:rFonts w:ascii="Times New Roman" w:hAnsi="Times New Roman" w:cs="Times New Roman"/>
                </w:rPr>
                <w:t>http://иртриат.образование38.рф/banners/go_to/30433/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C4F97" w:rsidRDefault="007933A7" w:rsidP="00260C07">
            <w:pPr>
              <w:rPr>
                <w:rFonts w:ascii="Times New Roman" w:hAnsi="Times New Roman" w:cs="Times New Roman"/>
              </w:rPr>
            </w:pPr>
            <w:r w:rsidRPr="00BC4F9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75250B" w:rsidRDefault="007933A7" w:rsidP="00260C07">
            <w:pPr>
              <w:jc w:val="both"/>
              <w:rPr>
                <w:rFonts w:ascii="Times New Roman" w:hAnsi="Times New Roman" w:cs="Times New Roman"/>
              </w:rPr>
            </w:pPr>
            <w:r w:rsidRPr="0075250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 (3952) 33-13-33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C4F97" w:rsidRDefault="007933A7" w:rsidP="00260C07">
            <w:pPr>
              <w:rPr>
                <w:rFonts w:ascii="Times New Roman" w:hAnsi="Times New Roman" w:cs="Times New Roman"/>
              </w:rPr>
            </w:pPr>
            <w:r w:rsidRPr="00BC4F9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75250B" w:rsidRDefault="008A4A6E" w:rsidP="00260C07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7933A7" w:rsidRPr="00311ACC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priem@irtriat.ru</w:t>
              </w:r>
            </w:hyperlink>
            <w:r w:rsidR="007933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C4F97" w:rsidRDefault="007933A7" w:rsidP="00260C07">
            <w:pPr>
              <w:rPr>
                <w:rFonts w:ascii="Times New Roman" w:hAnsi="Times New Roman" w:cs="Times New Roman"/>
              </w:rPr>
            </w:pPr>
            <w:r w:rsidRPr="00BC4F97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слуха (НС) – частичная доступность (ЧД);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5250B" w:rsidRDefault="007933A7" w:rsidP="00260C07">
            <w:pPr>
              <w:rPr>
                <w:rFonts w:ascii="Times New Roman" w:hAnsi="Times New Roman" w:cs="Times New Roman"/>
                <w:highlight w:val="yellow"/>
              </w:rPr>
            </w:pPr>
            <w:r w:rsidRPr="007D3971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Pr="00BC4F9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BC4F9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г. Иркутск, ул. </w:t>
            </w:r>
            <w:proofErr w:type="gramStart"/>
            <w:r w:rsidRPr="00BC4F9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Ярославского</w:t>
            </w:r>
            <w:proofErr w:type="gramEnd"/>
            <w:r w:rsidRPr="00BC4F9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221.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слуха (НС)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 нарушение интеллекта (НИ) – полная доступность (ПД);</w:t>
            </w:r>
          </w:p>
          <w:p w:rsidR="007933A7" w:rsidRPr="00735933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опорно-двигательного аппарата (НОДА) - частичная доступность (ЧД);</w:t>
            </w:r>
          </w:p>
          <w:p w:rsidR="007933A7" w:rsidRDefault="007933A7" w:rsidP="00BC4F97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- нарушение зрения (НЗ)- частичная доступность (ЧД)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12DB1" w:rsidRDefault="007933A7" w:rsidP="0022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DB1">
              <w:rPr>
                <w:rFonts w:ascii="Times New Roman" w:hAnsi="Times New Roman" w:cs="Times New Roman"/>
                <w:b/>
                <w:i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C12DB1">
              <w:rPr>
                <w:rFonts w:ascii="Times New Roman" w:hAnsi="Times New Roman" w:cs="Times New Roman"/>
                <w:b/>
                <w:i/>
              </w:rPr>
              <w:t>Тулунский</w:t>
            </w:r>
            <w:proofErr w:type="spellEnd"/>
            <w:r w:rsidRPr="00C12DB1">
              <w:rPr>
                <w:rFonts w:ascii="Times New Roman" w:hAnsi="Times New Roman" w:cs="Times New Roman"/>
                <w:b/>
                <w:i/>
              </w:rPr>
              <w:t xml:space="preserve"> аграрный 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7933A7" w:rsidRPr="00BB6BE6" w:rsidRDefault="007933A7" w:rsidP="00BB6BE6">
            <w:pPr>
              <w:jc w:val="both"/>
              <w:rPr>
                <w:rFonts w:ascii="Times New Roman" w:hAnsi="Times New Roman" w:cs="Times New Roman"/>
              </w:rPr>
            </w:pPr>
            <w:r w:rsidRPr="00BB6BE6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BB6BE6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BB6BE6">
              <w:rPr>
                <w:rFonts w:ascii="Times New Roman" w:hAnsi="Times New Roman" w:cs="Times New Roman"/>
              </w:rPr>
              <w:t xml:space="preserve"> аграрный 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B6BE6" w:rsidRDefault="007933A7" w:rsidP="00260C07">
            <w:pPr>
              <w:rPr>
                <w:rFonts w:ascii="Times New Roman" w:hAnsi="Times New Roman" w:cs="Times New Roman"/>
              </w:rPr>
            </w:pPr>
            <w:r w:rsidRPr="00BB6BE6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7933A7" w:rsidRPr="00373C50" w:rsidRDefault="008A4A6E" w:rsidP="00BB6BE6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7933A7" w:rsidRPr="00373C50">
                <w:rPr>
                  <w:rFonts w:ascii="Times New Roman" w:hAnsi="Times New Roman" w:cs="Times New Roman"/>
                  <w:color w:val="184F7E"/>
                  <w:u w:val="single"/>
                  <w:bdr w:val="none" w:sz="0" w:space="0" w:color="auto" w:frame="1"/>
                </w:rPr>
                <w:t>https://irkobl.ru/sites/minobr/</w:t>
              </w:r>
            </w:hyperlink>
            <w:r w:rsidR="007933A7" w:rsidRPr="00373C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B6BE6" w:rsidRDefault="007933A7" w:rsidP="00260C07">
            <w:pPr>
              <w:rPr>
                <w:rFonts w:ascii="Times New Roman" w:hAnsi="Times New Roman" w:cs="Times New Roman"/>
              </w:rPr>
            </w:pPr>
            <w:r w:rsidRPr="00BB6BE6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7933A7" w:rsidRPr="00BB6BE6" w:rsidRDefault="008A4A6E" w:rsidP="00BB6BE6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7933A7" w:rsidRPr="00BB6BE6">
                <w:rPr>
                  <w:rStyle w:val="a5"/>
                  <w:rFonts w:ascii="Times New Roman" w:hAnsi="Times New Roman" w:cs="Times New Roman"/>
                </w:rPr>
                <w:t>https://vk.com/tulunagrar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; </w:t>
            </w:r>
            <w:hyperlink r:id="rId38" w:history="1">
              <w:r w:rsidR="007933A7" w:rsidRPr="00BB6BE6">
                <w:rPr>
                  <w:rStyle w:val="a5"/>
                  <w:rFonts w:ascii="Times New Roman" w:hAnsi="Times New Roman" w:cs="Times New Roman"/>
                </w:rPr>
                <w:t>https://rutube.ru/channel/25811734/</w:t>
              </w:r>
            </w:hyperlink>
            <w:r w:rsidR="007933A7" w:rsidRPr="00BB6BE6">
              <w:rPr>
                <w:rFonts w:ascii="Times New Roman" w:hAnsi="Times New Roman" w:cs="Times New Roman"/>
              </w:rPr>
              <w:t xml:space="preserve">; </w:t>
            </w:r>
            <w:hyperlink r:id="rId39" w:history="1">
              <w:r w:rsidR="007933A7" w:rsidRPr="00BB6BE6">
                <w:rPr>
                  <w:rStyle w:val="a5"/>
                  <w:rFonts w:ascii="Times New Roman" w:hAnsi="Times New Roman" w:cs="Times New Roman"/>
                </w:rPr>
                <w:t>https://youtube.com/channel/UCgV59R0gDTQ8oF4hBnac1oQ</w:t>
              </w:r>
            </w:hyperlink>
            <w:r w:rsidR="007933A7" w:rsidRPr="00BB6B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B6BE6" w:rsidRDefault="007933A7" w:rsidP="00260C07">
            <w:pPr>
              <w:rPr>
                <w:rFonts w:ascii="Times New Roman" w:hAnsi="Times New Roman" w:cs="Times New Roman"/>
              </w:rPr>
            </w:pPr>
            <w:r w:rsidRPr="00BB6BE6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7933A7" w:rsidRPr="00BB6BE6" w:rsidRDefault="007933A7" w:rsidP="00BB6BE6">
            <w:pPr>
              <w:jc w:val="both"/>
              <w:rPr>
                <w:rFonts w:ascii="Times New Roman" w:hAnsi="Times New Roman" w:cs="Times New Roman"/>
              </w:rPr>
            </w:pPr>
            <w:r w:rsidRPr="00373C50">
              <w:rPr>
                <w:rFonts w:ascii="Times New Roman" w:hAnsi="Times New Roman" w:cs="Times New Roman"/>
              </w:rPr>
              <w:t>+7 (395-30) 2-11-17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260C07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BB6BE6" w:rsidRDefault="008A4A6E" w:rsidP="00BB6BE6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7933A7" w:rsidRPr="00BB6BE6">
                <w:rPr>
                  <w:rStyle w:val="a5"/>
                  <w:rFonts w:ascii="Times New Roman" w:hAnsi="Times New Roman" w:cs="Times New Roman"/>
                </w:rPr>
                <w:t>agrartulun@mail.ru</w:t>
              </w:r>
            </w:hyperlink>
            <w:r w:rsidR="007933A7" w:rsidRPr="00BB6B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BB6BE6" w:rsidRDefault="007933A7" w:rsidP="00260C07">
            <w:pPr>
              <w:rPr>
                <w:rFonts w:ascii="Times New Roman" w:hAnsi="Times New Roman" w:cs="Times New Roman"/>
              </w:rPr>
            </w:pPr>
            <w:r w:rsidRPr="00BB6BE6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7933A7" w:rsidRPr="00BB6BE6" w:rsidRDefault="007933A7" w:rsidP="00BB6BE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6BE6">
              <w:rPr>
                <w:sz w:val="22"/>
                <w:szCs w:val="22"/>
                <w:bdr w:val="none" w:sz="0" w:space="0" w:color="auto" w:frame="1"/>
              </w:rPr>
              <w:t>а) возможность беспрепятственного входа в учебные здания техникума и выхода из них;</w:t>
            </w:r>
          </w:p>
          <w:p w:rsidR="007933A7" w:rsidRPr="00BB6BE6" w:rsidRDefault="007933A7" w:rsidP="00BB6BE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6BE6">
              <w:rPr>
                <w:sz w:val="22"/>
                <w:szCs w:val="22"/>
                <w:bdr w:val="none" w:sz="0" w:space="0" w:color="auto" w:frame="1"/>
              </w:rPr>
              <w:t>б) возможность самостоятельного передвижения по территории техникума по пешеходным зонам в целях доступа к месту обучения, в том числе, при необходимости, с помощью работников техникума;</w:t>
            </w:r>
          </w:p>
          <w:p w:rsidR="007933A7" w:rsidRPr="00BB6BE6" w:rsidRDefault="007933A7" w:rsidP="00BB6BE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6BE6">
              <w:rPr>
                <w:sz w:val="22"/>
                <w:szCs w:val="22"/>
                <w:bdr w:val="none" w:sz="0" w:space="0" w:color="auto" w:frame="1"/>
              </w:rPr>
              <w:t>в) информирование инвалида о доступных маршрутах общественного транспорта;</w:t>
            </w:r>
          </w:p>
          <w:p w:rsidR="007933A7" w:rsidRPr="00BB6BE6" w:rsidRDefault="007933A7" w:rsidP="00BB6BE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Конструктивными особенностями </w:t>
            </w:r>
            <w:r w:rsidRPr="00BB6BE6">
              <w:rPr>
                <w:sz w:val="22"/>
                <w:szCs w:val="22"/>
                <w:bdr w:val="none" w:sz="0" w:space="0" w:color="auto" w:frame="1"/>
              </w:rPr>
              <w:t>зданий техникума не предусмотрено наличие подъемников, других приспособлений, обеспечивающих доступ инвалидов и лиц с ограниченными возможностями здоровья (ОВЗ).</w:t>
            </w:r>
          </w:p>
        </w:tc>
      </w:tr>
      <w:tr w:rsidR="007933A7" w:rsidRPr="00735933" w:rsidTr="00A75D6A">
        <w:trPr>
          <w:trHeight w:val="1041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5250B" w:rsidRDefault="007933A7" w:rsidP="00260C07">
            <w:pPr>
              <w:rPr>
                <w:rFonts w:ascii="Times New Roman" w:hAnsi="Times New Roman" w:cs="Times New Roman"/>
                <w:highlight w:val="yellow"/>
              </w:rPr>
            </w:pPr>
            <w:r w:rsidRPr="004D0472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7933A7" w:rsidRPr="004D0472" w:rsidRDefault="007933A7" w:rsidP="00BB6BE6">
            <w:pPr>
              <w:jc w:val="both"/>
              <w:rPr>
                <w:rFonts w:ascii="Arial" w:eastAsia="Times New Roman" w:hAnsi="Arial" w:cs="Arial"/>
                <w:color w:val="191919"/>
                <w:lang w:eastAsia="ru-RU"/>
              </w:rPr>
            </w:pPr>
            <w:proofErr w:type="gramStart"/>
            <w:r w:rsidRPr="004D0472">
              <w:rPr>
                <w:rFonts w:ascii="Times New Roman" w:eastAsia="Times New Roman" w:hAnsi="Times New Roman" w:cs="Times New Roman"/>
                <w:color w:val="362821"/>
                <w:bdr w:val="none" w:sz="0" w:space="0" w:color="auto" w:frame="1"/>
                <w:lang w:eastAsia="ru-RU"/>
              </w:rPr>
              <w:t xml:space="preserve">г. Тулун, ул. </w:t>
            </w:r>
            <w:proofErr w:type="spellStart"/>
            <w:r w:rsidRPr="004D0472">
              <w:rPr>
                <w:rFonts w:ascii="Times New Roman" w:eastAsia="Times New Roman" w:hAnsi="Times New Roman" w:cs="Times New Roman"/>
                <w:color w:val="362821"/>
                <w:bdr w:val="none" w:sz="0" w:space="0" w:color="auto" w:frame="1"/>
                <w:lang w:eastAsia="ru-RU"/>
              </w:rPr>
              <w:t>Горячкина</w:t>
            </w:r>
            <w:proofErr w:type="spellEnd"/>
            <w:r w:rsidRPr="004D0472">
              <w:rPr>
                <w:rFonts w:ascii="Times New Roman" w:eastAsia="Times New Roman" w:hAnsi="Times New Roman" w:cs="Times New Roman"/>
                <w:color w:val="362821"/>
                <w:bdr w:val="none" w:sz="0" w:space="0" w:color="auto" w:frame="1"/>
                <w:lang w:eastAsia="ru-RU"/>
              </w:rPr>
              <w:t>, д. 12, и учебном корпусе отделения № 4 по адресу</w:t>
            </w:r>
            <w:r w:rsidRPr="00BB6BE6">
              <w:rPr>
                <w:rFonts w:ascii="Times New Roman" w:eastAsia="Times New Roman" w:hAnsi="Times New Roman" w:cs="Times New Roman"/>
                <w:color w:val="362821"/>
                <w:bdr w:val="none" w:sz="0" w:space="0" w:color="auto" w:frame="1"/>
                <w:lang w:eastAsia="ru-RU"/>
              </w:rPr>
              <w:t>: г. Тулун, ул. Ватутина, д.32.</w:t>
            </w:r>
            <w:proofErr w:type="gramEnd"/>
          </w:p>
          <w:p w:rsidR="007933A7" w:rsidRPr="00BB6BE6" w:rsidRDefault="007933A7" w:rsidP="00BB6BE6">
            <w:pPr>
              <w:spacing w:after="312"/>
              <w:jc w:val="both"/>
              <w:rPr>
                <w:rFonts w:ascii="Arial" w:eastAsia="Times New Roman" w:hAnsi="Arial" w:cs="Arial"/>
                <w:color w:val="191919"/>
                <w:lang w:eastAsia="ru-RU"/>
              </w:rPr>
            </w:pPr>
            <w:r w:rsidRPr="004D0472">
              <w:rPr>
                <w:rFonts w:ascii="Times New Roman" w:eastAsia="Times New Roman" w:hAnsi="Times New Roman" w:cs="Times New Roman"/>
                <w:iCs/>
                <w:color w:val="191919"/>
                <w:bdr w:val="none" w:sz="0" w:space="0" w:color="auto" w:frame="1"/>
                <w:lang w:eastAsia="ru-RU"/>
              </w:rPr>
              <w:t>Особых условий для беспрепятственного доступа в общежитие не создано.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FE2179" w:rsidRDefault="007933A7" w:rsidP="007E2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ТОП-10 профессий/специальностей СПО, востребованных у региональных работодателей: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1C169F" w:rsidRDefault="007933A7" w:rsidP="00FE2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69F">
              <w:rPr>
                <w:rFonts w:ascii="Times New Roman" w:hAnsi="Times New Roman" w:cs="Times New Roman"/>
                <w:i/>
              </w:rPr>
              <w:t>Перечень из 10 профессий/специальностей,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7933A7" w:rsidRPr="001C169F" w:rsidRDefault="007933A7" w:rsidP="00FE2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69F">
              <w:rPr>
                <w:rFonts w:ascii="Times New Roman" w:hAnsi="Times New Roman" w:cs="Times New Roman"/>
                <w:i/>
              </w:rPr>
              <w:t>Краткое описание профессии/специальности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13.01.10 </w:t>
            </w:r>
            <w:r w:rsidRPr="00260C07">
              <w:rPr>
                <w:rFonts w:ascii="Times New Roman" w:hAnsi="Times New Roman" w:cs="Times New Roman"/>
              </w:rPr>
              <w:t xml:space="preserve">Электромонтер по ремонту и обслуживанию </w:t>
            </w:r>
            <w:r w:rsidRPr="00260C07">
              <w:rPr>
                <w:rFonts w:ascii="Times New Roman" w:hAnsi="Times New Roman" w:cs="Times New Roman"/>
              </w:rPr>
              <w:lastRenderedPageBreak/>
              <w:t>электрооборудования (по отраслям)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ED5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проведения</w:t>
            </w:r>
            <w:r w:rsidRPr="00347430">
              <w:rPr>
                <w:rFonts w:ascii="Times New Roman" w:hAnsi="Times New Roman" w:cs="Times New Roman"/>
              </w:rPr>
              <w:t xml:space="preserve"> технического обслуживания и ремонта электрооборудования промышленных предприятий под руководством </w:t>
            </w:r>
            <w:r w:rsidRPr="00347430">
              <w:rPr>
                <w:rFonts w:ascii="Times New Roman" w:hAnsi="Times New Roman" w:cs="Times New Roman"/>
              </w:rPr>
              <w:lastRenderedPageBreak/>
              <w:t>лиц технического надзора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15.01.05 </w:t>
            </w:r>
            <w:r w:rsidRPr="00260C07">
              <w:rPr>
                <w:rFonts w:ascii="Times New Roman" w:hAnsi="Times New Roman" w:cs="Times New Roman"/>
              </w:rPr>
              <w:t>Сварщик ручной и частичной механизированной сварки (наплавки)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FF4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сварочные работы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260C07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ED5A09">
            <w:pPr>
              <w:jc w:val="both"/>
              <w:rPr>
                <w:rFonts w:ascii="Times New Roman" w:hAnsi="Times New Roman" w:cs="Times New Roman"/>
              </w:rPr>
            </w:pPr>
            <w:r w:rsidRPr="004444A8">
              <w:rPr>
                <w:rFonts w:ascii="Times New Roman" w:hAnsi="Times New Roman" w:cs="Times New Roman"/>
                <w:shd w:val="clear" w:color="auto" w:fill="FFFFFF"/>
              </w:rPr>
              <w:t xml:space="preserve">Умение создавать как кондитерские изделия и </w:t>
            </w:r>
            <w:r w:rsidRPr="00427D35">
              <w:rPr>
                <w:rFonts w:ascii="Times New Roman" w:hAnsi="Times New Roman" w:cs="Times New Roman"/>
                <w:shd w:val="clear" w:color="auto" w:fill="FFFFFF"/>
              </w:rPr>
              <w:t>десерты (мороженое,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халва, варенье, торты, вафли</w:t>
            </w:r>
            <w:r w:rsidRPr="00427D35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427D35">
              <w:rPr>
                <w:rFonts w:ascii="Times New Roman" w:hAnsi="Times New Roman" w:cs="Times New Roman"/>
                <w:shd w:val="clear" w:color="auto" w:fill="F8F8F9"/>
              </w:rPr>
              <w:t>так и закуски, первые и вторые блюда</w:t>
            </w:r>
            <w:r w:rsidRPr="00427D35">
              <w:rPr>
                <w:rFonts w:ascii="Helvetica" w:hAnsi="Helvetica"/>
                <w:sz w:val="23"/>
                <w:szCs w:val="23"/>
                <w:shd w:val="clear" w:color="auto" w:fill="F8F8F9"/>
              </w:rPr>
              <w:t>.</w:t>
            </w:r>
          </w:p>
        </w:tc>
      </w:tr>
      <w:tr w:rsidR="007933A7" w:rsidRPr="00735933" w:rsidTr="00FF4E90">
        <w:trPr>
          <w:trHeight w:val="1131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FF4E90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6859" w:type="dxa"/>
            <w:gridSpan w:val="3"/>
          </w:tcPr>
          <w:p w:rsidR="007933A7" w:rsidRPr="004444A8" w:rsidRDefault="007933A7" w:rsidP="00FF4E90">
            <w:pPr>
              <w:pStyle w:val="a9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4444A8">
              <w:rPr>
                <w:sz w:val="22"/>
                <w:szCs w:val="22"/>
              </w:rPr>
              <w:t>Умение определять техническое состояние систем, агрегатов, деталей и механизмов автомобиля; осуществлять техническое обслуживание автотранспорта согласно требованиям нормативно-технической документации; производить текущий ремонт различных типов автомобилей в соответствии с требованиями технологической документации.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08.02.01 </w:t>
            </w:r>
            <w:r w:rsidRPr="00260C07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6859" w:type="dxa"/>
            <w:gridSpan w:val="3"/>
          </w:tcPr>
          <w:p w:rsidR="007933A7" w:rsidRPr="00ED5A09" w:rsidRDefault="007933A7" w:rsidP="00ED5A09">
            <w:pPr>
              <w:jc w:val="both"/>
              <w:rPr>
                <w:rFonts w:ascii="Times New Roman" w:hAnsi="Times New Roman" w:cs="Times New Roman"/>
              </w:rPr>
            </w:pPr>
            <w:r w:rsidRPr="00ED5A0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Умение </w:t>
            </w:r>
            <w:r w:rsidRPr="00ED5A09">
              <w:rPr>
                <w:rFonts w:ascii="Times New Roman" w:hAnsi="Times New Roman" w:cs="Times New Roman"/>
                <w:shd w:val="clear" w:color="auto" w:fill="FFFFFF"/>
              </w:rPr>
              <w:t>организовывать и проводить работы по проектированию, строительству, эксплуатации, ремонту и реконструкции зданий и сооружений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 </w:t>
            </w:r>
            <w:r w:rsidRPr="00ED5A09">
              <w:rPr>
                <w:rFonts w:ascii="Times New Roman" w:hAnsi="Times New Roman" w:cs="Times New Roman"/>
                <w:shd w:val="clear" w:color="auto" w:fill="FFFFFF"/>
              </w:rPr>
              <w:t>составлять прое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ктно-сметную документацию,</w:t>
            </w:r>
            <w:r w:rsidRPr="00ED5A09">
              <w:rPr>
                <w:rFonts w:ascii="Times New Roman" w:hAnsi="Times New Roman" w:cs="Times New Roman"/>
                <w:shd w:val="clear" w:color="auto" w:fill="FFFFFF"/>
              </w:rPr>
              <w:t xml:space="preserve"> разрабатывать и выполнять архитектурно-строительные чертежи, расчёты и конструирование строительных конструкций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09.02.06 Сетевое и системное администрирование</w:t>
            </w:r>
          </w:p>
        </w:tc>
        <w:tc>
          <w:tcPr>
            <w:tcW w:w="6859" w:type="dxa"/>
            <w:gridSpan w:val="3"/>
          </w:tcPr>
          <w:p w:rsidR="007933A7" w:rsidRPr="00ED5A09" w:rsidRDefault="007933A7" w:rsidP="00FF4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Умение предоставлять</w:t>
            </w:r>
            <w:r w:rsidRPr="00ED5A0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услуги в области информационных технологий для предприятий и организаций в коммерческом и государственном секторах. Главная задача этого специалиста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–</w:t>
            </w:r>
            <w:r w:rsidRPr="00ED5A0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обеспечение непрерывной и бесперебойной работы сетей и систем.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09.02.07 </w:t>
            </w:r>
            <w:r w:rsidRPr="00260C0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6859" w:type="dxa"/>
            <w:gridSpan w:val="3"/>
          </w:tcPr>
          <w:p w:rsidR="007933A7" w:rsidRPr="00ED5A09" w:rsidRDefault="007933A7" w:rsidP="00FF4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Умение осуществлять техническое обслуживание</w:t>
            </w:r>
            <w:r w:rsidRPr="00ED5A0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и ремонт компьютеров, адми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нистрирование сетей, диагностика</w:t>
            </w:r>
            <w:r w:rsidRPr="00ED5A0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и системное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4B7897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программирование</w:t>
            </w:r>
            <w:r w:rsidRPr="004B7897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ED5A0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WEB-дизайн и графическое моделирование объектов.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39.02.01 </w:t>
            </w:r>
            <w:r w:rsidRPr="00260C07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6859" w:type="dxa"/>
            <w:gridSpan w:val="3"/>
          </w:tcPr>
          <w:p w:rsidR="007933A7" w:rsidRPr="00567569" w:rsidRDefault="007933A7" w:rsidP="00567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Умение оказывать помощь</w:t>
            </w:r>
            <w:r w:rsidRPr="0056756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людям, имеющим потребность в ней и не способным на данный момент в силу различных обстоятель</w:t>
            </w:r>
            <w:proofErr w:type="gramStart"/>
            <w:r w:rsidRPr="0056756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ств св</w:t>
            </w:r>
            <w:proofErr w:type="gramEnd"/>
            <w:r w:rsidRPr="0056756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оими силами справиться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 возникшей жизненной ситуацией</w:t>
            </w:r>
            <w:r w:rsidRPr="0056756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 целью содействия социальному функционированию, повышения их уровня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6859" w:type="dxa"/>
            <w:gridSpan w:val="3"/>
          </w:tcPr>
          <w:p w:rsidR="007933A7" w:rsidRPr="00567569" w:rsidRDefault="007933A7" w:rsidP="00640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30F23"/>
              </w:rPr>
              <w:t>Специалист, знающий детскую психологию и психологию</w:t>
            </w:r>
            <w:r w:rsidRPr="00567569">
              <w:rPr>
                <w:rFonts w:ascii="Times New Roman" w:hAnsi="Times New Roman" w:cs="Times New Roman"/>
                <w:color w:val="030F23"/>
              </w:rPr>
              <w:t xml:space="preserve"> детско-родительских отн</w:t>
            </w:r>
            <w:r>
              <w:rPr>
                <w:rFonts w:ascii="Times New Roman" w:hAnsi="Times New Roman" w:cs="Times New Roman"/>
                <w:color w:val="030F23"/>
              </w:rPr>
              <w:t>ошений, распорядок</w:t>
            </w:r>
            <w:r w:rsidRPr="00567569">
              <w:rPr>
                <w:rFonts w:ascii="Times New Roman" w:hAnsi="Times New Roman" w:cs="Times New Roman"/>
                <w:color w:val="030F23"/>
              </w:rPr>
              <w:t xml:space="preserve"> дня и са</w:t>
            </w:r>
            <w:r>
              <w:rPr>
                <w:rFonts w:ascii="Times New Roman" w:hAnsi="Times New Roman" w:cs="Times New Roman"/>
                <w:color w:val="030F23"/>
              </w:rPr>
              <w:t>нитарно-гигиенических нормативов</w:t>
            </w:r>
            <w:r w:rsidRPr="00567569">
              <w:rPr>
                <w:rFonts w:ascii="Times New Roman" w:hAnsi="Times New Roman" w:cs="Times New Roman"/>
                <w:color w:val="030F23"/>
              </w:rPr>
              <w:t>.</w:t>
            </w:r>
            <w:r>
              <w:rPr>
                <w:rFonts w:ascii="Times New Roman" w:hAnsi="Times New Roman" w:cs="Times New Roman"/>
                <w:color w:val="030F23"/>
              </w:rPr>
              <w:t xml:space="preserve"> Умение </w:t>
            </w:r>
            <w:r w:rsidRPr="00567569">
              <w:rPr>
                <w:rFonts w:ascii="Times New Roman" w:hAnsi="Times New Roman" w:cs="Times New Roman"/>
                <w:color w:val="030F23"/>
              </w:rPr>
              <w:t>проводить как подвижные, так и тихие игры, занятия по тренировке моторики, памяти, речи, организовывать праздники и другие развлекательные мероприятия.</w:t>
            </w:r>
            <w:r>
              <w:rPr>
                <w:rFonts w:ascii="Times New Roman" w:hAnsi="Times New Roman" w:cs="Times New Roman"/>
                <w:color w:val="030F23"/>
              </w:rPr>
              <w:t xml:space="preserve"> </w:t>
            </w:r>
            <w:r w:rsidRPr="0064096A">
              <w:rPr>
                <w:rFonts w:ascii="Times New Roman" w:hAnsi="Times New Roman" w:cs="Times New Roman"/>
                <w:color w:val="030F23"/>
              </w:rPr>
              <w:t>Надзор за малышами на протяжении всего их пребывания в детском саду.</w:t>
            </w:r>
            <w:r>
              <w:rPr>
                <w:rFonts w:ascii="Arial" w:hAnsi="Arial" w:cs="Arial"/>
                <w:color w:val="030F23"/>
              </w:rPr>
              <w:t xml:space="preserve"> </w:t>
            </w:r>
            <w:r w:rsidRPr="0064096A">
              <w:rPr>
                <w:rFonts w:ascii="Times New Roman" w:hAnsi="Times New Roman" w:cs="Times New Roman"/>
                <w:color w:val="030F23"/>
              </w:rPr>
              <w:t>Выполнение функций по дошкольному обучению, организации детского досуга, прогулок, своевременного питания и сна</w:t>
            </w:r>
            <w:r>
              <w:rPr>
                <w:rFonts w:ascii="Times New Roman" w:hAnsi="Times New Roman" w:cs="Times New Roman"/>
                <w:color w:val="030F23"/>
              </w:rPr>
              <w:t>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6859" w:type="dxa"/>
            <w:gridSpan w:val="3"/>
          </w:tcPr>
          <w:p w:rsidR="007933A7" w:rsidRPr="0064096A" w:rsidRDefault="007933A7" w:rsidP="00640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Специалист, </w:t>
            </w:r>
            <w:r w:rsidRPr="0064096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занимающийся обучением и воспитанием детей младшего школьного возраста. Основной обязанностью учителя </w:t>
            </w:r>
            <w:r w:rsidRPr="0064096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начальных классов</w:t>
            </w:r>
            <w:r w:rsidRPr="0064096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является осуществление целостного педагогического процесса в соответствии с образовательными программами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64096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начальной</w:t>
            </w:r>
            <w:r w:rsidRPr="0064096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школы.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260C07" w:rsidRDefault="007933A7" w:rsidP="00260C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0C07">
              <w:rPr>
                <w:rFonts w:ascii="Times New Roman" w:hAnsi="Times New Roman" w:cs="Times New Roman"/>
                <w:i/>
              </w:rPr>
              <w:t>Информация о ПОО, в которой можно получить востребованную профессию/специальностей среднего профессионального образования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9B5B88">
            <w:pPr>
              <w:rPr>
                <w:rFonts w:ascii="Times New Roman" w:hAnsi="Times New Roman" w:cs="Times New Roman"/>
              </w:rPr>
            </w:pPr>
            <w:r w:rsidRPr="00260C07">
              <w:rPr>
                <w:rFonts w:ascii="Times New Roman" w:hAnsi="Times New Roman" w:cs="Times New Roman"/>
              </w:rPr>
              <w:t>Профессия/специальность среднего профессионального образования</w:t>
            </w:r>
          </w:p>
        </w:tc>
        <w:tc>
          <w:tcPr>
            <w:tcW w:w="6859" w:type="dxa"/>
            <w:gridSpan w:val="3"/>
          </w:tcPr>
          <w:p w:rsidR="007933A7" w:rsidRPr="00260C07" w:rsidRDefault="007933A7" w:rsidP="00C80346">
            <w:pPr>
              <w:rPr>
                <w:rFonts w:ascii="Times New Roman" w:hAnsi="Times New Roman" w:cs="Times New Roman"/>
              </w:rPr>
            </w:pPr>
            <w:r w:rsidRPr="00260C07">
              <w:rPr>
                <w:rFonts w:ascii="Times New Roman" w:hAnsi="Times New Roman" w:cs="Times New Roman"/>
              </w:rPr>
              <w:t>ПОО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можно получить востребованную профессию/специальность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13.01.10 </w:t>
            </w:r>
            <w:r w:rsidRPr="00260C07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735933">
              <w:rPr>
                <w:rFonts w:ascii="Times New Roman" w:hAnsi="Times New Roman" w:cs="Times New Roman"/>
              </w:rPr>
              <w:t xml:space="preserve">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>; ГАПОУ ИО «</w:t>
            </w:r>
            <w:r w:rsidRPr="00AE1FE4">
              <w:rPr>
                <w:rFonts w:ascii="Times New Roman" w:hAnsi="Times New Roman" w:cs="Times New Roman"/>
              </w:rPr>
              <w:t xml:space="preserve">Иркутский техникум авиастроения и </w:t>
            </w:r>
            <w:proofErr w:type="spellStart"/>
            <w:r w:rsidRPr="00AE1FE4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AE1FE4">
              <w:rPr>
                <w:rFonts w:ascii="Times New Roman" w:hAnsi="Times New Roman" w:cs="Times New Roman"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15.01.05 </w:t>
            </w:r>
            <w:r w:rsidRPr="00260C07">
              <w:rPr>
                <w:rFonts w:ascii="Times New Roman" w:hAnsi="Times New Roman" w:cs="Times New Roman"/>
              </w:rPr>
              <w:t>Сварщик ручной и частичной механизированной сварки (наплавки)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20A90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735933">
              <w:rPr>
                <w:rFonts w:ascii="Times New Roman" w:hAnsi="Times New Roman" w:cs="Times New Roman"/>
              </w:rPr>
              <w:t xml:space="preserve">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>; ГАПОУ ИО «</w:t>
            </w:r>
            <w:r w:rsidRPr="00AE1FE4">
              <w:rPr>
                <w:rFonts w:ascii="Times New Roman" w:hAnsi="Times New Roman" w:cs="Times New Roman"/>
              </w:rPr>
              <w:t xml:space="preserve">Иркутский техникум авиастроения и </w:t>
            </w:r>
            <w:proofErr w:type="spellStart"/>
            <w:r w:rsidRPr="00AE1FE4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AE1F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B30E5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B30E57">
              <w:rPr>
                <w:rFonts w:ascii="Times New Roman" w:hAnsi="Times New Roman" w:cs="Times New Roman"/>
              </w:rPr>
              <w:t>«Иркутский техникум машиностроения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E57">
              <w:rPr>
                <w:rFonts w:ascii="Times New Roman" w:hAnsi="Times New Roman" w:cs="Times New Roman"/>
              </w:rPr>
              <w:t>Н.П.Трапезникова</w:t>
            </w:r>
            <w:proofErr w:type="spellEnd"/>
            <w:r w:rsidRPr="00B30E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 ГАПОУ ИО «Ангарский индустриальный техникум»</w:t>
            </w:r>
          </w:p>
        </w:tc>
      </w:tr>
      <w:tr w:rsidR="007933A7" w:rsidRPr="00735933" w:rsidTr="00A75D6A">
        <w:trPr>
          <w:trHeight w:val="1305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260C07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6859" w:type="dxa"/>
            <w:gridSpan w:val="3"/>
          </w:tcPr>
          <w:p w:rsidR="007933A7" w:rsidRPr="00953916" w:rsidRDefault="007933A7" w:rsidP="00A0462D">
            <w:pPr>
              <w:jc w:val="both"/>
              <w:rPr>
                <w:rFonts w:ascii="Times New Roman" w:hAnsi="Times New Roman" w:cs="Times New Roman"/>
              </w:rPr>
            </w:pPr>
            <w:r w:rsidRPr="00953916">
              <w:rPr>
                <w:rFonts w:ascii="Times New Roman" w:hAnsi="Times New Roman" w:cs="Times New Roman"/>
              </w:rPr>
              <w:t xml:space="preserve">ГБПОУ ИО «Иркутский техникум речного и автомобильного транспорта»; ГБПОУ ИО  «Иркутский техникум архитектуры и строительства» филиал г. </w:t>
            </w:r>
            <w:proofErr w:type="spellStart"/>
            <w:r w:rsidRPr="00953916">
              <w:rPr>
                <w:rFonts w:ascii="Times New Roman" w:hAnsi="Times New Roman" w:cs="Times New Roman"/>
              </w:rPr>
              <w:t>Шелехов</w:t>
            </w:r>
            <w:proofErr w:type="spellEnd"/>
            <w:r w:rsidRPr="00953916">
              <w:rPr>
                <w:rFonts w:ascii="Times New Roman" w:hAnsi="Times New Roman" w:cs="Times New Roman"/>
              </w:rPr>
              <w:t xml:space="preserve">, ГБПОУ ИО «Иркутский техникум машиностроения им. </w:t>
            </w:r>
            <w:proofErr w:type="spellStart"/>
            <w:r w:rsidRPr="00953916">
              <w:rPr>
                <w:rFonts w:ascii="Times New Roman" w:hAnsi="Times New Roman" w:cs="Times New Roman"/>
              </w:rPr>
              <w:t>Н.П.Трапезникова</w:t>
            </w:r>
            <w:proofErr w:type="spellEnd"/>
            <w:r w:rsidRPr="00953916">
              <w:rPr>
                <w:rFonts w:ascii="Times New Roman" w:hAnsi="Times New Roman" w:cs="Times New Roman"/>
              </w:rPr>
              <w:t xml:space="preserve">»; ГАПОУ ИО </w:t>
            </w:r>
            <w:r w:rsidRPr="00953916">
              <w:rPr>
                <w:rFonts w:ascii="Times New Roman" w:hAnsi="Times New Roman" w:cs="Times New Roman"/>
                <w:shd w:val="clear" w:color="auto" w:fill="FFFFFF"/>
              </w:rPr>
              <w:t>«Ангарский техникум общественного питания и торговли»; ГАПОУ ИО «</w:t>
            </w:r>
            <w:proofErr w:type="spellStart"/>
            <w:r w:rsidRPr="00953916">
              <w:rPr>
                <w:rFonts w:ascii="Times New Roman" w:hAnsi="Times New Roman" w:cs="Times New Roman"/>
                <w:shd w:val="clear" w:color="auto" w:fill="FFFFFF"/>
              </w:rPr>
              <w:t>Заларинский</w:t>
            </w:r>
            <w:proofErr w:type="spellEnd"/>
            <w:r w:rsidRPr="00953916">
              <w:rPr>
                <w:rFonts w:ascii="Times New Roman" w:hAnsi="Times New Roman" w:cs="Times New Roman"/>
                <w:shd w:val="clear" w:color="auto" w:fill="FFFFFF"/>
              </w:rPr>
              <w:t xml:space="preserve"> агропромышленный техникум»; ГБПОУ ИО «Братский торгово-технологический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427D35" w:rsidRDefault="007933A7" w:rsidP="00260C07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6859" w:type="dxa"/>
            <w:gridSpan w:val="3"/>
          </w:tcPr>
          <w:p w:rsidR="007933A7" w:rsidRPr="00A0462D" w:rsidRDefault="007933A7" w:rsidP="0041625A">
            <w:pPr>
              <w:jc w:val="both"/>
              <w:rPr>
                <w:rFonts w:ascii="Times New Roman" w:hAnsi="Times New Roman" w:cs="Times New Roman"/>
              </w:rPr>
            </w:pPr>
            <w:r w:rsidRPr="00B30E5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B30E57">
              <w:rPr>
                <w:rFonts w:ascii="Times New Roman" w:hAnsi="Times New Roman" w:cs="Times New Roman"/>
              </w:rPr>
              <w:t>«Иркутский техникум машиностроения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E57">
              <w:rPr>
                <w:rFonts w:ascii="Times New Roman" w:hAnsi="Times New Roman" w:cs="Times New Roman"/>
              </w:rPr>
              <w:t>Н.П.Трапезникова</w:t>
            </w:r>
            <w:proofErr w:type="spellEnd"/>
            <w:r w:rsidRPr="00B30E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1625A">
              <w:rPr>
                <w:rFonts w:ascii="Times New Roman" w:hAnsi="Times New Roman" w:cs="Times New Roman"/>
              </w:rPr>
              <w:t>ГБПОУ ИО</w:t>
            </w:r>
            <w:r>
              <w:rPr>
                <w:rFonts w:ascii="Times New Roman" w:hAnsi="Times New Roman" w:cs="Times New Roman"/>
              </w:rPr>
              <w:t xml:space="preserve"> «Ангарский автотранспортный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08.02.01 </w:t>
            </w:r>
            <w:r w:rsidRPr="00260C07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735933">
              <w:rPr>
                <w:rFonts w:ascii="Times New Roman" w:hAnsi="Times New Roman" w:cs="Times New Roman"/>
              </w:rPr>
              <w:t xml:space="preserve">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>; ГБПОУ ИО</w:t>
            </w:r>
            <w:r w:rsidRPr="00B30E57">
              <w:rPr>
                <w:rFonts w:ascii="Times New Roman" w:hAnsi="Times New Roman" w:cs="Times New Roman"/>
                <w:color w:val="080342"/>
                <w:shd w:val="clear" w:color="auto" w:fill="FFFFFF"/>
              </w:rPr>
              <w:t xml:space="preserve"> «Иркутский техникум транспорта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427D35" w:rsidRDefault="007933A7" w:rsidP="00260C07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09.02.06 Сетевое и системное администрирование</w:t>
            </w:r>
          </w:p>
        </w:tc>
        <w:tc>
          <w:tcPr>
            <w:tcW w:w="6859" w:type="dxa"/>
            <w:gridSpan w:val="3"/>
          </w:tcPr>
          <w:p w:rsidR="007933A7" w:rsidRPr="0036363F" w:rsidRDefault="007933A7" w:rsidP="0036363F">
            <w:pPr>
              <w:jc w:val="both"/>
              <w:rPr>
                <w:rFonts w:ascii="Times New Roman" w:hAnsi="Times New Roman" w:cs="Times New Roman"/>
              </w:rPr>
            </w:pPr>
            <w:r w:rsidRPr="0036363F">
              <w:rPr>
                <w:rFonts w:ascii="Times New Roman" w:hAnsi="Times New Roman" w:cs="Times New Roman"/>
                <w:color w:val="000000"/>
              </w:rPr>
              <w:t>ФГБОУ ВО ИРГУПС «Сибирский колледж транспорта и строительства», ГБПОУ ИО «Иркутский региональный колледже педагогического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6363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ГАПОУ ИО «</w:t>
            </w:r>
            <w:r w:rsidRPr="0036363F">
              <w:rPr>
                <w:rFonts w:ascii="Times New Roman" w:hAnsi="Times New Roman" w:cs="Times New Roman"/>
                <w:color w:val="000000"/>
              </w:rPr>
              <w:t>Иркутском колледже экономики, сервиса и туризма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6363F">
              <w:rPr>
                <w:rFonts w:ascii="Times New Roman" w:hAnsi="Times New Roman" w:cs="Times New Roman"/>
                <w:color w:val="000000"/>
              </w:rPr>
              <w:t>, Иркутском авиационном техникуме.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09.02.07 </w:t>
            </w:r>
            <w:r w:rsidRPr="00260C0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3A4834">
            <w:pPr>
              <w:jc w:val="both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735933">
              <w:rPr>
                <w:rFonts w:ascii="Times New Roman" w:hAnsi="Times New Roman" w:cs="Times New Roman"/>
              </w:rPr>
              <w:t xml:space="preserve">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A4834">
              <w:rPr>
                <w:rFonts w:ascii="Times New Roman" w:hAnsi="Times New Roman" w:cs="Times New Roman"/>
              </w:rPr>
              <w:t xml:space="preserve">ГБПОУ ИО </w:t>
            </w:r>
            <w:r w:rsidRPr="003A48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«Иркутский авиационный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260C07" w:rsidRDefault="007933A7" w:rsidP="0026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39.02.01 </w:t>
            </w:r>
            <w:r w:rsidRPr="00260C07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6859" w:type="dxa"/>
            <w:gridSpan w:val="3"/>
          </w:tcPr>
          <w:p w:rsidR="007933A7" w:rsidRPr="002C516D" w:rsidRDefault="007933A7" w:rsidP="0041625A">
            <w:pPr>
              <w:rPr>
                <w:rFonts w:ascii="Times New Roman" w:hAnsi="Times New Roman" w:cs="Times New Roman"/>
              </w:rPr>
            </w:pPr>
            <w:r w:rsidRPr="002C516D">
              <w:rPr>
                <w:rFonts w:ascii="Times New Roman" w:hAnsi="Times New Roman" w:cs="Times New Roman"/>
                <w:color w:val="000000"/>
              </w:rPr>
              <w:t>ГБПОУ ИО «</w:t>
            </w:r>
            <w:proofErr w:type="spellStart"/>
            <w:r w:rsidRPr="002C516D">
              <w:rPr>
                <w:rFonts w:ascii="Times New Roman" w:hAnsi="Times New Roman" w:cs="Times New Roman"/>
                <w:color w:val="000000"/>
              </w:rPr>
              <w:t>Боханский</w:t>
            </w:r>
            <w:proofErr w:type="spellEnd"/>
            <w:r w:rsidRPr="002C516D">
              <w:rPr>
                <w:rFonts w:ascii="Times New Roman" w:hAnsi="Times New Roman" w:cs="Times New Roman"/>
                <w:color w:val="000000"/>
              </w:rPr>
              <w:t xml:space="preserve"> педагогический колледж им. Д. Банзарова»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41625A">
              <w:rPr>
                <w:rFonts w:ascii="Times New Roman" w:hAnsi="Times New Roman" w:cs="Times New Roman"/>
              </w:rPr>
              <w:t xml:space="preserve">ГАПОУ ИО </w:t>
            </w:r>
            <w:proofErr w:type="gramStart"/>
            <w:r w:rsidRPr="0041625A">
              <w:rPr>
                <w:rFonts w:ascii="Times New Roman" w:hAnsi="Times New Roman" w:cs="Times New Roman"/>
                <w:shd w:val="clear" w:color="auto" w:fill="FFFFFF"/>
              </w:rPr>
              <w:t>Государственное</w:t>
            </w:r>
            <w:proofErr w:type="gramEnd"/>
            <w:r w:rsidRPr="0041625A">
              <w:rPr>
                <w:rFonts w:ascii="Times New Roman" w:hAnsi="Times New Roman" w:cs="Times New Roman"/>
                <w:shd w:val="clear" w:color="auto" w:fill="FFFFFF"/>
              </w:rPr>
              <w:t xml:space="preserve"> автономное «</w:t>
            </w:r>
            <w:proofErr w:type="spellStart"/>
            <w:r w:rsidRPr="0041625A">
              <w:rPr>
                <w:rFonts w:ascii="Times New Roman" w:hAnsi="Times New Roman" w:cs="Times New Roman"/>
                <w:shd w:val="clear" w:color="auto" w:fill="FFFFFF"/>
              </w:rPr>
              <w:t>Балаганский</w:t>
            </w:r>
            <w:proofErr w:type="spellEnd"/>
            <w:r w:rsidRPr="0041625A">
              <w:rPr>
                <w:rFonts w:ascii="Times New Roman" w:hAnsi="Times New Roman" w:cs="Times New Roman"/>
                <w:shd w:val="clear" w:color="auto" w:fill="FFFFFF"/>
              </w:rPr>
              <w:t xml:space="preserve"> аграрно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1625A">
              <w:rPr>
                <w:rFonts w:ascii="Times New Roman" w:hAnsi="Times New Roman" w:cs="Times New Roman"/>
                <w:shd w:val="clear" w:color="auto" w:fill="FFFFFF"/>
              </w:rPr>
              <w:t>- технологический техникум»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427D35" w:rsidRDefault="007933A7" w:rsidP="00260C07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36363F">
              <w:rPr>
                <w:rFonts w:ascii="Times New Roman" w:hAnsi="Times New Roman" w:cs="Times New Roman"/>
                <w:color w:val="000000"/>
              </w:rPr>
              <w:t>ГБПОУ ИО «Иркутский региональный колледже педагогического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»; ГБПОУ ИО «ангарский педагогический колледж»; ГБПОУ ИО «Братский педагогический колледж»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427D35" w:rsidRDefault="007933A7" w:rsidP="00260C07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36363F">
              <w:rPr>
                <w:rFonts w:ascii="Times New Roman" w:hAnsi="Times New Roman" w:cs="Times New Roman"/>
                <w:color w:val="000000"/>
              </w:rPr>
              <w:t>ГБПОУ ИО «</w:t>
            </w:r>
            <w:proofErr w:type="gramStart"/>
            <w:r w:rsidRPr="0036363F">
              <w:rPr>
                <w:rFonts w:ascii="Times New Roman" w:hAnsi="Times New Roman" w:cs="Times New Roman"/>
                <w:color w:val="000000"/>
              </w:rPr>
              <w:t>Иркутский</w:t>
            </w:r>
            <w:proofErr w:type="gramEnd"/>
            <w:r w:rsidRPr="0036363F">
              <w:rPr>
                <w:rFonts w:ascii="Times New Roman" w:hAnsi="Times New Roman" w:cs="Times New Roman"/>
                <w:color w:val="000000"/>
              </w:rPr>
              <w:t xml:space="preserve"> региональный колледже педагогического образования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9B16FB" w:rsidRDefault="007933A7" w:rsidP="009B16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4413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профессий/специальностей (адрес сайта работодателей)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9B16FB" w:rsidRDefault="007933A7" w:rsidP="00260C07">
            <w:pPr>
              <w:rPr>
                <w:rFonts w:ascii="Times New Roman" w:hAnsi="Times New Roman" w:cs="Times New Roman"/>
                <w:i/>
              </w:rPr>
            </w:pPr>
            <w:r w:rsidRPr="009B16FB">
              <w:rPr>
                <w:rFonts w:ascii="Times New Roman" w:hAnsi="Times New Roman" w:cs="Times New Roman"/>
                <w:i/>
              </w:rPr>
              <w:t>Профессия/специальность среднего профессионального образования</w:t>
            </w:r>
          </w:p>
        </w:tc>
        <w:tc>
          <w:tcPr>
            <w:tcW w:w="3558" w:type="dxa"/>
            <w:gridSpan w:val="4"/>
          </w:tcPr>
          <w:p w:rsidR="007933A7" w:rsidRPr="009B16FB" w:rsidRDefault="007933A7" w:rsidP="00C80346">
            <w:pPr>
              <w:rPr>
                <w:rFonts w:ascii="Times New Roman" w:hAnsi="Times New Roman" w:cs="Times New Roman"/>
              </w:rPr>
            </w:pPr>
            <w:r w:rsidRPr="009B16FB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профессий/специальностей</w:t>
            </w:r>
          </w:p>
        </w:tc>
        <w:tc>
          <w:tcPr>
            <w:tcW w:w="4111" w:type="dxa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CC1B10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13.01.10 </w:t>
            </w:r>
            <w:r w:rsidRPr="00260C07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3558" w:type="dxa"/>
            <w:gridSpan w:val="4"/>
          </w:tcPr>
          <w:p w:rsidR="007933A7" w:rsidRDefault="007933A7" w:rsidP="005F3B9E">
            <w:pPr>
              <w:pStyle w:val="1"/>
              <w:spacing w:before="0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АО «</w:t>
            </w:r>
            <w:proofErr w:type="gramStart"/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Вагонная</w:t>
            </w:r>
            <w:proofErr w:type="gramEnd"/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ремонтная компания-2» (</w:t>
            </w:r>
            <w:r w:rsidRPr="005F3B9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до 60 000 руб.)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;</w:t>
            </w:r>
          </w:p>
          <w:p w:rsidR="007933A7" w:rsidRPr="0049012D" w:rsidRDefault="007933A7" w:rsidP="0049012D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7933A7" w:rsidRPr="004C5187" w:rsidRDefault="008A4A6E" w:rsidP="00F57CFF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7933A7" w:rsidRPr="004C5187">
                <w:rPr>
                  <w:rStyle w:val="a5"/>
                  <w:rFonts w:ascii="Times New Roman" w:hAnsi="Times New Roman" w:cs="Times New Roman"/>
                </w:rPr>
                <w:t>vrk2.ru</w:t>
              </w:r>
            </w:hyperlink>
          </w:p>
        </w:tc>
      </w:tr>
      <w:tr w:rsidR="007933A7" w:rsidRPr="00CE2BED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C2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15.01.05 </w:t>
            </w:r>
            <w:r w:rsidRPr="00260C07">
              <w:rPr>
                <w:rFonts w:ascii="Times New Roman" w:hAnsi="Times New Roman" w:cs="Times New Roman"/>
              </w:rPr>
              <w:t>Сварщик ручной и частичной механизированной сварки (наплавки)</w:t>
            </w:r>
          </w:p>
        </w:tc>
        <w:tc>
          <w:tcPr>
            <w:tcW w:w="3558" w:type="dxa"/>
            <w:gridSpan w:val="4"/>
          </w:tcPr>
          <w:p w:rsidR="007933A7" w:rsidRPr="005F3B9E" w:rsidRDefault="007933A7" w:rsidP="005F3B9E">
            <w:pPr>
              <w:pStyle w:val="1"/>
              <w:spacing w:before="0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АО «</w:t>
            </w:r>
            <w:proofErr w:type="gramStart"/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Вагонная</w:t>
            </w:r>
            <w:proofErr w:type="gramEnd"/>
            <w:r w:rsidRPr="005F3B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ремонтная компания-2» (</w:t>
            </w:r>
            <w:r w:rsidRPr="005F3B9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до 60 000 руб.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111" w:type="dxa"/>
          </w:tcPr>
          <w:p w:rsidR="007933A7" w:rsidRPr="004C5187" w:rsidRDefault="008A4A6E" w:rsidP="00F57CFF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7933A7" w:rsidRPr="004C5187">
                <w:rPr>
                  <w:rStyle w:val="a5"/>
                  <w:rFonts w:ascii="Times New Roman" w:hAnsi="Times New Roman" w:cs="Times New Roman"/>
                </w:rPr>
                <w:t>vrk2.ru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260C07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3558" w:type="dxa"/>
            <w:gridSpan w:val="4"/>
          </w:tcPr>
          <w:p w:rsidR="007933A7" w:rsidRPr="005F3B9E" w:rsidRDefault="007933A7" w:rsidP="00C80346">
            <w:pPr>
              <w:rPr>
                <w:rFonts w:ascii="Times New Roman" w:hAnsi="Times New Roman" w:cs="Times New Roman"/>
              </w:rPr>
            </w:pPr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Иркутский алюминиевый завод (</w:t>
            </w:r>
            <w:proofErr w:type="spellStart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ИркАЗ</w:t>
            </w:r>
            <w:proofErr w:type="spellEnd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</w:t>
            </w:r>
            <w:proofErr w:type="gramStart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ОК</w:t>
            </w:r>
            <w:proofErr w:type="gramEnd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РУСАЛ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сред.з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r w:rsidRPr="005F3B9E">
              <w:rPr>
                <w:rFonts w:ascii="Times New Roman" w:hAnsi="Times New Roman" w:cs="Times New Roman"/>
                <w:bCs/>
              </w:rPr>
              <w:t>плата 35 963 руб.)</w:t>
            </w:r>
          </w:p>
        </w:tc>
        <w:tc>
          <w:tcPr>
            <w:tcW w:w="4111" w:type="dxa"/>
          </w:tcPr>
          <w:p w:rsidR="007933A7" w:rsidRPr="00735933" w:rsidRDefault="008A4A6E" w:rsidP="00C80346">
            <w:pPr>
              <w:rPr>
                <w:rFonts w:ascii="Times New Roman" w:hAnsi="Times New Roman" w:cs="Times New Roman"/>
              </w:rPr>
            </w:pPr>
            <w:hyperlink r:id="rId43" w:history="1">
              <w:r w:rsidR="007933A7" w:rsidRPr="00920699">
                <w:rPr>
                  <w:rStyle w:val="a5"/>
                  <w:rFonts w:ascii="Times New Roman" w:hAnsi="Times New Roman" w:cs="Times New Roman"/>
                </w:rPr>
                <w:t>https://taishet.rusal.ru/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3558" w:type="dxa"/>
            <w:gridSpan w:val="4"/>
          </w:tcPr>
          <w:p w:rsidR="007933A7" w:rsidRPr="0049012D" w:rsidRDefault="007933A7" w:rsidP="0049012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861">
              <w:rPr>
                <w:rFonts w:ascii="Times New Roman" w:eastAsia="Times New Roman" w:hAnsi="Times New Roman" w:cs="Times New Roman"/>
                <w:lang w:eastAsia="ru-RU"/>
              </w:rPr>
              <w:t>ОГКУ ЦЗН города Иркутска</w:t>
            </w:r>
          </w:p>
          <w:p w:rsidR="007933A7" w:rsidRPr="00735933" w:rsidRDefault="007933A7" w:rsidP="0049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/плата 60 000-70 000 руб.)</w:t>
            </w:r>
          </w:p>
        </w:tc>
        <w:tc>
          <w:tcPr>
            <w:tcW w:w="4111" w:type="dxa"/>
          </w:tcPr>
          <w:p w:rsidR="007933A7" w:rsidRPr="00735933" w:rsidRDefault="008A4A6E" w:rsidP="0049012D">
            <w:pPr>
              <w:rPr>
                <w:rFonts w:ascii="Times New Roman" w:hAnsi="Times New Roman" w:cs="Times New Roman"/>
              </w:rPr>
            </w:pPr>
            <w:hyperlink r:id="rId44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https://irkzan.ru/vacancy/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08.02.01 </w:t>
            </w:r>
            <w:r w:rsidRPr="00260C07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3558" w:type="dxa"/>
            <w:gridSpan w:val="4"/>
          </w:tcPr>
          <w:p w:rsidR="007933A7" w:rsidRDefault="007933A7" w:rsidP="00C80346">
            <w:pPr>
              <w:rPr>
                <w:rFonts w:ascii="Montserrat" w:hAnsi="Montserrat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8F8F8"/>
              </w:rPr>
              <w:t>ФСК «Новый город»</w:t>
            </w:r>
          </w:p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8F8F8"/>
              </w:rPr>
              <w:t>(сред з/плата39 400- 43 100 руб.)</w:t>
            </w:r>
          </w:p>
        </w:tc>
        <w:tc>
          <w:tcPr>
            <w:tcW w:w="4111" w:type="dxa"/>
          </w:tcPr>
          <w:p w:rsidR="007933A7" w:rsidRPr="0049012D" w:rsidRDefault="008A4A6E" w:rsidP="00C80346">
            <w:pPr>
              <w:rPr>
                <w:rFonts w:ascii="Times New Roman" w:hAnsi="Times New Roman" w:cs="Times New Roman"/>
              </w:rPr>
            </w:pPr>
            <w:hyperlink r:id="rId45" w:history="1">
              <w:r w:rsidR="007933A7" w:rsidRPr="0049012D">
                <w:rPr>
                  <w:rFonts w:ascii="Times New Roman" w:hAnsi="Times New Roman" w:cs="Times New Roman"/>
                  <w:bCs/>
                  <w:color w:val="0000FF"/>
                  <w:shd w:val="clear" w:color="auto" w:fill="F8F8F8"/>
                </w:rPr>
                <w:t>office@new-gorod.ru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09.02.06 Сетевое и системное администрирование</w:t>
            </w:r>
          </w:p>
        </w:tc>
        <w:tc>
          <w:tcPr>
            <w:tcW w:w="3558" w:type="dxa"/>
            <w:gridSpan w:val="4"/>
          </w:tcPr>
          <w:p w:rsidR="007933A7" w:rsidRPr="0049012D" w:rsidRDefault="007933A7" w:rsidP="0049012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861">
              <w:rPr>
                <w:rFonts w:ascii="Times New Roman" w:eastAsia="Times New Roman" w:hAnsi="Times New Roman" w:cs="Times New Roman"/>
                <w:lang w:eastAsia="ru-RU"/>
              </w:rPr>
              <w:t>ОГКУ ЦЗН города Иркутска</w:t>
            </w:r>
          </w:p>
          <w:p w:rsidR="007933A7" w:rsidRPr="00735933" w:rsidRDefault="007933A7" w:rsidP="0049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/плата 60 000-70 000 руб.)</w:t>
            </w:r>
          </w:p>
        </w:tc>
        <w:tc>
          <w:tcPr>
            <w:tcW w:w="4111" w:type="dxa"/>
          </w:tcPr>
          <w:p w:rsidR="007933A7" w:rsidRPr="00735933" w:rsidRDefault="008A4A6E" w:rsidP="007933A7">
            <w:pPr>
              <w:rPr>
                <w:rFonts w:ascii="Times New Roman" w:hAnsi="Times New Roman" w:cs="Times New Roman"/>
              </w:rPr>
            </w:pPr>
            <w:hyperlink r:id="rId46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https://irkzan.ru/vacancy/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C2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09.02.07 </w:t>
            </w:r>
            <w:r w:rsidRPr="00260C0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3558" w:type="dxa"/>
            <w:gridSpan w:val="4"/>
          </w:tcPr>
          <w:p w:rsidR="007933A7" w:rsidRPr="0049012D" w:rsidRDefault="007933A7" w:rsidP="007933A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861">
              <w:rPr>
                <w:rFonts w:ascii="Times New Roman" w:eastAsia="Times New Roman" w:hAnsi="Times New Roman" w:cs="Times New Roman"/>
                <w:lang w:eastAsia="ru-RU"/>
              </w:rPr>
              <w:t>ОГКУ ЦЗН города Иркутска</w:t>
            </w:r>
          </w:p>
          <w:p w:rsidR="007933A7" w:rsidRPr="00735933" w:rsidRDefault="007933A7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/плата 60 000-70 000 руб.)</w:t>
            </w:r>
          </w:p>
        </w:tc>
        <w:tc>
          <w:tcPr>
            <w:tcW w:w="4111" w:type="dxa"/>
          </w:tcPr>
          <w:p w:rsidR="007933A7" w:rsidRPr="00735933" w:rsidRDefault="008A4A6E" w:rsidP="007933A7">
            <w:pPr>
              <w:rPr>
                <w:rFonts w:ascii="Times New Roman" w:hAnsi="Times New Roman" w:cs="Times New Roman"/>
              </w:rPr>
            </w:pPr>
            <w:hyperlink r:id="rId47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https://irkzan.ru/vacancy/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39.02.01 </w:t>
            </w:r>
            <w:r w:rsidRPr="00260C07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3558" w:type="dxa"/>
            <w:gridSpan w:val="4"/>
          </w:tcPr>
          <w:p w:rsidR="007933A7" w:rsidRPr="0049012D" w:rsidRDefault="007933A7" w:rsidP="0049012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t xml:space="preserve">ОГКУ " Управление соц. защиты населения по городу Усть-Куту и </w:t>
            </w:r>
            <w:proofErr w:type="spellStart"/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Усть-Кутскому</w:t>
            </w:r>
            <w:proofErr w:type="spellEnd"/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t xml:space="preserve"> району"</w:t>
            </w:r>
          </w:p>
          <w:p w:rsidR="007933A7" w:rsidRPr="0049012D" w:rsidRDefault="007933A7" w:rsidP="0049012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\плата</w:t>
            </w:r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012D">
              <w:rPr>
                <w:rFonts w:ascii="Times New Roman" w:eastAsia="Times New Roman" w:hAnsi="Times New Roman" w:cs="Times New Roman"/>
                <w:lang w:eastAsia="ru-RU"/>
              </w:rPr>
              <w:t>300 руб.)</w:t>
            </w:r>
          </w:p>
        </w:tc>
        <w:tc>
          <w:tcPr>
            <w:tcW w:w="4111" w:type="dxa"/>
          </w:tcPr>
          <w:p w:rsidR="007933A7" w:rsidRPr="00735933" w:rsidRDefault="008A4A6E" w:rsidP="00C80346">
            <w:pPr>
              <w:rPr>
                <w:rFonts w:ascii="Times New Roman" w:hAnsi="Times New Roman" w:cs="Times New Roman"/>
              </w:rPr>
            </w:pPr>
            <w:hyperlink r:id="rId48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ust-kut@sobes.admirk.ru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44.02.01 Дошкольное образование</w:t>
            </w:r>
          </w:p>
        </w:tc>
        <w:tc>
          <w:tcPr>
            <w:tcW w:w="3558" w:type="dxa"/>
            <w:gridSpan w:val="4"/>
          </w:tcPr>
          <w:p w:rsidR="007933A7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Иркутской области</w:t>
            </w:r>
          </w:p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/плата 25 300- 30 000 руб.)</w:t>
            </w:r>
          </w:p>
        </w:tc>
        <w:tc>
          <w:tcPr>
            <w:tcW w:w="4111" w:type="dxa"/>
          </w:tcPr>
          <w:p w:rsidR="007933A7" w:rsidRPr="00735933" w:rsidRDefault="008A4A6E" w:rsidP="00C80346">
            <w:pPr>
              <w:rPr>
                <w:rFonts w:ascii="Times New Roman" w:hAnsi="Times New Roman" w:cs="Times New Roman"/>
              </w:rPr>
            </w:pPr>
            <w:hyperlink r:id="rId49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https://irkobl.ru/sites/minobr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7933A7" w:rsidRPr="00260C07" w:rsidRDefault="007933A7" w:rsidP="002F6165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44.02.02 Преподавание в начальных классах</w:t>
            </w:r>
          </w:p>
        </w:tc>
        <w:tc>
          <w:tcPr>
            <w:tcW w:w="3558" w:type="dxa"/>
            <w:gridSpan w:val="4"/>
          </w:tcPr>
          <w:p w:rsidR="007933A7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Иркутской области</w:t>
            </w:r>
          </w:p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/плата 25 300- 30 000 руб.)</w:t>
            </w:r>
          </w:p>
        </w:tc>
        <w:tc>
          <w:tcPr>
            <w:tcW w:w="4111" w:type="dxa"/>
          </w:tcPr>
          <w:p w:rsidR="007933A7" w:rsidRPr="00735933" w:rsidRDefault="008A4A6E" w:rsidP="00C80346">
            <w:pPr>
              <w:rPr>
                <w:rFonts w:ascii="Times New Roman" w:hAnsi="Times New Roman" w:cs="Times New Roman"/>
              </w:rPr>
            </w:pPr>
            <w:hyperlink r:id="rId50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https://irkobl.ru/sites/minobr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E839B6" w:rsidRDefault="007933A7" w:rsidP="009B5B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ТОП-10 профессий рабочих, должностей служащих, по которым осуществляется профессиональное обучение востребованных у региональных работодателей: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Перечень из 10 профессий,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Краткое описание профессии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Водитель автомобиля</w:t>
            </w:r>
          </w:p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7933A7" w:rsidRPr="00997F60" w:rsidRDefault="007933A7" w:rsidP="00997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</w:t>
            </w:r>
            <w:r w:rsidRPr="00997F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абочий, который на профессиональной основе управляет транспортным средством (грузовым, легковым, специальным, пассажирским). Он может перевозить людей, грузы и различные виды специализированного обору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дования, установленного на базе </w:t>
            </w:r>
            <w:r w:rsidRPr="00997F60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автомобиля</w:t>
            </w:r>
            <w:r w:rsidRPr="00997F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Рабочий, который может выполнять ручную дуговую сварки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шва; проверять комплектность, работоспособность оборудования и качества материалов для сварки; выполнять  механическую подготовку деталей к сварке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11196 </w:t>
            </w:r>
            <w:r w:rsidRPr="00CC1B10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6859" w:type="dxa"/>
            <w:gridSpan w:val="3"/>
          </w:tcPr>
          <w:p w:rsidR="007933A7" w:rsidRPr="00997F60" w:rsidRDefault="007933A7" w:rsidP="00997F60">
            <w:pPr>
              <w:jc w:val="both"/>
              <w:rPr>
                <w:rFonts w:ascii="Times New Roman" w:hAnsi="Times New Roman" w:cs="Times New Roman"/>
              </w:rPr>
            </w:pPr>
            <w:r w:rsidRPr="00997F60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Бетонщик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997F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производит работы по бетонированию монолитных и сборных конструкций при возведении зданий и сооружений. Делает стеновые панели, плиты, покрытия, балкона, лестничные марши и т. п. Наиболее ответственные операции: укладка и уплотнение бетона производятся механизированным способом с помощью бетоноукладчиков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12680 </w:t>
            </w:r>
            <w:r w:rsidRPr="00CC1B10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6859" w:type="dxa"/>
            <w:gridSpan w:val="3"/>
          </w:tcPr>
          <w:p w:rsidR="007933A7" w:rsidRPr="00997F60" w:rsidRDefault="007933A7" w:rsidP="00997F60">
            <w:pPr>
              <w:jc w:val="both"/>
              <w:rPr>
                <w:rFonts w:ascii="Times New Roman" w:hAnsi="Times New Roman" w:cs="Times New Roman"/>
              </w:rPr>
            </w:pPr>
            <w:r w:rsidRPr="00997F6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Мастер, занимающийся строительством домов из камня, бетона и кирпича. Он возводит стены, перегородки, потолочные перекрытия, своды. Работает на строительстве мостов, заборов и других сооружений. Кроме того, занимается ремонтом всех каменных построек.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13450 </w:t>
            </w:r>
            <w:r w:rsidRPr="00CC1B10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C803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пециалист, занимающийся окраской зданий, сооружений, а также оборудования, инструмента с целью защиты, санитарно-гигиенической и эстетической обработки какой-либо поверхности (стены, пола, потолка, фасада, забора, металлоконструкции)</w:t>
            </w:r>
            <w:proofErr w:type="gramEnd"/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 </w:t>
            </w:r>
            <w:r w:rsidRPr="00CC1B10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пециалист по укладке пл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итки в помещениях. Он выполняет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работы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по устройству плиточных полов и облицовке внутренних поверхностей стен бань, прачечных, санитарных узлов, ванных комнат и других помещений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16199 </w:t>
            </w:r>
            <w:r w:rsidRPr="00CC1B10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2F61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Специалист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выполняет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ввод и обработку информации на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электронно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-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вычислительных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ашинах, подготавливает к работе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вычислительную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технику и периферийные устройства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2F6165">
            <w:pPr>
              <w:rPr>
                <w:rFonts w:ascii="Times New Roman" w:hAnsi="Times New Roman" w:cs="Times New Roman"/>
              </w:rPr>
            </w:pPr>
            <w:r w:rsidRPr="002F6165">
              <w:rPr>
                <w:rFonts w:ascii="Arial" w:hAnsi="Arial" w:cs="Arial"/>
                <w:color w:val="202124"/>
                <w:shd w:val="clear" w:color="auto" w:fill="FFFFFF"/>
              </w:rPr>
              <w:t>Р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абочий, занимающийся грубой обработкой лесного материала, постройкой деревянных зданий, выделкой деревянных частей сооружений или простой деревянной мебели. Р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абота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плотника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заключается главным образом в распилке, обтёске и составлении разных деревянных соединений.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183861">
            <w:pPr>
              <w:jc w:val="both"/>
              <w:rPr>
                <w:rFonts w:ascii="Times New Roman" w:hAnsi="Times New Roman" w:cs="Times New Roman"/>
              </w:rPr>
            </w:pP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Человек, который занимается приготовлением пищ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и. Помимо самого приготовления,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повар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отвечает за подготовку продуктов: проверить их на свежесть, помыть, порезать, почистить. Внешняя привлекательность блюда – тоже задача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повара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 Ведь в пище важен не только вкус, но и запах, и аппетитный вид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19727 </w:t>
            </w:r>
            <w:r w:rsidRPr="00CC1B10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6859" w:type="dxa"/>
            <w:gridSpan w:val="3"/>
          </w:tcPr>
          <w:p w:rsidR="007933A7" w:rsidRPr="002F6165" w:rsidRDefault="007933A7" w:rsidP="002F61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Рабочий, выполняющий отделочные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работы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фасадов зданий и помещений (выравнивание поверхностей, окраска, облицовка плиткой) при строительстве и ремо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нте. Основные виды деятельности </w:t>
            </w:r>
            <w:r w:rsidRPr="002F6165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штукатура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-маляра связаны с выполнением технологических операций </w:t>
            </w:r>
            <w:r w:rsidRPr="002F616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lastRenderedPageBreak/>
              <w:t>по отделке зданий и помещений.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Самая популярная в субъекте РФ профессия, по которой осуществляется профессиональное обучение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16671 Повар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C1B10" w:rsidRDefault="007933A7" w:rsidP="00CC1B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1B10">
              <w:rPr>
                <w:rFonts w:ascii="Times New Roman" w:hAnsi="Times New Roman" w:cs="Times New Roman"/>
                <w:b/>
                <w:i/>
              </w:rPr>
              <w:t xml:space="preserve">Информация о ПОО, в которой можно получить востребованную </w:t>
            </w:r>
            <w:proofErr w:type="gramStart"/>
            <w:r w:rsidRPr="00CC1B10">
              <w:rPr>
                <w:rFonts w:ascii="Times New Roman" w:hAnsi="Times New Roman" w:cs="Times New Roman"/>
                <w:b/>
                <w:i/>
              </w:rPr>
              <w:t>профессию</w:t>
            </w:r>
            <w:proofErr w:type="gramEnd"/>
            <w:r w:rsidRPr="00CC1B10">
              <w:rPr>
                <w:rFonts w:ascii="Times New Roman" w:hAnsi="Times New Roman" w:cs="Times New Roman"/>
                <w:b/>
                <w:i/>
              </w:rPr>
              <w:t xml:space="preserve"> по которой осуществляется профессиональное обучение: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C1B1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C1B10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CC1B10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6984" w:type="dxa"/>
            <w:gridSpan w:val="4"/>
          </w:tcPr>
          <w:p w:rsidR="007933A7" w:rsidRPr="00CC1B10" w:rsidRDefault="007933A7" w:rsidP="00C80346">
            <w:pPr>
              <w:rPr>
                <w:rFonts w:ascii="Times New Roman" w:hAnsi="Times New Roman" w:cs="Times New Roman"/>
                <w:i/>
              </w:rPr>
            </w:pPr>
            <w:r w:rsidRPr="00CC1B10">
              <w:rPr>
                <w:rFonts w:ascii="Times New Roman" w:hAnsi="Times New Roman" w:cs="Times New Roman"/>
                <w:i/>
              </w:rPr>
              <w:t xml:space="preserve">ПОО, в </w:t>
            </w:r>
            <w:proofErr w:type="gramStart"/>
            <w:r w:rsidRPr="00CC1B10">
              <w:rPr>
                <w:rFonts w:ascii="Times New Roman" w:hAnsi="Times New Roman" w:cs="Times New Roman"/>
                <w:i/>
              </w:rPr>
              <w:t>которой</w:t>
            </w:r>
            <w:proofErr w:type="gramEnd"/>
            <w:r w:rsidRPr="00CC1B10">
              <w:rPr>
                <w:rFonts w:ascii="Times New Roman" w:hAnsi="Times New Roman" w:cs="Times New Roman"/>
                <w:i/>
              </w:rPr>
              <w:t xml:space="preserve"> можно получить востребованную профессию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Водитель автомобиля</w:t>
            </w:r>
          </w:p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ОГБПОУ </w:t>
            </w:r>
            <w:proofErr w:type="gramStart"/>
            <w:r w:rsidRPr="004A6EE0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СО</w:t>
            </w:r>
            <w:proofErr w:type="gramEnd"/>
            <w:r w:rsidRPr="004A6EE0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 «Иркутский реабилитационный техникум»; ГБПОУ «Иркутский техникум машиностроения им. Н.П. Трапезникова»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ГБПОУ ИО  «Иркутский техникум архитектуры и строительства»; ГАПОУ ИО «Иркутский техникум авиастроения и </w:t>
            </w:r>
            <w:proofErr w:type="spellStart"/>
            <w:r w:rsidRPr="004A6EE0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», </w:t>
            </w:r>
            <w:r w:rsidRPr="004A6EE0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ГБПОУ «Иркутский техникум машиностроения им. Н.П. Трапезникова»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11196 </w:t>
            </w:r>
            <w:r w:rsidRPr="00CC1B10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  <w:color w:val="000000"/>
              </w:rPr>
              <w:t>ФГБОУ ВО ИРГУПС «Сибирский колледж транспорта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12680 </w:t>
            </w:r>
            <w:r w:rsidRPr="00CC1B10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FF4E9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ГБПОУ ИО  «Иркутский техникум архитектуры и строительства»; </w:t>
            </w:r>
            <w:r w:rsidRPr="004A6EE0">
              <w:rPr>
                <w:rFonts w:ascii="Times New Roman" w:hAnsi="Times New Roman" w:cs="Times New Roman"/>
                <w:color w:val="000000"/>
              </w:rPr>
              <w:t xml:space="preserve">ФГБОУ ВО ИРГУПС «Сибирский колледж транспорта и строительства»; </w:t>
            </w:r>
            <w:r w:rsidRPr="004A6EE0">
              <w:rPr>
                <w:rFonts w:ascii="Times New Roman" w:hAnsi="Times New Roman" w:cs="Times New Roman"/>
              </w:rPr>
              <w:t>ГАПОУ 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индустриальный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13450 </w:t>
            </w:r>
            <w:r w:rsidRPr="00CC1B10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  «Иркутский техникум архитектуры и строительства»; ГБПОУ ИО «Иркутский техникум транспорта и строительства»; ГАПОУ ИО «Ангарский техникум строительных технологий»;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«Профессиональное училище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№ 39 п. Центральный Хазан»;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«Ангарский техникум рекламы и промышленных технологий»;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«Братский промышленный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«Иркутский техникум речного и автомобильного транспорта»;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Тайшетский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промышленно-технологический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аграрный техникум»; ГАПОУ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индустриальный техникум»;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«Усть-Илимский техникум </w:t>
            </w:r>
            <w:proofErr w:type="gramStart"/>
            <w:r w:rsidRPr="004A6EE0">
              <w:rPr>
                <w:rFonts w:ascii="Times New Roman" w:hAnsi="Times New Roman" w:cs="Times New Roman"/>
              </w:rPr>
              <w:t>лесопромышленных</w:t>
            </w:r>
            <w:proofErr w:type="gramEnd"/>
            <w:r w:rsidRPr="004A6EE0">
              <w:rPr>
                <w:rFonts w:ascii="Times New Roman" w:hAnsi="Times New Roman" w:cs="Times New Roman"/>
              </w:rPr>
              <w:t xml:space="preserve">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технологий и сферы услуг»; Филиал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«Химико-технологический техникум г. Саянска»;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«Черемховский техникум промышленной индустрии и сервиса»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 </w:t>
            </w:r>
            <w:r w:rsidRPr="00CC1B10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  «Иркутский техникум архитектуры и строительства»; ГБПОУ ИО «Иркутский техникум транспорта и строительства»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16199 </w:t>
            </w:r>
            <w:r w:rsidRPr="00CC1B10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6984" w:type="dxa"/>
            <w:gridSpan w:val="4"/>
          </w:tcPr>
          <w:p w:rsidR="007933A7" w:rsidRPr="00255FC2" w:rsidRDefault="007933A7" w:rsidP="004A6EE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ИО «Профессиональное училище № 60»</w:t>
            </w:r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Оёк</w:t>
            </w:r>
            <w:proofErr w:type="spellEnd"/>
          </w:p>
          <w:p w:rsidR="007933A7" w:rsidRPr="004A6EE0" w:rsidRDefault="007933A7" w:rsidP="00FF4E9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ГАПОУ 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EE0">
              <w:rPr>
                <w:rFonts w:ascii="Times New Roman" w:hAnsi="Times New Roman" w:cs="Times New Roman"/>
              </w:rPr>
              <w:t xml:space="preserve">«Иркутский техникум авиастроения и </w:t>
            </w:r>
            <w:proofErr w:type="spellStart"/>
            <w:r w:rsidRPr="004A6EE0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 w:rsidRPr="004A6EE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Филиал </w:t>
            </w:r>
            <w:r w:rsidRPr="004A6EE0">
              <w:rPr>
                <w:rFonts w:ascii="Times New Roman" w:hAnsi="Times New Roman" w:cs="Times New Roman"/>
              </w:rPr>
              <w:t>ГБПОУ ИО 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</w:rPr>
              <w:t>Шелехове</w:t>
            </w:r>
            <w:proofErr w:type="spellEnd"/>
            <w:r w:rsidRPr="004A6EE0">
              <w:rPr>
                <w:rFonts w:ascii="Times New Roman" w:hAnsi="Times New Roman" w:cs="Times New Roman"/>
              </w:rPr>
              <w:t>;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EE0">
              <w:rPr>
                <w:rFonts w:ascii="Times New Roman" w:hAnsi="Times New Roman" w:cs="Times New Roman"/>
              </w:rPr>
              <w:t>«Профессиональное училище № 39 п. Центральный Хазан»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ГБПУ ИО </w:t>
            </w:r>
            <w:r w:rsidRPr="00373E50">
              <w:rPr>
                <w:rFonts w:ascii="Times New Roman" w:hAnsi="Times New Roman" w:cs="Times New Roman"/>
              </w:rPr>
              <w:t xml:space="preserve">«Иркутский техникум машиностроения им. </w:t>
            </w:r>
            <w:proofErr w:type="spellStart"/>
            <w:r w:rsidRPr="00373E50">
              <w:rPr>
                <w:rFonts w:ascii="Times New Roman" w:hAnsi="Times New Roman" w:cs="Times New Roman"/>
              </w:rPr>
              <w:t>Н.П.Трапезникова</w:t>
            </w:r>
            <w:proofErr w:type="spellEnd"/>
            <w:r w:rsidRPr="00373E50">
              <w:rPr>
                <w:rFonts w:ascii="Times New Roman" w:hAnsi="Times New Roman" w:cs="Times New Roman"/>
              </w:rPr>
              <w:t>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6984" w:type="dxa"/>
            <w:gridSpan w:val="4"/>
          </w:tcPr>
          <w:p w:rsidR="007933A7" w:rsidRDefault="007933A7" w:rsidP="004A6EE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ГБПОУ ИО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«Иркутский техникум архитектуры и строительства»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Шелехове</w:t>
            </w:r>
            <w:proofErr w:type="spellEnd"/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EE0">
              <w:rPr>
                <w:rFonts w:ascii="Times New Roman" w:hAnsi="Times New Roman" w:cs="Times New Roman"/>
              </w:rPr>
              <w:t>«Иркутский техникум транспорта и строительства»;</w:t>
            </w:r>
          </w:p>
          <w:p w:rsidR="007933A7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EE0">
              <w:rPr>
                <w:rFonts w:ascii="Times New Roman" w:hAnsi="Times New Roman" w:cs="Times New Roman"/>
              </w:rPr>
              <w:t xml:space="preserve">«Профессиональное училище № 48 п. Подгорный»; ГБПОУ ИО «Профессиональное училище № 58 </w:t>
            </w:r>
            <w:proofErr w:type="spellStart"/>
            <w:r w:rsidRPr="004A6EE0">
              <w:rPr>
                <w:rFonts w:ascii="Times New Roman" w:hAnsi="Times New Roman" w:cs="Times New Roman"/>
              </w:rPr>
              <w:t>р.п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. Юрты;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ГАПОУ ИО «Профессиональное училище № 60 с. </w:t>
            </w:r>
            <w:proofErr w:type="spellStart"/>
            <w:r w:rsidRPr="004A6EE0">
              <w:rPr>
                <w:rFonts w:ascii="Times New Roman" w:hAnsi="Times New Roman" w:cs="Times New Roman"/>
              </w:rPr>
              <w:t>Оёк</w:t>
            </w:r>
            <w:proofErr w:type="spellEnd"/>
            <w:r w:rsidRPr="004A6EE0">
              <w:rPr>
                <w:rFonts w:ascii="Times New Roman" w:hAnsi="Times New Roman" w:cs="Times New Roman"/>
              </w:rPr>
              <w:t>»; ГАПОУ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EE0">
              <w:rPr>
                <w:rFonts w:ascii="Times New Roman" w:hAnsi="Times New Roman" w:cs="Times New Roman"/>
              </w:rPr>
              <w:t xml:space="preserve">«Байкальский техникум отраслевых технологий и сервиса»; </w:t>
            </w:r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Балаганский</w:t>
            </w:r>
            <w:proofErr w:type="spellEnd"/>
            <w:r w:rsidRPr="004A6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аграрно-технологический техникум»; </w:t>
            </w:r>
            <w:r w:rsidRPr="004A6EE0">
              <w:rPr>
                <w:rFonts w:ascii="Times New Roman" w:hAnsi="Times New Roman" w:cs="Times New Roman"/>
              </w:rPr>
              <w:t>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аграрный техникум»; ГАПОУ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«Братский профессиональный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«Братский торгово-технологический техникум»; «Учебно – </w:t>
            </w:r>
            <w:r w:rsidRPr="004A6EE0">
              <w:rPr>
                <w:rFonts w:ascii="Times New Roman" w:hAnsi="Times New Roman" w:cs="Times New Roman"/>
              </w:rPr>
              <w:lastRenderedPageBreak/>
              <w:t>производственное отделение» ГАПОУ ИО 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агропромышленный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железнодорожный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«Иркутский техникум речного и автомобильного транспорта»;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«Киренский профессионально-педагогический колледж»;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аграрный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аграрно-промышленный техникум»; ГБПОУ ИО;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«Черемховский техникум промышленной индустрии и сервиса»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промышленный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«Усть-Ордынский аграрный техникум»;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Филиал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«Химико-технологический техникум г. Саянска»;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«Чунский многопрофильный техникум»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19727 </w:t>
            </w:r>
            <w:r w:rsidRPr="00CC1B10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6984" w:type="dxa"/>
            <w:gridSpan w:val="4"/>
          </w:tcPr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 xml:space="preserve">«Профессиональное училище 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№ 39 п. Центральный Хазан; ГАПОУ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индустриальный техникум»; ГБПОУ ИО</w:t>
            </w:r>
          </w:p>
          <w:p w:rsidR="007933A7" w:rsidRPr="004A6EE0" w:rsidRDefault="007933A7" w:rsidP="004A6EE0">
            <w:pPr>
              <w:jc w:val="both"/>
              <w:rPr>
                <w:rFonts w:ascii="Times New Roman" w:hAnsi="Times New Roman" w:cs="Times New Roman"/>
              </w:rPr>
            </w:pPr>
            <w:r w:rsidRPr="004A6EE0">
              <w:rPr>
                <w:rFonts w:ascii="Times New Roman" w:hAnsi="Times New Roman" w:cs="Times New Roman"/>
              </w:rPr>
              <w:t>«</w:t>
            </w:r>
            <w:proofErr w:type="spellStart"/>
            <w:r w:rsidRPr="004A6EE0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4A6EE0">
              <w:rPr>
                <w:rFonts w:ascii="Times New Roman" w:hAnsi="Times New Roman" w:cs="Times New Roman"/>
              </w:rPr>
              <w:t xml:space="preserve"> промышленный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CC1B10" w:rsidRDefault="007933A7" w:rsidP="00CC1B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5D6A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 профессионального обучения (адрес сайта работодателей)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gramStart"/>
            <w:r w:rsidRPr="00CC1B10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CC1B10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2867" w:type="dxa"/>
            <w:gridSpan w:val="4"/>
          </w:tcPr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CC1B10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 профессионального обучения</w:t>
            </w:r>
          </w:p>
        </w:tc>
        <w:tc>
          <w:tcPr>
            <w:tcW w:w="4872" w:type="dxa"/>
            <w:gridSpan w:val="2"/>
          </w:tcPr>
          <w:p w:rsidR="007933A7" w:rsidRPr="00CC1B10" w:rsidRDefault="007933A7" w:rsidP="00C80346">
            <w:pPr>
              <w:rPr>
                <w:rFonts w:ascii="Times New Roman" w:hAnsi="Times New Roman" w:cs="Times New Roman"/>
                <w:i/>
              </w:rPr>
            </w:pPr>
            <w:r w:rsidRPr="00CC1B10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Водитель автомобиля</w:t>
            </w:r>
          </w:p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4"/>
          </w:tcPr>
          <w:p w:rsidR="007933A7" w:rsidRPr="00CC1B10" w:rsidRDefault="007933A7" w:rsidP="007933A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 г. Иркутска 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45 000)</w:t>
            </w:r>
          </w:p>
        </w:tc>
        <w:tc>
          <w:tcPr>
            <w:tcW w:w="4872" w:type="dxa"/>
            <w:gridSpan w:val="2"/>
          </w:tcPr>
          <w:p w:rsidR="007933A7" w:rsidRPr="0057146C" w:rsidRDefault="008A4A6E" w:rsidP="007933A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  <w:r w:rsidR="007933A7" w:rsidRPr="0057146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1B10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2867" w:type="dxa"/>
            <w:gridSpan w:val="4"/>
          </w:tcPr>
          <w:p w:rsidR="007933A7" w:rsidRDefault="007933A7" w:rsidP="00F57CFF">
            <w:pPr>
              <w:rPr>
                <w:rFonts w:ascii="Times New Roman" w:hAnsi="Times New Roman" w:cs="Times New Roman"/>
              </w:rPr>
            </w:pPr>
            <w:r w:rsidRPr="004C5187">
              <w:rPr>
                <w:rFonts w:ascii="Times New Roman" w:hAnsi="Times New Roman" w:cs="Times New Roman"/>
              </w:rPr>
              <w:t>Акционерное общество «</w:t>
            </w:r>
            <w:proofErr w:type="gramStart"/>
            <w:r w:rsidRPr="004C5187">
              <w:rPr>
                <w:rFonts w:ascii="Times New Roman" w:hAnsi="Times New Roman" w:cs="Times New Roman"/>
              </w:rPr>
              <w:t>Вагонная</w:t>
            </w:r>
            <w:proofErr w:type="gramEnd"/>
            <w:r w:rsidRPr="004C5187">
              <w:rPr>
                <w:rFonts w:ascii="Times New Roman" w:hAnsi="Times New Roman" w:cs="Times New Roman"/>
              </w:rPr>
              <w:t xml:space="preserve"> ремонтная компания-2»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  <w:r w:rsidRPr="0057146C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7146C">
              <w:rPr>
                <w:rFonts w:ascii="Times New Roman" w:hAnsi="Times New Roman" w:cs="Times New Roman"/>
              </w:rPr>
              <w:t>Байкальская</w:t>
            </w:r>
            <w:r>
              <w:rPr>
                <w:rFonts w:ascii="Times New Roman" w:hAnsi="Times New Roman" w:cs="Times New Roman"/>
              </w:rPr>
              <w:t xml:space="preserve"> Энергетическая компания-ремонт»</w:t>
            </w:r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735933" w:rsidRDefault="007933A7" w:rsidP="0037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60 000)</w:t>
            </w:r>
          </w:p>
        </w:tc>
        <w:tc>
          <w:tcPr>
            <w:tcW w:w="4872" w:type="dxa"/>
            <w:gridSpan w:val="2"/>
          </w:tcPr>
          <w:p w:rsidR="007933A7" w:rsidRDefault="008A4A6E" w:rsidP="00F57CFF">
            <w:pPr>
              <w:rPr>
                <w:rStyle w:val="a5"/>
                <w:rFonts w:ascii="Times New Roman" w:hAnsi="Times New Roman" w:cs="Times New Roman"/>
              </w:rPr>
            </w:pPr>
            <w:hyperlink r:id="rId52" w:tgtFrame="_blank" w:history="1">
              <w:r w:rsidR="007933A7" w:rsidRPr="004C5187">
                <w:rPr>
                  <w:rStyle w:val="a5"/>
                  <w:rFonts w:ascii="Times New Roman" w:hAnsi="Times New Roman" w:cs="Times New Roman"/>
                </w:rPr>
                <w:t>vrk2.ru</w:t>
              </w:r>
            </w:hyperlink>
          </w:p>
          <w:p w:rsidR="007933A7" w:rsidRDefault="007933A7" w:rsidP="00F57CFF">
            <w:pPr>
              <w:rPr>
                <w:rStyle w:val="a5"/>
                <w:rFonts w:ascii="Times New Roman" w:hAnsi="Times New Roman" w:cs="Times New Roman"/>
              </w:rPr>
            </w:pPr>
          </w:p>
          <w:p w:rsidR="007933A7" w:rsidRDefault="007933A7" w:rsidP="00F57CFF">
            <w:pPr>
              <w:rPr>
                <w:rStyle w:val="a5"/>
                <w:rFonts w:ascii="Times New Roman" w:hAnsi="Times New Roman" w:cs="Times New Roman"/>
              </w:rPr>
            </w:pPr>
          </w:p>
          <w:p w:rsidR="007933A7" w:rsidRDefault="008A4A6E" w:rsidP="00373C50">
            <w:pPr>
              <w:rPr>
                <w:rFonts w:ascii="Times New Roman" w:hAnsi="Times New Roman" w:cs="Times New Roman"/>
              </w:rPr>
            </w:pPr>
            <w:hyperlink r:id="rId53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4836D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4836D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4836D1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4836D1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4836D1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</w:p>
          <w:p w:rsidR="007933A7" w:rsidRPr="004C5187" w:rsidRDefault="008A4A6E" w:rsidP="00373C50">
            <w:pPr>
              <w:rPr>
                <w:rFonts w:ascii="Times New Roman" w:hAnsi="Times New Roman" w:cs="Times New Roman"/>
              </w:rPr>
            </w:pPr>
            <w:hyperlink r:id="rId54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  <w:r w:rsidR="007933A7" w:rsidRPr="0057146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11196 </w:t>
            </w:r>
            <w:r w:rsidRPr="00CC1B10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2867" w:type="dxa"/>
            <w:gridSpan w:val="4"/>
          </w:tcPr>
          <w:p w:rsidR="007933A7" w:rsidRPr="007430DC" w:rsidRDefault="007933A7" w:rsidP="00373C50">
            <w:pPr>
              <w:rPr>
                <w:rFonts w:ascii="Times New Roman" w:hAnsi="Times New Roman" w:cs="Times New Roman"/>
              </w:rPr>
            </w:pPr>
            <w:r w:rsidRPr="007430DC">
              <w:rPr>
                <w:rFonts w:ascii="Times New Roman" w:hAnsi="Times New Roman" w:cs="Times New Roman"/>
              </w:rPr>
              <w:t>ООО Новый город»</w:t>
            </w:r>
          </w:p>
          <w:p w:rsidR="007933A7" w:rsidRPr="007430DC" w:rsidRDefault="008A4A6E" w:rsidP="00373C50">
            <w:pPr>
              <w:rPr>
                <w:rFonts w:ascii="Times New Roman" w:hAnsi="Times New Roman" w:cs="Times New Roman"/>
              </w:rPr>
            </w:pPr>
            <w:hyperlink r:id="rId55" w:history="1">
              <w:r w:rsidR="007933A7" w:rsidRPr="007430DC">
                <w:rPr>
                  <w:rFonts w:ascii="Times New Roman" w:hAnsi="Times New Roman" w:cs="Times New Roman"/>
                </w:rPr>
                <w:t>ООО "Строительно-производственная база "</w:t>
              </w:r>
              <w:proofErr w:type="spellStart"/>
              <w:r w:rsidR="007933A7" w:rsidRPr="007430DC">
                <w:rPr>
                  <w:rFonts w:ascii="Times New Roman" w:hAnsi="Times New Roman" w:cs="Times New Roman"/>
                </w:rPr>
                <w:t>СоюзСтрой</w:t>
              </w:r>
              <w:proofErr w:type="spellEnd"/>
              <w:r w:rsidR="007933A7" w:rsidRPr="007430DC">
                <w:rPr>
                  <w:rFonts w:ascii="Times New Roman" w:hAnsi="Times New Roman" w:cs="Times New Roman"/>
                </w:rPr>
                <w:t>"</w:t>
              </w:r>
            </w:hyperlink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CC1B10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50 000)</w:t>
            </w:r>
          </w:p>
        </w:tc>
        <w:tc>
          <w:tcPr>
            <w:tcW w:w="4872" w:type="dxa"/>
            <w:gridSpan w:val="2"/>
          </w:tcPr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56" w:history="1">
              <w:r w:rsidR="007933A7" w:rsidRPr="00292360">
                <w:rPr>
                  <w:rStyle w:val="a5"/>
                  <w:rFonts w:ascii="Times New Roman" w:hAnsi="Times New Roman" w:cs="Times New Roman"/>
                </w:rPr>
                <w:t>https://new-gorod.ru/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57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373C5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373C5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373C50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373C50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373C50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Pr="00735933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58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  <w:r w:rsidR="007933A7" w:rsidRPr="0057146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12680 </w:t>
            </w:r>
            <w:r w:rsidRPr="00CC1B10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2867" w:type="dxa"/>
            <w:gridSpan w:val="4"/>
          </w:tcPr>
          <w:p w:rsidR="007933A7" w:rsidRPr="007430DC" w:rsidRDefault="007933A7" w:rsidP="00373C50">
            <w:pPr>
              <w:rPr>
                <w:rFonts w:ascii="Times New Roman" w:hAnsi="Times New Roman" w:cs="Times New Roman"/>
              </w:rPr>
            </w:pPr>
            <w:r w:rsidRPr="007430DC">
              <w:rPr>
                <w:rFonts w:ascii="Times New Roman" w:hAnsi="Times New Roman" w:cs="Times New Roman"/>
              </w:rPr>
              <w:t>ООО Новый город»</w:t>
            </w:r>
          </w:p>
          <w:p w:rsidR="007933A7" w:rsidRPr="007430DC" w:rsidRDefault="008A4A6E" w:rsidP="00373C50">
            <w:pPr>
              <w:rPr>
                <w:rFonts w:ascii="Times New Roman" w:hAnsi="Times New Roman" w:cs="Times New Roman"/>
              </w:rPr>
            </w:pPr>
            <w:hyperlink r:id="rId59" w:history="1">
              <w:r w:rsidR="007933A7" w:rsidRPr="007430DC">
                <w:rPr>
                  <w:rFonts w:ascii="Times New Roman" w:hAnsi="Times New Roman" w:cs="Times New Roman"/>
                </w:rPr>
                <w:t>ООО "Строительно-производственная база "</w:t>
              </w:r>
              <w:proofErr w:type="spellStart"/>
              <w:r w:rsidR="007933A7" w:rsidRPr="007430DC">
                <w:rPr>
                  <w:rFonts w:ascii="Times New Roman" w:hAnsi="Times New Roman" w:cs="Times New Roman"/>
                </w:rPr>
                <w:t>СоюзСтрой</w:t>
              </w:r>
              <w:proofErr w:type="spellEnd"/>
              <w:r w:rsidR="007933A7" w:rsidRPr="007430DC">
                <w:rPr>
                  <w:rFonts w:ascii="Times New Roman" w:hAnsi="Times New Roman" w:cs="Times New Roman"/>
                </w:rPr>
                <w:t>"</w:t>
              </w:r>
            </w:hyperlink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CC1B10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65 000)</w:t>
            </w:r>
          </w:p>
        </w:tc>
        <w:tc>
          <w:tcPr>
            <w:tcW w:w="4872" w:type="dxa"/>
            <w:gridSpan w:val="2"/>
          </w:tcPr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0" w:history="1">
              <w:r w:rsidR="007933A7" w:rsidRPr="00292360">
                <w:rPr>
                  <w:rStyle w:val="a5"/>
                  <w:rFonts w:ascii="Times New Roman" w:hAnsi="Times New Roman" w:cs="Times New Roman"/>
                </w:rPr>
                <w:t>https://new-gorod.ru/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1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7430DC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Pr="00735933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2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13450 </w:t>
            </w:r>
            <w:r w:rsidRPr="00CC1B10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867" w:type="dxa"/>
            <w:gridSpan w:val="4"/>
          </w:tcPr>
          <w:p w:rsidR="007933A7" w:rsidRPr="007430DC" w:rsidRDefault="007933A7" w:rsidP="00373C50">
            <w:pPr>
              <w:rPr>
                <w:rFonts w:ascii="Times New Roman" w:hAnsi="Times New Roman" w:cs="Times New Roman"/>
              </w:rPr>
            </w:pPr>
            <w:r w:rsidRPr="007430DC">
              <w:rPr>
                <w:rFonts w:ascii="Times New Roman" w:hAnsi="Times New Roman" w:cs="Times New Roman"/>
              </w:rPr>
              <w:t>ООО Новый город»</w:t>
            </w:r>
          </w:p>
          <w:p w:rsidR="007933A7" w:rsidRPr="007430DC" w:rsidRDefault="008A4A6E" w:rsidP="00373C50">
            <w:pPr>
              <w:rPr>
                <w:rFonts w:ascii="Times New Roman" w:hAnsi="Times New Roman" w:cs="Times New Roman"/>
              </w:rPr>
            </w:pPr>
            <w:hyperlink r:id="rId63" w:history="1">
              <w:r w:rsidR="007933A7" w:rsidRPr="007430DC">
                <w:rPr>
                  <w:rFonts w:ascii="Times New Roman" w:hAnsi="Times New Roman" w:cs="Times New Roman"/>
                </w:rPr>
                <w:t>ООО "Строительно-производственная база "</w:t>
              </w:r>
              <w:proofErr w:type="spellStart"/>
              <w:r w:rsidR="007933A7" w:rsidRPr="007430DC">
                <w:rPr>
                  <w:rFonts w:ascii="Times New Roman" w:hAnsi="Times New Roman" w:cs="Times New Roman"/>
                </w:rPr>
                <w:t>СоюзСтрой</w:t>
              </w:r>
              <w:proofErr w:type="spellEnd"/>
              <w:r w:rsidR="007933A7" w:rsidRPr="007430DC">
                <w:rPr>
                  <w:rFonts w:ascii="Times New Roman" w:hAnsi="Times New Roman" w:cs="Times New Roman"/>
                </w:rPr>
                <w:t>"</w:t>
              </w:r>
            </w:hyperlink>
          </w:p>
          <w:p w:rsidR="007933A7" w:rsidRDefault="007933A7" w:rsidP="0037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CC1B10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25 000)</w:t>
            </w:r>
          </w:p>
        </w:tc>
        <w:tc>
          <w:tcPr>
            <w:tcW w:w="4872" w:type="dxa"/>
            <w:gridSpan w:val="2"/>
          </w:tcPr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4" w:history="1">
              <w:r w:rsidR="007933A7" w:rsidRPr="00292360">
                <w:rPr>
                  <w:rStyle w:val="a5"/>
                  <w:rFonts w:ascii="Times New Roman" w:hAnsi="Times New Roman" w:cs="Times New Roman"/>
                </w:rPr>
                <w:t>https://new-gorod.ru/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5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7430DC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373C50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Pr="00735933" w:rsidRDefault="008A4A6E" w:rsidP="00373C50">
            <w:pPr>
              <w:pStyle w:val="a8"/>
              <w:rPr>
                <w:rFonts w:ascii="Times New Roman" w:hAnsi="Times New Roman" w:cs="Times New Roman"/>
              </w:rPr>
            </w:pPr>
            <w:hyperlink r:id="rId66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 </w:t>
            </w:r>
            <w:r w:rsidRPr="00CC1B10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2867" w:type="dxa"/>
            <w:gridSpan w:val="4"/>
          </w:tcPr>
          <w:p w:rsidR="007933A7" w:rsidRPr="007430DC" w:rsidRDefault="007933A7" w:rsidP="007933A7">
            <w:pPr>
              <w:rPr>
                <w:rFonts w:ascii="Times New Roman" w:hAnsi="Times New Roman" w:cs="Times New Roman"/>
              </w:rPr>
            </w:pPr>
            <w:r w:rsidRPr="007430DC">
              <w:rPr>
                <w:rFonts w:ascii="Times New Roman" w:hAnsi="Times New Roman" w:cs="Times New Roman"/>
              </w:rPr>
              <w:t>ООО Новый город»</w:t>
            </w:r>
          </w:p>
          <w:p w:rsidR="007933A7" w:rsidRPr="007430DC" w:rsidRDefault="008A4A6E" w:rsidP="007933A7">
            <w:pPr>
              <w:rPr>
                <w:rFonts w:ascii="Times New Roman" w:hAnsi="Times New Roman" w:cs="Times New Roman"/>
              </w:rPr>
            </w:pPr>
            <w:hyperlink r:id="rId67" w:history="1">
              <w:r w:rsidR="007933A7" w:rsidRPr="007430DC">
                <w:rPr>
                  <w:rFonts w:ascii="Times New Roman" w:hAnsi="Times New Roman" w:cs="Times New Roman"/>
                </w:rPr>
                <w:t>ООО "Строительно-производственная база "</w:t>
              </w:r>
              <w:proofErr w:type="spellStart"/>
              <w:r w:rsidR="007933A7" w:rsidRPr="007430DC">
                <w:rPr>
                  <w:rFonts w:ascii="Times New Roman" w:hAnsi="Times New Roman" w:cs="Times New Roman"/>
                </w:rPr>
                <w:t>СоюзСтрой</w:t>
              </w:r>
              <w:proofErr w:type="spellEnd"/>
              <w:r w:rsidR="007933A7" w:rsidRPr="007430DC">
                <w:rPr>
                  <w:rFonts w:ascii="Times New Roman" w:hAnsi="Times New Roman" w:cs="Times New Roman"/>
                </w:rPr>
                <w:t>"</w:t>
              </w:r>
            </w:hyperlink>
          </w:p>
          <w:p w:rsidR="007933A7" w:rsidRDefault="007933A7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CC1B10" w:rsidRDefault="007933A7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30 000)</w:t>
            </w:r>
          </w:p>
        </w:tc>
        <w:tc>
          <w:tcPr>
            <w:tcW w:w="4872" w:type="dxa"/>
            <w:gridSpan w:val="2"/>
          </w:tcPr>
          <w:p w:rsidR="007933A7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68" w:history="1">
              <w:r w:rsidR="007933A7" w:rsidRPr="00292360">
                <w:rPr>
                  <w:rStyle w:val="a5"/>
                  <w:rFonts w:ascii="Times New Roman" w:hAnsi="Times New Roman" w:cs="Times New Roman"/>
                </w:rPr>
                <w:t>https://new-gorod.ru/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Default="007933A7" w:rsidP="007933A7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69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7430DC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7933A7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Pr="007430DC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70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  <w:r w:rsidR="007933A7" w:rsidRPr="0057146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16199 </w:t>
            </w:r>
            <w:r w:rsidRPr="00CC1B10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2867" w:type="dxa"/>
            <w:gridSpan w:val="4"/>
          </w:tcPr>
          <w:p w:rsidR="007933A7" w:rsidRPr="00373C50" w:rsidRDefault="007933A7" w:rsidP="00F57CFF">
            <w:pPr>
              <w:pStyle w:val="a8"/>
              <w:rPr>
                <w:rFonts w:ascii="Times New Roman" w:hAnsi="Times New Roman" w:cs="Times New Roman"/>
              </w:rPr>
            </w:pPr>
            <w:r w:rsidRPr="00373C50">
              <w:rPr>
                <w:rFonts w:ascii="Times New Roman" w:hAnsi="Times New Roman" w:cs="Times New Roman"/>
              </w:rPr>
              <w:t>ОГАУЗ "МЕДСАНЧАСТЬ ИАПО"</w:t>
            </w:r>
          </w:p>
        </w:tc>
        <w:tc>
          <w:tcPr>
            <w:tcW w:w="4872" w:type="dxa"/>
            <w:gridSpan w:val="2"/>
          </w:tcPr>
          <w:p w:rsidR="007933A7" w:rsidRDefault="008A4A6E" w:rsidP="00F57CFF">
            <w:pPr>
              <w:pStyle w:val="a8"/>
              <w:rPr>
                <w:rFonts w:ascii="Times New Roman" w:hAnsi="Times New Roman" w:cs="Times New Roman"/>
              </w:rPr>
            </w:pPr>
            <w:hyperlink r:id="rId71" w:history="1">
              <w:r w:rsidR="007933A7" w:rsidRPr="00811F37">
                <w:rPr>
                  <w:rStyle w:val="a5"/>
                  <w:rFonts w:ascii="Times New Roman" w:hAnsi="Times New Roman" w:cs="Times New Roman"/>
                </w:rPr>
                <w:t>https://мсч38.рф/</w:t>
              </w:r>
            </w:hyperlink>
          </w:p>
          <w:p w:rsidR="007933A7" w:rsidRPr="00735933" w:rsidRDefault="007933A7" w:rsidP="00F57CF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2867" w:type="dxa"/>
            <w:gridSpan w:val="4"/>
          </w:tcPr>
          <w:p w:rsidR="007933A7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 г. Иркутска;</w:t>
            </w:r>
          </w:p>
          <w:p w:rsidR="007933A7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 г. Нижнеудинска</w:t>
            </w:r>
          </w:p>
          <w:p w:rsidR="007933A7" w:rsidRPr="00CC1B10" w:rsidRDefault="007933A7" w:rsidP="002F61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/плата18 000 – 40 000 руб.)</w:t>
            </w:r>
          </w:p>
        </w:tc>
        <w:tc>
          <w:tcPr>
            <w:tcW w:w="4872" w:type="dxa"/>
            <w:gridSpan w:val="2"/>
          </w:tcPr>
          <w:p w:rsidR="007933A7" w:rsidRDefault="008A4A6E" w:rsidP="002F6165">
            <w:pPr>
              <w:pStyle w:val="a8"/>
              <w:rPr>
                <w:rFonts w:ascii="Times New Roman" w:hAnsi="Times New Roman" w:cs="Times New Roman"/>
              </w:rPr>
            </w:pPr>
            <w:hyperlink r:id="rId72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https://irkzan.ru/czn/detail/CDFCBBD8-EAA9-4549-BE4D-89231E6AD0C6/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Pr="00735933" w:rsidRDefault="008A4A6E" w:rsidP="002F6165">
            <w:pPr>
              <w:pStyle w:val="a8"/>
              <w:rPr>
                <w:rFonts w:ascii="Times New Roman" w:hAnsi="Times New Roman" w:cs="Times New Roman"/>
              </w:rPr>
            </w:pPr>
            <w:hyperlink r:id="rId73" w:history="1">
              <w:r w:rsidR="007933A7" w:rsidRPr="00D03E2C">
                <w:rPr>
                  <w:rStyle w:val="a5"/>
                  <w:rFonts w:ascii="Times New Roman" w:hAnsi="Times New Roman" w:cs="Times New Roman"/>
                </w:rPr>
                <w:t>https://irkzan.ru/czn/detail/C6EF9EDF-B2B0-4914-9797-9D44CAF23463/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16671 </w:t>
            </w:r>
            <w:r w:rsidRPr="00CC1B10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867" w:type="dxa"/>
            <w:gridSpan w:val="4"/>
          </w:tcPr>
          <w:p w:rsidR="007933A7" w:rsidRPr="005F3B9E" w:rsidRDefault="007933A7" w:rsidP="007933A7">
            <w:pPr>
              <w:rPr>
                <w:rFonts w:ascii="Times New Roman" w:hAnsi="Times New Roman" w:cs="Times New Roman"/>
              </w:rPr>
            </w:pPr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Иркутский алюминиевый завод (</w:t>
            </w:r>
            <w:proofErr w:type="spellStart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ИркАЗ</w:t>
            </w:r>
            <w:proofErr w:type="spellEnd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</w:t>
            </w:r>
            <w:proofErr w:type="gramStart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>ОК</w:t>
            </w:r>
            <w:proofErr w:type="gramEnd"/>
            <w:r w:rsidRPr="005F3B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РУСАЛ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сред.з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r w:rsidRPr="005F3B9E">
              <w:rPr>
                <w:rFonts w:ascii="Times New Roman" w:hAnsi="Times New Roman" w:cs="Times New Roman"/>
                <w:bCs/>
              </w:rPr>
              <w:t>плата 35 963 руб.)</w:t>
            </w:r>
          </w:p>
        </w:tc>
        <w:tc>
          <w:tcPr>
            <w:tcW w:w="4872" w:type="dxa"/>
            <w:gridSpan w:val="2"/>
          </w:tcPr>
          <w:p w:rsidR="007933A7" w:rsidRPr="00735933" w:rsidRDefault="008A4A6E" w:rsidP="007933A7">
            <w:pPr>
              <w:rPr>
                <w:rFonts w:ascii="Times New Roman" w:hAnsi="Times New Roman" w:cs="Times New Roman"/>
              </w:rPr>
            </w:pPr>
            <w:hyperlink r:id="rId74" w:history="1">
              <w:r w:rsidR="007933A7" w:rsidRPr="00920699">
                <w:rPr>
                  <w:rStyle w:val="a5"/>
                  <w:rFonts w:ascii="Times New Roman" w:hAnsi="Times New Roman" w:cs="Times New Roman"/>
                </w:rPr>
                <w:t>https://taishet.rusal.ru/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933A7" w:rsidRPr="00CC1B10" w:rsidRDefault="007933A7" w:rsidP="00C20A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19727 </w:t>
            </w:r>
            <w:r w:rsidRPr="00CC1B10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2867" w:type="dxa"/>
            <w:gridSpan w:val="4"/>
          </w:tcPr>
          <w:p w:rsidR="007933A7" w:rsidRPr="007430DC" w:rsidRDefault="007933A7" w:rsidP="007933A7">
            <w:pPr>
              <w:rPr>
                <w:rFonts w:ascii="Times New Roman" w:hAnsi="Times New Roman" w:cs="Times New Roman"/>
              </w:rPr>
            </w:pPr>
            <w:r w:rsidRPr="007430DC">
              <w:rPr>
                <w:rFonts w:ascii="Times New Roman" w:hAnsi="Times New Roman" w:cs="Times New Roman"/>
              </w:rPr>
              <w:t>ООО Новый город»</w:t>
            </w:r>
          </w:p>
          <w:p w:rsidR="007933A7" w:rsidRPr="007430DC" w:rsidRDefault="008A4A6E" w:rsidP="007933A7">
            <w:pPr>
              <w:rPr>
                <w:rFonts w:ascii="Times New Roman" w:hAnsi="Times New Roman" w:cs="Times New Roman"/>
              </w:rPr>
            </w:pPr>
            <w:hyperlink r:id="rId75" w:history="1">
              <w:r w:rsidR="007933A7" w:rsidRPr="007430DC">
                <w:rPr>
                  <w:rFonts w:ascii="Times New Roman" w:hAnsi="Times New Roman" w:cs="Times New Roman"/>
                </w:rPr>
                <w:t>ООО "Строительно-производственная база "</w:t>
              </w:r>
              <w:proofErr w:type="spellStart"/>
              <w:r w:rsidR="007933A7" w:rsidRPr="007430DC">
                <w:rPr>
                  <w:rFonts w:ascii="Times New Roman" w:hAnsi="Times New Roman" w:cs="Times New Roman"/>
                </w:rPr>
                <w:t>СоюзСтрой</w:t>
              </w:r>
              <w:proofErr w:type="spellEnd"/>
              <w:r w:rsidR="007933A7" w:rsidRPr="007430DC">
                <w:rPr>
                  <w:rFonts w:ascii="Times New Roman" w:hAnsi="Times New Roman" w:cs="Times New Roman"/>
                </w:rPr>
                <w:t>"</w:t>
              </w:r>
            </w:hyperlink>
          </w:p>
          <w:p w:rsidR="007933A7" w:rsidRDefault="007933A7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ЦЗН г. Иркутска </w:t>
            </w:r>
          </w:p>
          <w:p w:rsidR="007933A7" w:rsidRPr="00CC1B10" w:rsidRDefault="007933A7" w:rsidP="0079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30 000)</w:t>
            </w:r>
          </w:p>
        </w:tc>
        <w:tc>
          <w:tcPr>
            <w:tcW w:w="4872" w:type="dxa"/>
            <w:gridSpan w:val="2"/>
          </w:tcPr>
          <w:p w:rsidR="007933A7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76" w:history="1">
              <w:r w:rsidR="007933A7" w:rsidRPr="00292360">
                <w:rPr>
                  <w:rStyle w:val="a5"/>
                  <w:rFonts w:ascii="Times New Roman" w:hAnsi="Times New Roman" w:cs="Times New Roman"/>
                </w:rPr>
                <w:t>https://new-gorod.ru/</w:t>
              </w:r>
            </w:hyperlink>
            <w:r w:rsidR="007933A7">
              <w:rPr>
                <w:rFonts w:ascii="Times New Roman" w:hAnsi="Times New Roman" w:cs="Times New Roman"/>
              </w:rPr>
              <w:t xml:space="preserve"> </w:t>
            </w:r>
          </w:p>
          <w:p w:rsidR="007933A7" w:rsidRDefault="007933A7" w:rsidP="007933A7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77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irkzan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vacancy</w:t>
              </w:r>
              <w:r w:rsidR="007933A7" w:rsidRPr="007430DC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7933A7" w:rsidRPr="007430DC">
              <w:rPr>
                <w:rFonts w:ascii="Times New Roman" w:hAnsi="Times New Roman" w:cs="Times New Roman"/>
              </w:rPr>
              <w:t xml:space="preserve">   </w:t>
            </w:r>
          </w:p>
          <w:p w:rsidR="007933A7" w:rsidRDefault="007933A7" w:rsidP="007933A7">
            <w:pPr>
              <w:pStyle w:val="a8"/>
              <w:rPr>
                <w:rFonts w:ascii="Times New Roman" w:hAnsi="Times New Roman" w:cs="Times New Roman"/>
              </w:rPr>
            </w:pPr>
          </w:p>
          <w:p w:rsidR="007933A7" w:rsidRPr="007430DC" w:rsidRDefault="008A4A6E" w:rsidP="007933A7">
            <w:pPr>
              <w:pStyle w:val="a8"/>
              <w:rPr>
                <w:rFonts w:ascii="Times New Roman" w:hAnsi="Times New Roman" w:cs="Times New Roman"/>
              </w:rPr>
            </w:pPr>
            <w:hyperlink r:id="rId78" w:history="1">
              <w:r w:rsidR="007933A7" w:rsidRPr="00292360">
                <w:rPr>
                  <w:rStyle w:val="a5"/>
                  <w:rFonts w:ascii="Times New Roman" w:hAnsi="Times New Roman" w:cs="Times New Roman"/>
                  <w:lang w:val="en-US"/>
                </w:rPr>
                <w:t>https://irkzan.ru/vacancy/</w:t>
              </w:r>
            </w:hyperlink>
            <w:r w:rsidR="007933A7" w:rsidRPr="0057146C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FE2179" w:rsidRDefault="007933A7" w:rsidP="00735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Перспективные профессии/специальности региональных чемпионатов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FE2179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FE2179">
              <w:rPr>
                <w:rFonts w:ascii="Times New Roman" w:hAnsi="Times New Roman" w:cs="Times New Roman"/>
                <w:b/>
              </w:rPr>
              <w:t>», в том числе из числа презентационных компетенций национальных чемпионатов «</w:t>
            </w:r>
            <w:proofErr w:type="spellStart"/>
            <w:r w:rsidRPr="00FE2179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FE2179">
              <w:rPr>
                <w:rFonts w:ascii="Times New Roman" w:hAnsi="Times New Roman" w:cs="Times New Roman"/>
                <w:b/>
              </w:rPr>
              <w:t>» 2020-2022 гг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735933">
            <w:pPr>
              <w:jc w:val="center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735933">
            <w:pPr>
              <w:jc w:val="center"/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 xml:space="preserve">ПОО, </w:t>
            </w:r>
            <w:proofErr w:type="gramStart"/>
            <w:r w:rsidRPr="00735933">
              <w:rPr>
                <w:rFonts w:ascii="Times New Roman" w:hAnsi="Times New Roman" w:cs="Times New Roman"/>
              </w:rPr>
              <w:t>в</w:t>
            </w:r>
            <w:proofErr w:type="gramEnd"/>
            <w:r w:rsidRPr="00735933">
              <w:rPr>
                <w:rFonts w:ascii="Times New Roman" w:hAnsi="Times New Roman" w:cs="Times New Roman"/>
              </w:rPr>
              <w:t xml:space="preserve"> которых осуществляется реализация образовательных программ по данным профессиям/специальностям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09.01.03 Мастер по обработке цифровой информации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БПОУ ИО </w:t>
            </w:r>
            <w:r w:rsidRPr="00735933">
              <w:rPr>
                <w:rFonts w:ascii="Times New Roman" w:hAnsi="Times New Roman" w:cs="Times New Roman"/>
              </w:rPr>
              <w:t xml:space="preserve"> «Иркутский техникум архитектуры и строительства»</w:t>
            </w:r>
            <w:r>
              <w:rPr>
                <w:rFonts w:ascii="Times New Roman" w:hAnsi="Times New Roman" w:cs="Times New Roman"/>
              </w:rPr>
              <w:t>; ГАПОУ ИО «</w:t>
            </w:r>
            <w:r w:rsidRPr="00AE1FE4">
              <w:rPr>
                <w:rFonts w:ascii="Times New Roman" w:hAnsi="Times New Roman" w:cs="Times New Roman"/>
              </w:rPr>
              <w:t xml:space="preserve">Иркутский техникум авиастроения и </w:t>
            </w:r>
            <w:proofErr w:type="spellStart"/>
            <w:r w:rsidRPr="00AE1FE4">
              <w:rPr>
                <w:rFonts w:ascii="Times New Roman" w:hAnsi="Times New Roman" w:cs="Times New Roman"/>
              </w:rPr>
              <w:t>материалообработки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41625A">
              <w:rPr>
                <w:rFonts w:ascii="Times New Roman" w:hAnsi="Times New Roman" w:cs="Times New Roman"/>
                <w:bCs/>
                <w:shd w:val="clear" w:color="auto" w:fill="FFFFFF"/>
              </w:rPr>
              <w:t>ОГБПОУСО «Иркутский реабилитационный техникум»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Кулинарное дело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ИО «Иркутский техникум индустрии питания»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ИО «Иркутский техникум индустрии питания»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 w:val="restart"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7933A7" w:rsidRPr="00FE2179" w:rsidRDefault="007933A7" w:rsidP="00735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Контактная информация ответственного лица за актуализацию Альманах «Атлас доступных профессий». Региональный опыт»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Татьяна Николаевна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9" w:type="dxa"/>
            <w:gridSpan w:val="3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РУМЦ СПО Иркутской области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6859" w:type="dxa"/>
            <w:gridSpan w:val="3"/>
          </w:tcPr>
          <w:p w:rsidR="007933A7" w:rsidRPr="00CD4BDC" w:rsidRDefault="007933A7" w:rsidP="00C80346">
            <w:pPr>
              <w:rPr>
                <w:rFonts w:ascii="Times New Roman" w:hAnsi="Times New Roman" w:cs="Times New Roman"/>
              </w:rPr>
            </w:pPr>
            <w:r w:rsidRPr="00CD4BDC">
              <w:rPr>
                <w:rFonts w:ascii="Times New Roman" w:hAnsi="Times New Roman" w:cs="Times New Roman"/>
              </w:rPr>
              <w:t>8 (3952) 411-876 (</w:t>
            </w:r>
            <w:r>
              <w:rPr>
                <w:rFonts w:ascii="Times New Roman" w:hAnsi="Times New Roman" w:cs="Times New Roman"/>
              </w:rPr>
              <w:t>доб.</w:t>
            </w:r>
            <w:r w:rsidRPr="00CD4BDC">
              <w:rPr>
                <w:rFonts w:ascii="Times New Roman" w:hAnsi="Times New Roman" w:cs="Times New Roman"/>
              </w:rPr>
              <w:t>119)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6859" w:type="dxa"/>
            <w:gridSpan w:val="3"/>
          </w:tcPr>
          <w:p w:rsidR="007933A7" w:rsidRPr="00735933" w:rsidRDefault="00BC3CF7" w:rsidP="00C8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33A7" w:rsidRPr="00735933" w:rsidTr="00A75D6A">
        <w:trPr>
          <w:trHeight w:val="380"/>
        </w:trPr>
        <w:tc>
          <w:tcPr>
            <w:tcW w:w="425" w:type="dxa"/>
            <w:vMerge/>
          </w:tcPr>
          <w:p w:rsidR="007933A7" w:rsidRPr="00735933" w:rsidRDefault="007933A7" w:rsidP="00C803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933A7" w:rsidRPr="00735933" w:rsidRDefault="007933A7" w:rsidP="00C80346">
            <w:pPr>
              <w:rPr>
                <w:rFonts w:ascii="Times New Roman" w:hAnsi="Times New Roman" w:cs="Times New Roman"/>
              </w:rPr>
            </w:pPr>
            <w:r w:rsidRPr="0073593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7933A7" w:rsidRPr="00CD4BDC" w:rsidRDefault="008A4A6E" w:rsidP="00C80346">
            <w:pPr>
              <w:rPr>
                <w:rFonts w:ascii="Times New Roman" w:hAnsi="Times New Roman" w:cs="Times New Roman"/>
              </w:rPr>
            </w:pPr>
            <w:hyperlink r:id="rId79" w:history="1">
              <w:r w:rsidR="007933A7" w:rsidRPr="001A2012">
                <w:rPr>
                  <w:rStyle w:val="a5"/>
                  <w:rFonts w:ascii="Times New Roman" w:hAnsi="Times New Roman" w:cs="Times New Roman"/>
                  <w:lang w:val="en-US"/>
                </w:rPr>
                <w:t>rumc</w:t>
              </w:r>
              <w:r w:rsidR="007933A7" w:rsidRPr="00CD4BDC">
                <w:rPr>
                  <w:rStyle w:val="a5"/>
                  <w:rFonts w:ascii="Times New Roman" w:hAnsi="Times New Roman" w:cs="Times New Roman"/>
                </w:rPr>
                <w:t>@</w:t>
              </w:r>
              <w:r w:rsidR="007933A7" w:rsidRPr="001A2012">
                <w:rPr>
                  <w:rStyle w:val="a5"/>
                  <w:rFonts w:ascii="Times New Roman" w:hAnsi="Times New Roman" w:cs="Times New Roman"/>
                  <w:lang w:val="en-US"/>
                </w:rPr>
                <w:t>itas</w:t>
              </w:r>
              <w:r w:rsidR="007933A7" w:rsidRPr="00CD4BDC">
                <w:rPr>
                  <w:rStyle w:val="a5"/>
                  <w:rFonts w:ascii="Times New Roman" w:hAnsi="Times New Roman" w:cs="Times New Roman"/>
                </w:rPr>
                <w:t>.</w:t>
              </w:r>
              <w:r w:rsidR="007933A7" w:rsidRPr="001A2012">
                <w:rPr>
                  <w:rStyle w:val="a5"/>
                  <w:rFonts w:ascii="Times New Roman" w:hAnsi="Times New Roman" w:cs="Times New Roman"/>
                  <w:lang w:val="en-US"/>
                </w:rPr>
                <w:t>irk</w:t>
              </w:r>
              <w:r w:rsidR="007933A7" w:rsidRPr="00CD4BDC">
                <w:rPr>
                  <w:rStyle w:val="a5"/>
                  <w:rFonts w:ascii="Times New Roman" w:hAnsi="Times New Roman" w:cs="Times New Roman"/>
                </w:rPr>
                <w:t>.</w:t>
              </w:r>
              <w:r w:rsidR="007933A7" w:rsidRPr="001A2012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933A7" w:rsidRPr="00CD4B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353D6" w:rsidRDefault="00A353D6" w:rsidP="00A1193A">
      <w:pPr>
        <w:spacing w:after="120"/>
        <w:jc w:val="both"/>
        <w:rPr>
          <w:rFonts w:ascii="Times New Roman" w:hAnsi="Times New Roman" w:cs="Times New Roman"/>
          <w:b/>
        </w:rPr>
      </w:pPr>
    </w:p>
    <w:p w:rsidR="00D94C6D" w:rsidRDefault="00077305" w:rsidP="000773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537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1F1537" w:rsidRPr="001F1537" w:rsidRDefault="001F1537" w:rsidP="000773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68"/>
        <w:gridCol w:w="70"/>
        <w:gridCol w:w="685"/>
        <w:gridCol w:w="125"/>
        <w:gridCol w:w="1987"/>
        <w:gridCol w:w="761"/>
        <w:gridCol w:w="4111"/>
      </w:tblGrid>
      <w:tr w:rsidR="00077305" w:rsidRPr="00735933" w:rsidTr="001F1537">
        <w:tc>
          <w:tcPr>
            <w:tcW w:w="567" w:type="dxa"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E2179" w:rsidRDefault="00077305" w:rsidP="00077305">
            <w:pPr>
              <w:rPr>
                <w:rFonts w:ascii="Times New Roman" w:hAnsi="Times New Roman" w:cs="Times New Roman"/>
                <w:b/>
              </w:rPr>
            </w:pPr>
            <w:r w:rsidRPr="00FE2179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077305" w:rsidRPr="00B872C5" w:rsidRDefault="00077305" w:rsidP="000773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</w:tc>
      </w:tr>
      <w:tr w:rsidR="00077305" w:rsidRPr="00AF0597" w:rsidTr="001F1537">
        <w:tc>
          <w:tcPr>
            <w:tcW w:w="567" w:type="dxa"/>
            <w:vMerge w:val="restart"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7"/>
          </w:tcPr>
          <w:p w:rsidR="00077305" w:rsidRPr="003D51AC" w:rsidRDefault="00077305" w:rsidP="00077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1AC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3D51AC" w:rsidRDefault="00077305" w:rsidP="00077305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077305" w:rsidRPr="003D51AC" w:rsidRDefault="00077305" w:rsidP="00077305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</w:p>
          <w:p w:rsidR="00077305" w:rsidRPr="003D51AC" w:rsidRDefault="00077305" w:rsidP="00077305">
            <w:pPr>
              <w:rPr>
                <w:rFonts w:ascii="Times New Roman" w:hAnsi="Times New Roman" w:cs="Times New Roman"/>
              </w:rPr>
            </w:pPr>
            <w:r w:rsidRPr="003D51AC">
              <w:rPr>
                <w:rFonts w:ascii="Times New Roman" w:hAnsi="Times New Roman" w:cs="Times New Roman"/>
              </w:rPr>
              <w:t>«Бурятский республиканский информационно-экономический техникум»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Сайт</w:t>
            </w:r>
          </w:p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077305" w:rsidRPr="007933A7" w:rsidRDefault="008A4A6E" w:rsidP="00077305">
            <w:pPr>
              <w:rPr>
                <w:rFonts w:ascii="Times New Roman" w:hAnsi="Times New Roman" w:cs="Times New Roman"/>
              </w:rPr>
            </w:pPr>
            <w:hyperlink r:id="rId80" w:history="1">
              <w:r w:rsidR="00077305" w:rsidRPr="007933A7">
                <w:rPr>
                  <w:rStyle w:val="a5"/>
                  <w:rFonts w:ascii="Times New Roman" w:hAnsi="Times New Roman" w:cs="Times New Roman"/>
                  <w:color w:val="auto"/>
                </w:rPr>
                <w:t>briet.buryatschool.ru/</w:t>
              </w:r>
            </w:hyperlink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Социальные сети</w:t>
            </w:r>
          </w:p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077305" w:rsidRPr="007933A7" w:rsidRDefault="008A4A6E" w:rsidP="000773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077305" w:rsidRPr="007933A7">
                <w:rPr>
                  <w:rStyle w:val="a5"/>
                  <w:rFonts w:ascii="Times New Roman" w:hAnsi="Times New Roman" w:cs="Times New Roman"/>
                  <w:color w:val="auto"/>
                </w:rPr>
                <w:t>https://vk.com/gbpoubriet</w:t>
              </w:r>
            </w:hyperlink>
            <w:r w:rsidR="00077305" w:rsidRPr="007933A7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8-3012-387-871 доб. 106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AF0597" w:rsidRDefault="00077305" w:rsidP="00077305">
            <w:pPr>
              <w:rPr>
                <w:rFonts w:ascii="Times New Roman" w:hAnsi="Times New Roman" w:cs="Times New Roman"/>
                <w:color w:val="FF0000"/>
              </w:rPr>
            </w:pPr>
            <w:r w:rsidRPr="007933A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077305" w:rsidRPr="00AF0597" w:rsidRDefault="008A4A6E" w:rsidP="000773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2" w:history="1">
              <w:r w:rsidR="00077305" w:rsidRPr="00D03E2C">
                <w:rPr>
                  <w:rStyle w:val="a5"/>
                  <w:rFonts w:ascii="Arial" w:hAnsi="Arial" w:cs="Arial"/>
                  <w:spacing w:val="-3"/>
                  <w:sz w:val="21"/>
                  <w:szCs w:val="21"/>
                  <w:shd w:val="clear" w:color="auto" w:fill="FFFFFF"/>
                </w:rPr>
                <w:t>PL768@MAIL.RU</w:t>
              </w:r>
            </w:hyperlink>
            <w:r w:rsidR="00077305">
              <w:rPr>
                <w:rFonts w:ascii="Arial" w:hAnsi="Arial" w:cs="Arial"/>
                <w:color w:val="000000"/>
                <w:spacing w:val="-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AF0597" w:rsidRDefault="00077305" w:rsidP="00077305">
            <w:pPr>
              <w:rPr>
                <w:rFonts w:ascii="Times New Roman" w:hAnsi="Times New Roman" w:cs="Times New Roman"/>
                <w:color w:val="FF0000"/>
              </w:rPr>
            </w:pPr>
            <w:r w:rsidRPr="007933A7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077305" w:rsidRPr="007933A7" w:rsidRDefault="00077305" w:rsidP="00077305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для инвалидов с нарушениями зрениями – 89,00%</w:t>
            </w:r>
          </w:p>
          <w:p w:rsidR="00077305" w:rsidRPr="007933A7" w:rsidRDefault="00077305" w:rsidP="00077305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- для инвалидов с нарушениями слуха – 84,25%</w:t>
            </w:r>
          </w:p>
          <w:p w:rsidR="00077305" w:rsidRPr="007933A7" w:rsidRDefault="00077305" w:rsidP="00077305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lastRenderedPageBreak/>
              <w:t>- для инвалидов с нарушениями опорно-двигательного аппарата – 89,80%</w:t>
            </w:r>
          </w:p>
          <w:p w:rsidR="00077305" w:rsidRPr="007933A7" w:rsidRDefault="00077305" w:rsidP="00077305">
            <w:pPr>
              <w:jc w:val="both"/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- для инвалидов с нарушениями интеллектуального развития – 89,02%</w:t>
            </w:r>
          </w:p>
        </w:tc>
      </w:tr>
      <w:tr w:rsidR="00077305" w:rsidRPr="00AF0597" w:rsidTr="001F1537">
        <w:tc>
          <w:tcPr>
            <w:tcW w:w="567" w:type="dxa"/>
          </w:tcPr>
          <w:p w:rsidR="00077305" w:rsidRPr="007933A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Республика Бурятия</w:t>
            </w:r>
          </w:p>
        </w:tc>
      </w:tr>
      <w:tr w:rsidR="00077305" w:rsidRPr="00AF0597" w:rsidTr="001F1537">
        <w:tc>
          <w:tcPr>
            <w:tcW w:w="567" w:type="dxa"/>
            <w:vMerge w:val="restart"/>
          </w:tcPr>
          <w:p w:rsidR="00077305" w:rsidRPr="007933A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077305" w:rsidRPr="007933A7" w:rsidRDefault="00077305" w:rsidP="00077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A7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7933A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077305" w:rsidRPr="007933A7" w:rsidRDefault="00077305" w:rsidP="00077305">
            <w:pPr>
              <w:rPr>
                <w:rFonts w:ascii="Times New Roman" w:hAnsi="Times New Roman" w:cs="Times New Roman"/>
              </w:rPr>
            </w:pPr>
            <w:r w:rsidRPr="007933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учреждение. «Байкальский многопрофильный колледж»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Сайт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077305" w:rsidRPr="00075D90" w:rsidRDefault="008A4A6E" w:rsidP="0007730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077305" w:rsidRPr="00075D9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077305" w:rsidRPr="00075D90">
                <w:rPr>
                  <w:rStyle w:val="a5"/>
                  <w:rFonts w:ascii="Times New Roman" w:hAnsi="Times New Roman" w:cs="Times New Roman"/>
                  <w:color w:val="auto"/>
                </w:rPr>
                <w:t>.бмк03.рф</w:t>
              </w:r>
            </w:hyperlink>
            <w:r w:rsidR="00077305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r w:rsidR="00077305" w:rsidRPr="00075D90">
              <w:rPr>
                <w:rFonts w:ascii="Times New Roman" w:hAnsi="Times New Roman" w:cs="Times New Roman"/>
              </w:rPr>
              <w:t xml:space="preserve"> </w:t>
            </w:r>
            <w:r w:rsidR="000773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305" w:rsidRPr="004836D1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Социальные сети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VK: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Байкальский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многопрофильный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колледж</w:t>
            </w:r>
            <w:proofErr w:type="spellEnd"/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proofErr w:type="spellStart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xn</w:t>
            </w:r>
            <w:proofErr w:type="spellEnd"/>
            <w:r w:rsidRPr="00075D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--03-9kc0bj.xn--p1ai</w:t>
            </w:r>
            <w:r w:rsidRPr="00075D9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4836D1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348" w:type="dxa"/>
            <w:gridSpan w:val="4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077305" w:rsidRPr="00075D90" w:rsidRDefault="008A4A6E" w:rsidP="00077305">
            <w:pPr>
              <w:rPr>
                <w:rFonts w:ascii="Times New Roman" w:hAnsi="Times New Roman" w:cs="Times New Roman"/>
              </w:rPr>
            </w:pPr>
            <w:hyperlink r:id="rId84" w:history="1">
              <w:r w:rsidR="00077305" w:rsidRPr="00D03E2C">
                <w:rPr>
                  <w:rStyle w:val="a5"/>
                  <w:rFonts w:ascii="Times New Roman" w:hAnsi="Times New Roman" w:cs="Times New Roman"/>
                </w:rPr>
                <w:t>https://vk.com/bmk03rb</w:t>
              </w:r>
            </w:hyperlink>
            <w:r w:rsidR="00077305">
              <w:rPr>
                <w:rFonts w:ascii="Times New Roman" w:hAnsi="Times New Roman" w:cs="Times New Roman"/>
              </w:rPr>
              <w:t xml:space="preserve"> </w:t>
            </w:r>
            <w:r w:rsidR="00077305" w:rsidRPr="00075D90">
              <w:rPr>
                <w:rFonts w:ascii="Times New Roman" w:hAnsi="Times New Roman" w:cs="Times New Roman"/>
              </w:rPr>
              <w:t xml:space="preserve"> (Официальная страница </w:t>
            </w:r>
            <w:proofErr w:type="spellStart"/>
            <w:r w:rsidR="00077305" w:rsidRPr="00075D9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077305" w:rsidRPr="00075D90">
              <w:rPr>
                <w:rFonts w:ascii="Times New Roman" w:hAnsi="Times New Roman" w:cs="Times New Roman"/>
              </w:rPr>
              <w:t xml:space="preserve">);  </w:t>
            </w:r>
            <w:hyperlink r:id="rId85" w:history="1">
              <w:r w:rsidR="00077305" w:rsidRPr="00D03E2C">
                <w:rPr>
                  <w:rStyle w:val="a5"/>
                  <w:rFonts w:ascii="Times New Roman" w:hAnsi="Times New Roman" w:cs="Times New Roman"/>
                </w:rPr>
                <w:t>https://vk.com/bpoo_bmk03</w:t>
              </w:r>
            </w:hyperlink>
            <w:r w:rsidR="00077305">
              <w:rPr>
                <w:rFonts w:ascii="Times New Roman" w:hAnsi="Times New Roman" w:cs="Times New Roman"/>
              </w:rPr>
              <w:t xml:space="preserve"> </w:t>
            </w:r>
            <w:r w:rsidR="00077305" w:rsidRPr="00075D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77305" w:rsidRPr="00075D9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077305" w:rsidRPr="00075D90">
              <w:rPr>
                <w:rFonts w:ascii="Times New Roman" w:hAnsi="Times New Roman" w:cs="Times New Roman"/>
              </w:rPr>
              <w:t xml:space="preserve"> БПОО) 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D03E2C">
                <w:rPr>
                  <w:rStyle w:val="a5"/>
                  <w:rFonts w:ascii="Times New Roman" w:hAnsi="Times New Roman" w:cs="Times New Roman"/>
                </w:rPr>
                <w:t>bmk03rb@mail.ru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305" w:rsidRPr="00AF0597" w:rsidTr="001F1537">
        <w:tc>
          <w:tcPr>
            <w:tcW w:w="567" w:type="dxa"/>
            <w:vMerge/>
          </w:tcPr>
          <w:p w:rsidR="00077305" w:rsidRPr="00AF0597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4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1. Для инвалидов с нарушением зрения – 48,00%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2. Для инвалидов с нарушением слуха – 44,1%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3. Для инвалидов с нарушением ОДА – 47,6%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4. Для инвалидов, передвигающихся на кресле-коляске – 40,8%</w:t>
            </w:r>
          </w:p>
          <w:p w:rsidR="00077305" w:rsidRPr="00075D90" w:rsidRDefault="00077305" w:rsidP="00077305">
            <w:pPr>
              <w:rPr>
                <w:rFonts w:ascii="Times New Roman" w:hAnsi="Times New Roman" w:cs="Times New Roman"/>
              </w:rPr>
            </w:pPr>
            <w:r w:rsidRPr="00075D90">
              <w:rPr>
                <w:rFonts w:ascii="Times New Roman" w:hAnsi="Times New Roman" w:cs="Times New Roman"/>
              </w:rPr>
              <w:t>5. Для инвалидов с нарушениями интеллектуального развития – 35,00%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077305" w:rsidRPr="00F647C3" w:rsidRDefault="001B17B6" w:rsidP="000773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47C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F647C3" w:rsidRPr="00F647C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осударственное автономное профессиональное образовательное учреждение Республики Бурятия</w:t>
            </w:r>
            <w:r w:rsidRPr="00F647C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«Политехнический техникум»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077305" w:rsidRPr="00F647C3" w:rsidRDefault="001B17B6" w:rsidP="00077305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ГАПОУ РБ «Политехнический техникум»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077305" w:rsidRPr="00F647C3" w:rsidRDefault="001B17B6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Сайт: sel-politeh.ru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1B17B6" w:rsidRPr="00F647C3" w:rsidRDefault="001B17B6" w:rsidP="001B17B6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F647C3">
              <w:rPr>
                <w:rFonts w:ascii="Times New Roman" w:hAnsi="Times New Roman" w:cs="Times New Roman"/>
                <w:bCs/>
              </w:rPr>
              <w:t xml:space="preserve"> </w:t>
            </w:r>
            <w:hyperlink r:id="rId87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https://ok.ru/p.tekhnikum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647C3">
              <w:rPr>
                <w:rFonts w:ascii="Times New Roman" w:eastAsia="Times New Roman" w:hAnsi="Times New Roman" w:cs="Times New Roman"/>
                <w:bCs/>
              </w:rPr>
              <w:t xml:space="preserve"> (одноклассники);</w:t>
            </w:r>
          </w:p>
          <w:p w:rsidR="00077305" w:rsidRPr="00F647C3" w:rsidRDefault="001B17B6" w:rsidP="001B17B6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 xml:space="preserve">2. </w:t>
            </w:r>
            <w:hyperlink r:id="rId88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https://vk.com/public198959139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647C3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F647C3">
              <w:rPr>
                <w:rFonts w:ascii="Times New Roman" w:eastAsia="Times New Roman" w:hAnsi="Times New Roman" w:cs="Times New Roman"/>
                <w:bCs/>
              </w:rPr>
              <w:t>Вконтакте</w:t>
            </w:r>
            <w:proofErr w:type="spellEnd"/>
            <w:r w:rsidRPr="00F647C3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077305" w:rsidRPr="00F647C3" w:rsidRDefault="001B17B6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8(30138)75-0-32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077305" w:rsidRPr="00F647C3" w:rsidRDefault="00F647C3" w:rsidP="00077305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 xml:space="preserve">Почта: </w:t>
            </w:r>
            <w:hyperlink r:id="rId89" w:history="1"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val="en-US"/>
                </w:rPr>
                <w:t>sel</w:t>
              </w:r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</w:rPr>
                <w:t>-</w:t>
              </w:r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val="en-US"/>
                </w:rPr>
                <w:t>politeh</w:t>
              </w:r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</w:rPr>
                <w:t>@</w:t>
              </w:r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val="en-US"/>
                </w:rPr>
                <w:t>mail</w:t>
              </w:r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Pr="00F647C3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48,75%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49,50%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43,25%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40,00%</w:t>
            </w:r>
          </w:p>
          <w:p w:rsidR="00077305" w:rsidRPr="00F647C3" w:rsidRDefault="00F647C3" w:rsidP="00F647C3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–39,70%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F647C3" w:rsidRDefault="00077305" w:rsidP="00077305">
            <w:pPr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F647C3" w:rsidRPr="00F647C3" w:rsidRDefault="00F647C3" w:rsidP="00F647C3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 xml:space="preserve">Общежитие 1: г. Улан-Удэ, ул. </w:t>
            </w:r>
            <w:proofErr w:type="gramStart"/>
            <w:r w:rsidRPr="00F647C3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F647C3">
              <w:rPr>
                <w:rFonts w:ascii="Times New Roman" w:hAnsi="Times New Roman" w:cs="Times New Roman"/>
              </w:rPr>
              <w:t>, 42;</w:t>
            </w:r>
          </w:p>
          <w:p w:rsidR="00077305" w:rsidRPr="00F647C3" w:rsidRDefault="00F647C3" w:rsidP="00F647C3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hAnsi="Times New Roman" w:cs="Times New Roman"/>
              </w:rPr>
              <w:t xml:space="preserve">Общежитие 2: п. Каменск, ул. </w:t>
            </w:r>
            <w:proofErr w:type="gramStart"/>
            <w:r w:rsidRPr="00F647C3">
              <w:rPr>
                <w:rFonts w:ascii="Times New Roman" w:hAnsi="Times New Roman" w:cs="Times New Roman"/>
              </w:rPr>
              <w:t>Луговая</w:t>
            </w:r>
            <w:proofErr w:type="gramEnd"/>
            <w:r w:rsidRPr="00F647C3">
              <w:rPr>
                <w:rFonts w:ascii="Times New Roman" w:hAnsi="Times New Roman" w:cs="Times New Roman"/>
              </w:rPr>
              <w:t>, 5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. Для инвалидов с нарушением зрения – 48,75%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49,50%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43,25%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F647C3" w:rsidRPr="00F647C3" w:rsidRDefault="00F647C3" w:rsidP="00F647C3">
            <w:pPr>
              <w:rPr>
                <w:rFonts w:ascii="Times New Roman" w:eastAsia="Times New Roman" w:hAnsi="Times New Roman" w:cs="Times New Roman"/>
                <w:bCs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40,00%</w:t>
            </w:r>
          </w:p>
          <w:p w:rsidR="00F647C3" w:rsidRPr="00F647C3" w:rsidRDefault="00F647C3" w:rsidP="00F647C3">
            <w:pPr>
              <w:jc w:val="both"/>
              <w:rPr>
                <w:rFonts w:ascii="Times New Roman" w:hAnsi="Times New Roman" w:cs="Times New Roman"/>
              </w:rPr>
            </w:pPr>
            <w:r w:rsidRPr="00F647C3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 39,70%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077305" w:rsidRPr="00EF2406" w:rsidRDefault="00F647C3" w:rsidP="00077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«Байкальский колледж туризма и сервиса» (</w:t>
            </w: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БКТиС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EF2406" w:rsidRDefault="00077305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077305" w:rsidRPr="00EF2406" w:rsidRDefault="00F647C3" w:rsidP="00077305">
            <w:pPr>
              <w:jc w:val="both"/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«Байкальский колледж туризма и сервиса» (</w:t>
            </w: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БКТиС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EF2406" w:rsidRDefault="00077305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077305" w:rsidRPr="009D60AB" w:rsidRDefault="009D60AB" w:rsidP="00EF24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ktis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9D60A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EF2406" w:rsidRDefault="00077305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077305" w:rsidRPr="00EF2406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https://vk.com/bktis03</w:t>
              </w:r>
            </w:hyperlink>
            <w:r w:rsidR="009D60AB" w:rsidRPr="009D60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47C3"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F647C3"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="00F647C3"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EF2406" w:rsidRDefault="00077305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077305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8(3012)423720</w:t>
            </w:r>
          </w:p>
        </w:tc>
      </w:tr>
      <w:tr w:rsidR="00077305" w:rsidRPr="00735933" w:rsidTr="001F1537">
        <w:trPr>
          <w:trHeight w:val="380"/>
        </w:trPr>
        <w:tc>
          <w:tcPr>
            <w:tcW w:w="567" w:type="dxa"/>
            <w:vMerge/>
          </w:tcPr>
          <w:p w:rsidR="00077305" w:rsidRPr="00735933" w:rsidRDefault="00077305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077305" w:rsidRPr="00EF2406" w:rsidRDefault="00077305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077305" w:rsidRPr="00EF2406" w:rsidRDefault="008A4A6E" w:rsidP="00EF24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info@bktis.</w:t>
              </w:r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647C3"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EF2406" w:rsidRDefault="00F647C3" w:rsidP="00077305">
            <w:pPr>
              <w:rPr>
                <w:rFonts w:ascii="Times New Roman" w:hAnsi="Times New Roman" w:cs="Times New Roman"/>
              </w:rPr>
            </w:pPr>
            <w:r w:rsidRPr="00EF2406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  <w:vAlign w:val="center"/>
          </w:tcPr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Учебный корпус №1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48,75%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49,50%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43,25%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lastRenderedPageBreak/>
              <w:t>5. Для инвалидов с нарушениями интеллектуального развития – 40,00%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–39,70%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Учебный корпус №2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48,75%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49,50%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43,25%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5. Для инвалидов с нарушения</w:t>
            </w:r>
            <w:r w:rsidR="00EF2406" w:rsidRPr="00EF2406">
              <w:rPr>
                <w:rFonts w:ascii="Times New Roman" w:eastAsia="Times New Roman" w:hAnsi="Times New Roman" w:cs="Times New Roman"/>
                <w:bCs/>
              </w:rPr>
              <w:t xml:space="preserve">ми </w:t>
            </w:r>
            <w:proofErr w:type="gramStart"/>
            <w:r w:rsidR="00EF2406" w:rsidRPr="00EF2406">
              <w:rPr>
                <w:rFonts w:ascii="Times New Roman" w:eastAsia="Times New Roman" w:hAnsi="Times New Roman" w:cs="Times New Roman"/>
                <w:bCs/>
              </w:rPr>
              <w:t>интеллектуального</w:t>
            </w:r>
            <w:proofErr w:type="gramEnd"/>
            <w:r w:rsidR="00EF2406" w:rsidRPr="00EF2406">
              <w:rPr>
                <w:rFonts w:ascii="Times New Roman" w:eastAsia="Times New Roman" w:hAnsi="Times New Roman" w:cs="Times New Roman"/>
                <w:bCs/>
              </w:rPr>
              <w:t xml:space="preserve"> развития-</w:t>
            </w:r>
            <w:r w:rsidRPr="00EF2406">
              <w:rPr>
                <w:rFonts w:ascii="Times New Roman" w:eastAsia="Times New Roman" w:hAnsi="Times New Roman" w:cs="Times New Roman"/>
                <w:bCs/>
              </w:rPr>
              <w:t>40,00%</w:t>
            </w:r>
          </w:p>
          <w:p w:rsidR="00F647C3" w:rsidRPr="00EF2406" w:rsidRDefault="00F647C3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–39,70%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</w:rPr>
              <w:t>Усть-Баргузинский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</w:rPr>
              <w:t xml:space="preserve"> филиал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16,25%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17,00%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18,25%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17,75%</w:t>
            </w:r>
          </w:p>
          <w:p w:rsidR="00F647C3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 xml:space="preserve">6. Доступность по всем </w:t>
            </w:r>
            <w:r w:rsidRPr="00EF2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нозологиям –17,25%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</w:rPr>
              <w:t>Татауровский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</w:rPr>
              <w:t xml:space="preserve"> филиал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16,25%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17,00%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18,25%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17,75%</w:t>
            </w:r>
          </w:p>
          <w:p w:rsidR="00F647C3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 17,25%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</w:rPr>
              <w:t>Тарбагатайский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</w:rPr>
              <w:t xml:space="preserve"> филиал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33,75%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32,00%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30,75%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38,25%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33,75%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–33,70%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F2406">
              <w:rPr>
                <w:rFonts w:ascii="Times New Roman" w:eastAsia="Times New Roman" w:hAnsi="Times New Roman" w:cs="Times New Roman"/>
                <w:bCs/>
              </w:rPr>
              <w:t>Могойтинский</w:t>
            </w:r>
            <w:proofErr w:type="spellEnd"/>
            <w:r w:rsidRPr="00EF2406">
              <w:rPr>
                <w:rFonts w:ascii="Times New Roman" w:eastAsia="Times New Roman" w:hAnsi="Times New Roman" w:cs="Times New Roman"/>
                <w:bCs/>
              </w:rPr>
              <w:t xml:space="preserve"> филиал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99,00%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59,50%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63,25%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19,50%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55,50%</w:t>
            </w:r>
          </w:p>
          <w:p w:rsidR="00EF2406" w:rsidRP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EF2406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–62,55%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F647C3" w:rsidRPr="00956C6D" w:rsidRDefault="00EF2406" w:rsidP="0051794F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Общежитие 1: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г</w:t>
            </w:r>
            <w:proofErr w:type="gram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.У</w:t>
            </w:r>
            <w:proofErr w:type="gram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лан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-Удэ, ул. Краснофлотская, 2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48,75%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49,50%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43,25%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17,00%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40,00%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 39,70%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Общежитие 2: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Баргузинский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р-н, п. Усть-Баргузин,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ул</w:t>
            </w:r>
            <w:proofErr w:type="gram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.Л</w:t>
            </w:r>
            <w:proofErr w:type="gram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енина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, 24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17,00%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15,00 %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 15,00 %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 xml:space="preserve">4. Для инвалидов, передвигающихся на кресле-коляске – </w:t>
            </w:r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>17,00 %</w:t>
            </w:r>
          </w:p>
          <w:p w:rsidR="00EF2406" w:rsidRPr="00956C6D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 xml:space="preserve">5. Для инвалидов с нарушениями интеллектуального развития – </w:t>
            </w:r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>40,00 %</w:t>
            </w:r>
          </w:p>
          <w:p w:rsidR="00EF2406" w:rsidRDefault="00EF2406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</w:t>
            </w:r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>20,00 %</w:t>
            </w:r>
          </w:p>
          <w:p w:rsidR="00956C6D" w:rsidRDefault="00956C6D" w:rsidP="00EF2406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Общежитие 3: Прибайкальский р-н, п. Т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атаурово,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u w:val="single"/>
              </w:rPr>
              <w:t>Механизаторская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, </w:t>
            </w: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26</w:t>
            </w:r>
          </w:p>
          <w:p w:rsidR="00956C6D" w:rsidRPr="00956C6D" w:rsidRDefault="00956C6D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нет информации о доступности</w:t>
            </w:r>
          </w:p>
          <w:p w:rsidR="00956C6D" w:rsidRDefault="00956C6D" w:rsidP="00EF2406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lastRenderedPageBreak/>
              <w:t xml:space="preserve">Общежитие 4: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Тарбагатайский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р-н,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с. Тарбагатай, ул. Молодежная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u w:val="single"/>
              </w:rPr>
              <w:t>,</w:t>
            </w: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д</w:t>
            </w:r>
            <w:proofErr w:type="gram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.1</w:t>
            </w:r>
          </w:p>
          <w:p w:rsidR="00956C6D" w:rsidRPr="00956C6D" w:rsidRDefault="00956C6D" w:rsidP="00EF2406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- нет информации о доступности</w:t>
            </w:r>
          </w:p>
          <w:p w:rsidR="00956C6D" w:rsidRPr="00956C6D" w:rsidRDefault="00956C6D" w:rsidP="00EF2406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Общежитие 5: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Курумканский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р-н,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с</w:t>
            </w:r>
            <w:proofErr w:type="gram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.М</w:t>
            </w:r>
            <w:proofErr w:type="gram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огойто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,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ул.Производственная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  <w:u w:val="single"/>
              </w:rPr>
              <w:t>, 8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56C6D" w:rsidRPr="00956C6D" w:rsidRDefault="00956C6D" w:rsidP="00956C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</w:t>
            </w:r>
          </w:p>
          <w:p w:rsidR="00956C6D" w:rsidRPr="00956C6D" w:rsidRDefault="00956C6D" w:rsidP="00956C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«Бурятский республиканский педагогический колледж» (БРПК)</w:t>
            </w:r>
          </w:p>
          <w:p w:rsidR="00F647C3" w:rsidRPr="00956C6D" w:rsidRDefault="00F647C3" w:rsidP="00956C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956C6D" w:rsidRPr="00956C6D" w:rsidRDefault="00F647C3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hAnsi="Times New Roman" w:cs="Times New Roman"/>
              </w:rPr>
              <w:t xml:space="preserve"> </w:t>
            </w:r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 xml:space="preserve">ГБПОУ </w:t>
            </w:r>
          </w:p>
          <w:p w:rsidR="00F647C3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«Бурятский республиканский педагогический колледж» (БРПК)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F647C3" w:rsidRPr="009D60AB" w:rsidRDefault="008A4A6E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92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http://brpcrb.ru/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F647C3" w:rsidRPr="00956C6D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956C6D" w:rsidRPr="00956C6D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https://vk.com/brpcrb</w:t>
              </w:r>
            </w:hyperlink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>Вконтакте</w:t>
            </w:r>
            <w:proofErr w:type="spellEnd"/>
            <w:r w:rsidR="00956C6D" w:rsidRPr="00956C6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F647C3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+7(3012) 44-63-41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F647C3" w:rsidRPr="00956C6D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brpk03@bk.ru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68,75%</w:t>
            </w:r>
          </w:p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64,50%</w:t>
            </w:r>
          </w:p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60,75%</w:t>
            </w:r>
          </w:p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60,75%</w:t>
            </w:r>
          </w:p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63,75%</w:t>
            </w:r>
          </w:p>
          <w:p w:rsidR="00F647C3" w:rsidRPr="00956C6D" w:rsidRDefault="00956C6D" w:rsidP="00956C6D">
            <w:pPr>
              <w:jc w:val="both"/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 63,70%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956C6D" w:rsidRDefault="00F647C3" w:rsidP="00077305">
            <w:pPr>
              <w:rPr>
                <w:rFonts w:ascii="Times New Roman" w:hAnsi="Times New Roman" w:cs="Times New Roman"/>
              </w:rPr>
            </w:pPr>
            <w:r w:rsidRPr="00956C6D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F647C3" w:rsidRDefault="00956C6D" w:rsidP="000773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6C6D">
              <w:rPr>
                <w:rFonts w:ascii="Times New Roman" w:eastAsia="Times New Roman" w:hAnsi="Times New Roman" w:cs="Times New Roman"/>
                <w:bCs/>
              </w:rPr>
              <w:t xml:space="preserve">Общежитие 1: г. Улан-Удэ, ул. </w:t>
            </w:r>
            <w:proofErr w:type="spellStart"/>
            <w:r w:rsidRPr="00956C6D">
              <w:rPr>
                <w:rFonts w:ascii="Times New Roman" w:eastAsia="Times New Roman" w:hAnsi="Times New Roman" w:cs="Times New Roman"/>
                <w:bCs/>
              </w:rPr>
              <w:t>Хоца-Намсараева</w:t>
            </w:r>
            <w:proofErr w:type="spellEnd"/>
            <w:r w:rsidRPr="00956C6D">
              <w:rPr>
                <w:rFonts w:ascii="Times New Roman" w:eastAsia="Times New Roman" w:hAnsi="Times New Roman" w:cs="Times New Roman"/>
                <w:bCs/>
              </w:rPr>
              <w:t>, 5А</w:t>
            </w:r>
          </w:p>
          <w:p w:rsidR="00956C6D" w:rsidRPr="00956C6D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нет информации о доступности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56C6D" w:rsidRPr="002463BF" w:rsidRDefault="00956C6D" w:rsidP="00956C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"Бурятский лесопромышленный колледж" (БЛПК)</w:t>
            </w:r>
          </w:p>
          <w:p w:rsidR="00F647C3" w:rsidRPr="002463BF" w:rsidRDefault="00F647C3" w:rsidP="00077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F647C3" w:rsidRPr="002463BF" w:rsidRDefault="00956C6D" w:rsidP="00956C6D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ГБПОУ "Бурятский лесопромышленный колледж" (БЛПК)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F647C3" w:rsidRPr="009D60AB" w:rsidRDefault="009D60AB" w:rsidP="00956C6D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blpk-uu.r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u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F647C3" w:rsidRPr="002463BF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https://vk.com/gbpou_blpk</w:t>
              </w:r>
            </w:hyperlink>
            <w:r w:rsidR="009D60AB" w:rsidRP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463BF" w:rsidRPr="002463BF">
              <w:rPr>
                <w:rFonts w:ascii="Times New Roman" w:eastAsia="Times New Roman" w:hAnsi="Times New Roman" w:cs="Times New Roman"/>
                <w:bCs/>
              </w:rPr>
              <w:t xml:space="preserve"> (В контакте)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F647C3" w:rsidRPr="002463BF" w:rsidRDefault="002463BF" w:rsidP="00077305">
            <w:pPr>
              <w:jc w:val="both"/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+7(3012)22-24-49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F647C3" w:rsidRPr="009D60AB" w:rsidRDefault="008A4A6E" w:rsidP="00956C6D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96">
              <w:r w:rsidR="00956C6D" w:rsidRPr="002463BF">
                <w:rPr>
                  <w:rFonts w:ascii="Times New Roman" w:eastAsia="Times New Roman" w:hAnsi="Times New Roman" w:cs="Times New Roman"/>
                  <w:bCs/>
                </w:rPr>
                <w:t>lesoteh@bk.ru</w:t>
              </w:r>
            </w:hyperlink>
            <w:r w:rsidR="009D60A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DD4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. Для инвалидов с нарушением зрения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2. Для инвалидов с нарушением слуха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3. Для инвалидов с нарушением ОДА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4. Для инвалидов, передвигающихся на кресле-коляске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5. Для инвалидов с нарушениями интеллектуального развития –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нет информации</w:t>
            </w:r>
          </w:p>
          <w:p w:rsidR="00F647C3" w:rsidRPr="002463BF" w:rsidRDefault="002463BF" w:rsidP="002463BF">
            <w:pPr>
              <w:jc w:val="both"/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нет информации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  <w:highlight w:val="yellow"/>
              </w:rPr>
            </w:pPr>
            <w:r w:rsidRPr="002463BF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F647C3" w:rsidRDefault="002463BF" w:rsidP="0007730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Общежитие 1: г. Улан-Удэ, ул. Гагарина, 1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DD4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. Для инвалидов с нарушением зрения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2. Для инвалидов с нарушением слуха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3. Для инвалидов с нарушением ОДА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4. Для инвалидов, передвигающихся на кресле-коляске – </w:t>
            </w:r>
            <w:r>
              <w:rPr>
                <w:rFonts w:ascii="Times New Roman" w:eastAsia="Times New Roman" w:hAnsi="Times New Roman" w:cs="Times New Roman"/>
                <w:bCs/>
              </w:rPr>
              <w:t>нет информации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5. Для инвалидов с нарушениями интеллектуального развития –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нет информации</w:t>
            </w:r>
          </w:p>
          <w:p w:rsidR="002463BF" w:rsidRPr="002463BF" w:rsidRDefault="002463BF" w:rsidP="002463BF">
            <w:pPr>
              <w:jc w:val="both"/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6. Доступность по всем нозологиям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нет информации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F647C3" w:rsidRPr="002463BF" w:rsidRDefault="002463BF" w:rsidP="002463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"Байкальский колледж недропользования" (БКН)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F647C3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ГБПОУ "Байкальский колледж недропользования" (БКН)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F647C3" w:rsidRPr="002463BF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97">
              <w:proofErr w:type="spellStart"/>
              <w:r w:rsidR="002463BF" w:rsidRPr="002463BF">
                <w:rPr>
                  <w:rFonts w:ascii="Times New Roman" w:eastAsia="Times New Roman" w:hAnsi="Times New Roman" w:cs="Times New Roman"/>
                  <w:bCs/>
                  <w:lang w:val="en-US"/>
                </w:rPr>
                <w:t>bkn</w:t>
              </w:r>
              <w:proofErr w:type="spellEnd"/>
              <w:r w:rsidR="002463BF" w:rsidRPr="002463BF">
                <w:rPr>
                  <w:rFonts w:ascii="Times New Roman" w:eastAsia="Times New Roman" w:hAnsi="Times New Roman" w:cs="Times New Roman"/>
                  <w:bCs/>
                </w:rPr>
                <w:t>03.</w:t>
              </w:r>
              <w:proofErr w:type="spellStart"/>
              <w:r w:rsidR="002463BF" w:rsidRPr="002463BF">
                <w:rPr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9D60A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hAnsi="Times New Roman" w:cs="Times New Roman"/>
              </w:rPr>
              <w:t>1.</w:t>
            </w:r>
            <w:r w:rsidR="009D60AB">
              <w:rPr>
                <w:rFonts w:ascii="Times New Roman" w:eastAsia="Times New Roman" w:hAnsi="Times New Roman" w:cs="Times New Roman"/>
                <w:bCs/>
              </w:rPr>
              <w:t>https://t.me/s/</w:t>
            </w:r>
            <w:proofErr w:type="spellStart"/>
            <w:r w:rsidR="009D60AB">
              <w:rPr>
                <w:rFonts w:ascii="Times New Roman" w:eastAsia="Times New Roman" w:hAnsi="Times New Roman" w:cs="Times New Roman"/>
                <w:bCs/>
              </w:rPr>
              <w:t>gbpou_bk</w:t>
            </w:r>
            <w:proofErr w:type="spellEnd"/>
            <w:r w:rsidR="009D60AB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  <w:r w:rsidR="009D60AB" w:rsidRPr="009D60A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2463BF">
              <w:rPr>
                <w:rFonts w:ascii="Times New Roman" w:eastAsia="Times New Roman" w:hAnsi="Times New Roman" w:cs="Times New Roman"/>
                <w:bCs/>
              </w:rPr>
              <w:t>Телеграм</w:t>
            </w:r>
            <w:proofErr w:type="spellEnd"/>
            <w:r w:rsidRPr="002463BF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hyperlink r:id="rId98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https://ok.ru/group/59717974753299</w:t>
              </w:r>
            </w:hyperlink>
            <w:r w:rsidR="009D60AB" w:rsidRP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 (Одноклассники);</w:t>
            </w:r>
          </w:p>
          <w:p w:rsidR="00F647C3" w:rsidRPr="002463BF" w:rsidRDefault="002463BF" w:rsidP="002463BF">
            <w:pPr>
              <w:jc w:val="both"/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hyperlink r:id="rId99" w:history="1">
              <w:r w:rsidR="009D60AB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https://vk.com/bkn03</w:t>
              </w:r>
            </w:hyperlink>
            <w:r w:rsidR="009D60AB" w:rsidRPr="009D60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463BF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2463BF">
              <w:rPr>
                <w:rFonts w:ascii="Times New Roman" w:eastAsia="Times New Roman" w:hAnsi="Times New Roman" w:cs="Times New Roman"/>
                <w:bCs/>
              </w:rPr>
              <w:t>Вконтакте</w:t>
            </w:r>
            <w:proofErr w:type="spellEnd"/>
            <w:r w:rsidRPr="002463B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F647C3" w:rsidRPr="009D60AB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9D60AB">
              <w:rPr>
                <w:rFonts w:ascii="Times New Roman" w:eastAsia="Times New Roman" w:hAnsi="Times New Roman" w:cs="Times New Roman"/>
                <w:bCs/>
              </w:rPr>
              <w:t>8(3012)41-10-11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F647C3" w:rsidRPr="00E839B6" w:rsidRDefault="008A4A6E" w:rsidP="00077305">
            <w:pPr>
              <w:jc w:val="both"/>
              <w:rPr>
                <w:rFonts w:ascii="Times New Roman" w:hAnsi="Times New Roman" w:cs="Times New Roman"/>
              </w:rPr>
            </w:pPr>
            <w:hyperlink r:id="rId100">
              <w:r w:rsidR="002463BF" w:rsidRPr="00E839B6">
                <w:rPr>
                  <w:rFonts w:ascii="Times New Roman" w:eastAsia="Times New Roman" w:hAnsi="Times New Roman" w:cs="Times New Roman"/>
                  <w:bCs/>
                  <w:lang w:val="en-US"/>
                </w:rPr>
                <w:t>bkn</w:t>
              </w:r>
              <w:r w:rsidR="002463BF" w:rsidRPr="00E839B6">
                <w:rPr>
                  <w:rFonts w:ascii="Times New Roman" w:eastAsia="Times New Roman" w:hAnsi="Times New Roman" w:cs="Times New Roman"/>
                  <w:bCs/>
                </w:rPr>
                <w:t>03@</w:t>
              </w:r>
              <w:r w:rsidR="002463BF" w:rsidRPr="00E839B6">
                <w:rPr>
                  <w:rFonts w:ascii="Times New Roman" w:eastAsia="Times New Roman" w:hAnsi="Times New Roman" w:cs="Times New Roman"/>
                  <w:bCs/>
                  <w:lang w:val="en-US"/>
                </w:rPr>
                <w:t>mail</w:t>
              </w:r>
              <w:r w:rsidR="002463BF" w:rsidRPr="00E839B6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proofErr w:type="spellStart"/>
              <w:r w:rsidR="002463BF" w:rsidRPr="00E839B6">
                <w:rPr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E839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</w:rPr>
            </w:pPr>
            <w:r w:rsidRPr="002463BF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1. Для инвалидов с нарушением зрения – 38,75%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2. Для инвалидов с нарушением слуха – 39,50%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3. Для инвалидов с нарушением ОДА – 40,75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4. Для инвалидов, передвигающихся на кресле-коляске – 43,25%</w:t>
            </w:r>
          </w:p>
          <w:p w:rsidR="002463BF" w:rsidRPr="002463BF" w:rsidRDefault="002463BF" w:rsidP="002463BF">
            <w:pPr>
              <w:rPr>
                <w:rFonts w:ascii="Times New Roman" w:eastAsia="Times New Roman" w:hAnsi="Times New Roman" w:cs="Times New Roman"/>
                <w:bCs/>
              </w:rPr>
            </w:pPr>
            <w:r w:rsidRPr="002463BF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41,25%</w:t>
            </w:r>
          </w:p>
          <w:p w:rsidR="00F647C3" w:rsidRPr="002463BF" w:rsidRDefault="002463BF" w:rsidP="002463B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63BF">
              <w:rPr>
                <w:bCs/>
                <w:sz w:val="22"/>
                <w:szCs w:val="22"/>
              </w:rPr>
              <w:t>6. Доступность по всем нозологиям – 40,70%</w:t>
            </w:r>
          </w:p>
        </w:tc>
      </w:tr>
      <w:tr w:rsidR="00F647C3" w:rsidRPr="00735933" w:rsidTr="001F1537">
        <w:trPr>
          <w:trHeight w:val="1041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2463BF" w:rsidRDefault="00F647C3" w:rsidP="00077305">
            <w:pPr>
              <w:rPr>
                <w:rFonts w:ascii="Times New Roman" w:hAnsi="Times New Roman" w:cs="Times New Roman"/>
                <w:highlight w:val="yellow"/>
              </w:rPr>
            </w:pPr>
            <w:r w:rsidRPr="002463BF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F647C3" w:rsidRPr="009D60AB" w:rsidRDefault="002463BF" w:rsidP="002463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D60AB">
              <w:rPr>
                <w:rFonts w:ascii="Times New Roman" w:eastAsia="Times New Roman" w:hAnsi="Times New Roman" w:cs="Times New Roman"/>
                <w:bCs/>
              </w:rPr>
              <w:t>Общежитие 1: г. Улан-Удэ, ул. Чайковского, 7а</w:t>
            </w:r>
          </w:p>
          <w:p w:rsidR="002463BF" w:rsidRPr="009D60AB" w:rsidRDefault="002463BF" w:rsidP="002463B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</w:rPr>
              <w:t>- нет информации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 w:val="restart"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F647C3" w:rsidRPr="00D37E10" w:rsidRDefault="00F647C3" w:rsidP="00077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E10">
              <w:rPr>
                <w:rFonts w:ascii="Times New Roman" w:hAnsi="Times New Roman" w:cs="Times New Roman"/>
                <w:b/>
              </w:rPr>
              <w:t>ТОП-10 профессий/специальностей СПО, востребованных у региональных работодателей:</w:t>
            </w:r>
          </w:p>
        </w:tc>
      </w:tr>
      <w:tr w:rsidR="00F647C3" w:rsidRPr="00735933" w:rsidTr="001F1537">
        <w:trPr>
          <w:trHeight w:val="380"/>
        </w:trPr>
        <w:tc>
          <w:tcPr>
            <w:tcW w:w="567" w:type="dxa"/>
            <w:vMerge/>
          </w:tcPr>
          <w:p w:rsidR="00F647C3" w:rsidRPr="00735933" w:rsidRDefault="00F647C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647C3" w:rsidRPr="00D37E10" w:rsidRDefault="00F647C3" w:rsidP="00077305">
            <w:pPr>
              <w:jc w:val="center"/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>Перечень из 10 профессий/специальностей,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F647C3" w:rsidRPr="00D37E10" w:rsidRDefault="00F647C3" w:rsidP="00077305">
            <w:pPr>
              <w:jc w:val="center"/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>Краткое описание профессии/специальности</w:t>
            </w:r>
          </w:p>
        </w:tc>
      </w:tr>
      <w:tr w:rsidR="00D37E10" w:rsidRPr="00735933" w:rsidTr="001F1537">
        <w:trPr>
          <w:trHeight w:val="380"/>
        </w:trPr>
        <w:tc>
          <w:tcPr>
            <w:tcW w:w="567" w:type="dxa"/>
            <w:vMerge/>
          </w:tcPr>
          <w:p w:rsidR="00D37E10" w:rsidRPr="00735933" w:rsidRDefault="00D37E10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D37E10" w:rsidRPr="00D37E10" w:rsidRDefault="00D37E10" w:rsidP="00D3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34.02.01 </w:t>
            </w:r>
            <w:r w:rsidRPr="00D37E10">
              <w:rPr>
                <w:rFonts w:ascii="Times New Roman" w:hAnsi="Times New Roman" w:cs="Times New Roman"/>
              </w:rPr>
              <w:t>Сестринское дело (медицинская сестра)</w:t>
            </w:r>
          </w:p>
        </w:tc>
        <w:tc>
          <w:tcPr>
            <w:tcW w:w="6859" w:type="dxa"/>
            <w:gridSpan w:val="3"/>
          </w:tcPr>
          <w:p w:rsidR="00D37E10" w:rsidRPr="00D37E10" w:rsidRDefault="00D37E10" w:rsidP="00D37E10">
            <w:pPr>
              <w:rPr>
                <w:rFonts w:ascii="Times New Roman" w:hAnsi="Times New Roman" w:cs="Times New Roman"/>
                <w:i/>
              </w:rPr>
            </w:pPr>
            <w:r w:rsidRPr="00D37E10">
              <w:rPr>
                <w:rFonts w:ascii="Times New Roman" w:hAnsi="Times New Roman" w:cs="Times New Roman"/>
              </w:rPr>
              <w:t>Медицинская сестра относится к среднему медицинскому персоналу, выступает помощником врача в лечебно-профилактических учреждениях, выполняет врачебные и фельдшерские назначения и осуществляет сестринский процесс.</w:t>
            </w:r>
          </w:p>
        </w:tc>
      </w:tr>
      <w:tr w:rsidR="00313F40" w:rsidRPr="00735933" w:rsidTr="001F1537">
        <w:trPr>
          <w:trHeight w:val="380"/>
        </w:trPr>
        <w:tc>
          <w:tcPr>
            <w:tcW w:w="567" w:type="dxa"/>
            <w:vMerge/>
          </w:tcPr>
          <w:p w:rsidR="00313F40" w:rsidRPr="00735933" w:rsidRDefault="00313F40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313F40" w:rsidRDefault="00BA3430" w:rsidP="00D37E10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44.02.01 Дошкольное образование</w:t>
            </w:r>
            <w:r>
              <w:rPr>
                <w:rFonts w:ascii="Times New Roman" w:hAnsi="Times New Roman" w:cs="Times New Roman"/>
              </w:rPr>
              <w:t xml:space="preserve"> (воспитатель)</w:t>
            </w:r>
          </w:p>
        </w:tc>
        <w:tc>
          <w:tcPr>
            <w:tcW w:w="6859" w:type="dxa"/>
            <w:gridSpan w:val="3"/>
          </w:tcPr>
          <w:p w:rsidR="00313F40" w:rsidRPr="00313F40" w:rsidRDefault="00313F40" w:rsidP="00D37E10">
            <w:pPr>
              <w:rPr>
                <w:rFonts w:ascii="Times New Roman" w:hAnsi="Times New Roman" w:cs="Times New Roman"/>
              </w:rPr>
            </w:pPr>
            <w:r w:rsidRPr="00313F40">
              <w:rPr>
                <w:rFonts w:ascii="Times New Roman" w:hAnsi="Times New Roman" w:cs="Times New Roman"/>
              </w:rPr>
              <w:t>Педагог, занимающийся воспитанием и обучением детей дошкольного возраста</w:t>
            </w:r>
          </w:p>
        </w:tc>
      </w:tr>
      <w:tr w:rsidR="00FD4A77" w:rsidRPr="00735933" w:rsidTr="001F1537">
        <w:trPr>
          <w:trHeight w:val="380"/>
        </w:trPr>
        <w:tc>
          <w:tcPr>
            <w:tcW w:w="567" w:type="dxa"/>
            <w:vMerge/>
          </w:tcPr>
          <w:p w:rsidR="00FD4A77" w:rsidRPr="00735933" w:rsidRDefault="00FD4A7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D4A77" w:rsidRPr="00386F02" w:rsidRDefault="00FD4A77" w:rsidP="005179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09.02.06 </w:t>
            </w:r>
            <w:r w:rsidRPr="00386F02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6859" w:type="dxa"/>
            <w:gridSpan w:val="3"/>
          </w:tcPr>
          <w:p w:rsidR="00FD4A77" w:rsidRPr="00386F02" w:rsidRDefault="00FD4A77" w:rsidP="0051794F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Специалист, который обеспечивает штатную работу парка компьютерной техники, а также сети и программного обеспечения.</w:t>
            </w:r>
          </w:p>
        </w:tc>
      </w:tr>
      <w:tr w:rsidR="00FD4A77" w:rsidRPr="00735933" w:rsidTr="001F1537">
        <w:trPr>
          <w:trHeight w:val="380"/>
        </w:trPr>
        <w:tc>
          <w:tcPr>
            <w:tcW w:w="567" w:type="dxa"/>
            <w:vMerge/>
          </w:tcPr>
          <w:p w:rsidR="00FD4A77" w:rsidRPr="00735933" w:rsidRDefault="00FD4A7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FD4A77" w:rsidRPr="00386F02" w:rsidRDefault="00FD4A77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 xml:space="preserve">38.02.01 Экономика и бухгалтерский учет (по отраслям) </w:t>
            </w:r>
            <w:r>
              <w:rPr>
                <w:rFonts w:ascii="Times New Roman" w:hAnsi="Times New Roman" w:cs="Times New Roman"/>
              </w:rPr>
              <w:t>(</w:t>
            </w:r>
            <w:r w:rsidRPr="00386F02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9" w:type="dxa"/>
            <w:gridSpan w:val="3"/>
          </w:tcPr>
          <w:p w:rsidR="00FD4A77" w:rsidRPr="00386F02" w:rsidRDefault="00FD4A77" w:rsidP="0051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86F02">
              <w:rPr>
                <w:rFonts w:ascii="Times New Roman" w:hAnsi="Times New Roman" w:cs="Times New Roman"/>
              </w:rPr>
              <w:t>Специалист по бухгалтерскому учёту, работающий по системе учёта в соответствии с действующим законодательством.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13F40" w:rsidRDefault="00C111BC" w:rsidP="0051794F">
            <w:pPr>
              <w:rPr>
                <w:rFonts w:ascii="Times New Roman" w:hAnsi="Times New Roman" w:cs="Times New Roman"/>
              </w:rPr>
            </w:pPr>
            <w:r w:rsidRPr="00313F40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6859" w:type="dxa"/>
            <w:gridSpan w:val="3"/>
          </w:tcPr>
          <w:p w:rsidR="00C111BC" w:rsidRPr="00313F40" w:rsidRDefault="00C111BC" w:rsidP="0051794F">
            <w:pPr>
              <w:rPr>
                <w:rFonts w:ascii="Times New Roman" w:hAnsi="Times New Roman" w:cs="Times New Roman"/>
              </w:rPr>
            </w:pPr>
            <w:r w:rsidRPr="00313F40">
              <w:rPr>
                <w:rFonts w:ascii="Times New Roman" w:hAnsi="Times New Roman" w:cs="Times New Roman"/>
              </w:rPr>
              <w:t xml:space="preserve">Специалист, выполняющий арматурные, бетонные, каменные, монтажные, печные, </w:t>
            </w:r>
            <w:proofErr w:type="spellStart"/>
            <w:r w:rsidRPr="00313F40">
              <w:rPr>
                <w:rFonts w:ascii="Times New Roman" w:hAnsi="Times New Roman" w:cs="Times New Roman"/>
              </w:rPr>
              <w:t>стропальные</w:t>
            </w:r>
            <w:proofErr w:type="spellEnd"/>
            <w:r w:rsidRPr="00313F40">
              <w:rPr>
                <w:rFonts w:ascii="Times New Roman" w:hAnsi="Times New Roman" w:cs="Times New Roman"/>
              </w:rPr>
              <w:t>, электросварочные работы при возведении, ремонте и реконструкции зданий и сооружений всех типов.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13F40" w:rsidRDefault="00C111BC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BA343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6859" w:type="dxa"/>
            <w:gridSpan w:val="3"/>
          </w:tcPr>
          <w:p w:rsidR="00C111BC" w:rsidRPr="00C111BC" w:rsidRDefault="00C111BC" w:rsidP="0051794F">
            <w:pPr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>Квалифицированный специалист-универсал, который создает как кондитерские изделия и десерты, так и закуски, первые и вторые блюда.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BA3430" w:rsidRDefault="007E62A3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13.02.03 </w:t>
            </w:r>
            <w:r w:rsidR="00C111BC" w:rsidRPr="00BA3430">
              <w:rPr>
                <w:rFonts w:ascii="Times New Roman" w:hAnsi="Times New Roman" w:cs="Times New Roman"/>
              </w:rPr>
              <w:t>Электромонтёр</w:t>
            </w:r>
          </w:p>
        </w:tc>
        <w:tc>
          <w:tcPr>
            <w:tcW w:w="6859" w:type="dxa"/>
            <w:gridSpan w:val="3"/>
          </w:tcPr>
          <w:p w:rsidR="00C111BC" w:rsidRPr="00BA3430" w:rsidRDefault="00C111BC" w:rsidP="0051794F">
            <w:pPr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Квалифицированный специалист, занимающийся ремонтом и общим техническим обслуживанием электрооборудования и электрических приборов в процессе их эксплуатации.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7E62A3" w:rsidRDefault="007E62A3" w:rsidP="00D37E10">
            <w:pPr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29.01.07 Портной</w:t>
            </w:r>
          </w:p>
        </w:tc>
        <w:tc>
          <w:tcPr>
            <w:tcW w:w="6859" w:type="dxa"/>
            <w:gridSpan w:val="3"/>
          </w:tcPr>
          <w:p w:rsidR="00C111BC" w:rsidRPr="007E62A3" w:rsidRDefault="007E62A3" w:rsidP="00D37E10">
            <w:pPr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Ремесленная профессия по изготовлению одежды из текстильных полотен.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BA3430" w:rsidRDefault="008842DB" w:rsidP="00077305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 xml:space="preserve">23.01.17 </w:t>
            </w:r>
            <w:r w:rsidRPr="008842DB">
              <w:rPr>
                <w:rFonts w:ascii="Times New Roman" w:hAnsi="Times New Roman" w:cs="Times New Roman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6859" w:type="dxa"/>
            <w:gridSpan w:val="3"/>
          </w:tcPr>
          <w:p w:rsidR="00C111BC" w:rsidRPr="008842DB" w:rsidRDefault="008842DB" w:rsidP="000773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42DB">
              <w:rPr>
                <w:rFonts w:ascii="Times New Roman" w:hAnsi="Times New Roman" w:cs="Times New Roman"/>
              </w:rPr>
              <w:t>Специалист, выполняющий ремонт и техническое обслуживание автомобильного транспорта, а также осуществляющий контроль над техническим состоянием автомобилей.</w:t>
            </w:r>
          </w:p>
        </w:tc>
      </w:tr>
      <w:tr w:rsidR="00CD0D33" w:rsidRPr="00735933" w:rsidTr="001F1537">
        <w:trPr>
          <w:trHeight w:val="380"/>
        </w:trPr>
        <w:tc>
          <w:tcPr>
            <w:tcW w:w="567" w:type="dxa"/>
            <w:vMerge/>
          </w:tcPr>
          <w:p w:rsidR="00CD0D33" w:rsidRPr="00735933" w:rsidRDefault="00CD0D3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D0D33" w:rsidRPr="00CD0D33" w:rsidRDefault="00CD0D33" w:rsidP="00077305">
            <w:pPr>
              <w:rPr>
                <w:rFonts w:ascii="Times New Roman" w:hAnsi="Times New Roman" w:cs="Times New Roman"/>
              </w:rPr>
            </w:pPr>
            <w:proofErr w:type="gramStart"/>
            <w:r w:rsidRPr="00CD0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6859" w:type="dxa"/>
            <w:gridSpan w:val="3"/>
          </w:tcPr>
          <w:p w:rsidR="00CD0D33" w:rsidRPr="00CD0D33" w:rsidRDefault="00CD0D33" w:rsidP="00077305">
            <w:pPr>
              <w:jc w:val="both"/>
              <w:rPr>
                <w:rFonts w:ascii="Times New Roman" w:hAnsi="Times New Roman" w:cs="Times New Roman"/>
              </w:rPr>
            </w:pPr>
            <w:r w:rsidRPr="00CD0D33">
              <w:rPr>
                <w:rFonts w:ascii="Times New Roman" w:hAnsi="Times New Roman" w:cs="Times New Roman"/>
              </w:rPr>
              <w:t>Рабочий, который осуществляет сварку различных изделий из металла (узлов металлоконструкций, трубопровода, деталей машин и механизмов и т.д.).</w:t>
            </w:r>
          </w:p>
        </w:tc>
      </w:tr>
      <w:tr w:rsidR="00CD0D33" w:rsidRPr="001F1537" w:rsidTr="001F1537">
        <w:trPr>
          <w:trHeight w:val="380"/>
        </w:trPr>
        <w:tc>
          <w:tcPr>
            <w:tcW w:w="567" w:type="dxa"/>
            <w:vMerge/>
          </w:tcPr>
          <w:p w:rsidR="00CD0D33" w:rsidRPr="00735933" w:rsidRDefault="00CD0D3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D0D33" w:rsidRPr="00CD0D33" w:rsidRDefault="001F1537" w:rsidP="000773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08.01.24 Мастер столярно-плотничных, паркетных и стекольных работ</w:t>
            </w:r>
          </w:p>
        </w:tc>
        <w:tc>
          <w:tcPr>
            <w:tcW w:w="6859" w:type="dxa"/>
            <w:gridSpan w:val="3"/>
          </w:tcPr>
          <w:p w:rsidR="00CD0D33" w:rsidRPr="001F1537" w:rsidRDefault="001F1537" w:rsidP="00077305">
            <w:pPr>
              <w:jc w:val="both"/>
              <w:rPr>
                <w:rFonts w:ascii="Times New Roman" w:hAnsi="Times New Roman" w:cs="Times New Roman"/>
              </w:rPr>
            </w:pPr>
            <w:r w:rsidRPr="001F1537">
              <w:rPr>
                <w:rFonts w:ascii="Times New Roman" w:hAnsi="Times New Roman" w:cs="Times New Roman"/>
              </w:rPr>
              <w:t>Специалист по обработке древесины, изготавливающий из древесины различные детали и строительные конструкции.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C111BC" w:rsidRPr="00D37E10" w:rsidRDefault="00C111BC" w:rsidP="000773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7E10">
              <w:rPr>
                <w:rFonts w:ascii="Times New Roman" w:hAnsi="Times New Roman" w:cs="Times New Roman"/>
                <w:i/>
              </w:rPr>
              <w:t>Информация о ПОО, в которой можно получить востребованную профессию/специальностей среднего профессионального образования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D37E10" w:rsidRDefault="00C111BC" w:rsidP="008842DB">
            <w:pPr>
              <w:jc w:val="center"/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>Профессия/специальность среднего профессионального образования</w:t>
            </w:r>
          </w:p>
        </w:tc>
        <w:tc>
          <w:tcPr>
            <w:tcW w:w="6859" w:type="dxa"/>
            <w:gridSpan w:val="3"/>
          </w:tcPr>
          <w:p w:rsidR="00C111BC" w:rsidRPr="00D37E10" w:rsidRDefault="00C111BC" w:rsidP="008842DB">
            <w:pPr>
              <w:jc w:val="center"/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 xml:space="preserve">ПОО, в </w:t>
            </w:r>
            <w:proofErr w:type="gramStart"/>
            <w:r w:rsidRPr="00D37E10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D37E10">
              <w:rPr>
                <w:rFonts w:ascii="Times New Roman" w:hAnsi="Times New Roman" w:cs="Times New Roman"/>
              </w:rPr>
              <w:t xml:space="preserve"> можно получить востребованную профессию/специальность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D37E10" w:rsidRDefault="00C111BC" w:rsidP="00077305">
            <w:pPr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>34.02.01 Сестринское дело (медицинская сестра)</w:t>
            </w:r>
          </w:p>
        </w:tc>
        <w:tc>
          <w:tcPr>
            <w:tcW w:w="6859" w:type="dxa"/>
            <w:gridSpan w:val="3"/>
          </w:tcPr>
          <w:p w:rsidR="00C111BC" w:rsidRPr="00D37E10" w:rsidRDefault="00C111BC" w:rsidP="009D60AB">
            <w:pPr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 xml:space="preserve">1. ГАПОУ «Республиканский базовый медицинский колледж им. Э.Р. </w:t>
            </w:r>
            <w:proofErr w:type="spellStart"/>
            <w:r w:rsidRPr="00D37E10">
              <w:rPr>
                <w:rFonts w:ascii="Times New Roman" w:hAnsi="Times New Roman" w:cs="Times New Roman"/>
              </w:rPr>
              <w:t>Раднаева</w:t>
            </w:r>
            <w:proofErr w:type="spellEnd"/>
            <w:r w:rsidRPr="00D37E10">
              <w:rPr>
                <w:rFonts w:ascii="Times New Roman" w:hAnsi="Times New Roman" w:cs="Times New Roman"/>
              </w:rPr>
              <w:t>»</w:t>
            </w:r>
          </w:p>
          <w:p w:rsidR="00C111BC" w:rsidRPr="00D37E10" w:rsidRDefault="00C111BC" w:rsidP="009D60AB">
            <w:pPr>
              <w:rPr>
                <w:rFonts w:ascii="Times New Roman" w:hAnsi="Times New Roman" w:cs="Times New Roman"/>
              </w:rPr>
            </w:pPr>
            <w:r w:rsidRPr="00D37E10">
              <w:rPr>
                <w:rFonts w:ascii="Times New Roman" w:hAnsi="Times New Roman" w:cs="Times New Roman"/>
              </w:rPr>
              <w:t>2. ГАПОУ «Байкальский базовый медицинский колледж»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D37E10" w:rsidRDefault="00C111BC" w:rsidP="00077305">
            <w:pPr>
              <w:rPr>
                <w:rFonts w:ascii="Times New Roman" w:hAnsi="Times New Roman" w:cs="Times New Roman"/>
              </w:rPr>
            </w:pPr>
            <w:r w:rsidRPr="00427D35">
              <w:rPr>
                <w:rFonts w:ascii="Times New Roman" w:hAnsi="Times New Roman" w:cs="Times New Roman"/>
              </w:rPr>
              <w:t>44.02.01 Дошкольное образование</w:t>
            </w:r>
            <w:r>
              <w:rPr>
                <w:rFonts w:ascii="Times New Roman" w:hAnsi="Times New Roman" w:cs="Times New Roman"/>
              </w:rPr>
              <w:t xml:space="preserve"> (воспитатель)</w:t>
            </w:r>
          </w:p>
        </w:tc>
        <w:tc>
          <w:tcPr>
            <w:tcW w:w="6859" w:type="dxa"/>
            <w:gridSpan w:val="3"/>
          </w:tcPr>
          <w:p w:rsidR="00C111BC" w:rsidRPr="00D37E10" w:rsidRDefault="00C111BC" w:rsidP="009D60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ГБПОУ</w:t>
            </w:r>
            <w:proofErr w:type="gramStart"/>
            <w:r w:rsidRPr="00313F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"Б</w:t>
            </w:r>
            <w:proofErr w:type="gramEnd"/>
            <w:r w:rsidRPr="00313F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урятский</w:t>
            </w:r>
            <w:proofErr w:type="spellEnd"/>
            <w:r w:rsidRPr="00313F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республиканский педагогический колледж"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86F02" w:rsidRDefault="00C111BC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09.02.06 </w:t>
            </w:r>
            <w:r w:rsidRPr="00386F02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6859" w:type="dxa"/>
            <w:gridSpan w:val="3"/>
          </w:tcPr>
          <w:p w:rsidR="00C111BC" w:rsidRPr="00386F02" w:rsidRDefault="00C111BC" w:rsidP="009D60AB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C111BC" w:rsidRPr="00386F02" w:rsidRDefault="00C111BC" w:rsidP="009D6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6F02">
              <w:rPr>
                <w:rFonts w:ascii="Times New Roman" w:hAnsi="Times New Roman" w:cs="Times New Roman"/>
                <w:shd w:val="clear" w:color="auto" w:fill="FFFFFF"/>
              </w:rPr>
              <w:t>2. ГАПОУ Республики Бурятия "Политехнический техникум"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86F02" w:rsidRDefault="00C111BC" w:rsidP="0051794F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 xml:space="preserve">38.02.01 Экономика и бухгалтерский учет (по отраслям) </w:t>
            </w:r>
            <w:r>
              <w:rPr>
                <w:rFonts w:ascii="Times New Roman" w:hAnsi="Times New Roman" w:cs="Times New Roman"/>
              </w:rPr>
              <w:t>(</w:t>
            </w:r>
            <w:r w:rsidRPr="00386F02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9" w:type="dxa"/>
            <w:gridSpan w:val="3"/>
          </w:tcPr>
          <w:p w:rsidR="00C111BC" w:rsidRPr="00386F02" w:rsidRDefault="00C111BC" w:rsidP="009D60AB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ПОЧУ «Улан-Удэнский торгово-экономический техникум»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13F40" w:rsidRDefault="00C111BC" w:rsidP="0051794F">
            <w:pPr>
              <w:rPr>
                <w:rFonts w:ascii="Times New Roman" w:hAnsi="Times New Roman" w:cs="Times New Roman"/>
              </w:rPr>
            </w:pPr>
            <w:r w:rsidRPr="00313F40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6859" w:type="dxa"/>
            <w:gridSpan w:val="3"/>
          </w:tcPr>
          <w:p w:rsidR="00C111BC" w:rsidRPr="00313F40" w:rsidRDefault="00C111BC" w:rsidP="009D60AB">
            <w:pPr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>ГАПОУ Республики Бурятия "Техникум строительства и городского хозяйства"</w:t>
            </w:r>
          </w:p>
        </w:tc>
      </w:tr>
      <w:tr w:rsidR="00C111BC" w:rsidRPr="00735933" w:rsidTr="001F1537">
        <w:trPr>
          <w:trHeight w:val="380"/>
        </w:trPr>
        <w:tc>
          <w:tcPr>
            <w:tcW w:w="567" w:type="dxa"/>
            <w:vMerge/>
          </w:tcPr>
          <w:p w:rsidR="00C111BC" w:rsidRPr="00735933" w:rsidRDefault="00C111BC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111BC" w:rsidRPr="00313F40" w:rsidRDefault="00C111BC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BA343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6859" w:type="dxa"/>
            <w:gridSpan w:val="3"/>
          </w:tcPr>
          <w:p w:rsidR="00C111BC" w:rsidRPr="00C111BC" w:rsidRDefault="00C111BC" w:rsidP="009D60A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111B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ГБПОУ «Байкальский колледж туризма и сервиса»</w:t>
            </w:r>
          </w:p>
          <w:p w:rsidR="00C111BC" w:rsidRPr="00C111BC" w:rsidRDefault="00C111BC" w:rsidP="009D60AB">
            <w:pPr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>2. ГБПОУ «Бурятский республиканский информационно-экономический техникум»</w:t>
            </w:r>
          </w:p>
          <w:p w:rsidR="00C111BC" w:rsidRPr="00C111BC" w:rsidRDefault="00C111BC" w:rsidP="009D60AB">
            <w:pPr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 xml:space="preserve">3. </w:t>
            </w:r>
            <w:r w:rsidRPr="00C111B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ГБПОУ «Байкальский многопрофильный колледж»</w:t>
            </w:r>
          </w:p>
        </w:tc>
      </w:tr>
      <w:tr w:rsidR="007E62A3" w:rsidRPr="00735933" w:rsidTr="001F1537">
        <w:trPr>
          <w:trHeight w:val="380"/>
        </w:trPr>
        <w:tc>
          <w:tcPr>
            <w:tcW w:w="567" w:type="dxa"/>
            <w:vMerge/>
          </w:tcPr>
          <w:p w:rsidR="007E62A3" w:rsidRPr="00735933" w:rsidRDefault="007E62A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E62A3" w:rsidRPr="00313F40" w:rsidRDefault="007E62A3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13.02.03 </w:t>
            </w:r>
            <w:r w:rsidRPr="00BA3430">
              <w:rPr>
                <w:rFonts w:ascii="Times New Roman" w:hAnsi="Times New Roman" w:cs="Times New Roman"/>
              </w:rPr>
              <w:t>Электромонтёр</w:t>
            </w:r>
          </w:p>
        </w:tc>
        <w:tc>
          <w:tcPr>
            <w:tcW w:w="6859" w:type="dxa"/>
            <w:gridSpan w:val="3"/>
          </w:tcPr>
          <w:p w:rsidR="007E62A3" w:rsidRPr="007E62A3" w:rsidRDefault="007E62A3" w:rsidP="009D6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2A3">
              <w:rPr>
                <w:rFonts w:ascii="Times New Roman" w:hAnsi="Times New Roman" w:cs="Times New Roman"/>
                <w:shd w:val="clear" w:color="auto" w:fill="FFFFFF"/>
              </w:rPr>
              <w:t>1. ГБПОУ «</w:t>
            </w:r>
            <w:proofErr w:type="spellStart"/>
            <w:r w:rsidRPr="007E62A3">
              <w:rPr>
                <w:rFonts w:ascii="Times New Roman" w:hAnsi="Times New Roman" w:cs="Times New Roman"/>
                <w:shd w:val="clear" w:color="auto" w:fill="FFFFFF"/>
              </w:rPr>
              <w:t>Гусиноозёрский</w:t>
            </w:r>
            <w:proofErr w:type="spellEnd"/>
            <w:r w:rsidRPr="007E62A3">
              <w:rPr>
                <w:rFonts w:ascii="Times New Roman" w:hAnsi="Times New Roman" w:cs="Times New Roman"/>
                <w:shd w:val="clear" w:color="auto" w:fill="FFFFFF"/>
              </w:rPr>
              <w:t xml:space="preserve"> энергетический техникум»</w:t>
            </w:r>
          </w:p>
          <w:p w:rsidR="007E62A3" w:rsidRPr="007E62A3" w:rsidRDefault="007E62A3" w:rsidP="009D6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2A3">
              <w:rPr>
                <w:rFonts w:ascii="Times New Roman" w:hAnsi="Times New Roman" w:cs="Times New Roman"/>
                <w:shd w:val="clear" w:color="auto" w:fill="FFFFFF"/>
              </w:rPr>
              <w:t>2. ГБПОУ "Бурятский республиканский индустриальный техникум"</w:t>
            </w:r>
          </w:p>
          <w:p w:rsidR="007E62A3" w:rsidRPr="007E62A3" w:rsidRDefault="007E62A3" w:rsidP="009D6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2A3">
              <w:rPr>
                <w:rFonts w:ascii="Times New Roman" w:hAnsi="Times New Roman" w:cs="Times New Roman"/>
                <w:shd w:val="clear" w:color="auto" w:fill="FFFFFF"/>
              </w:rPr>
              <w:t>3. ГАПОУ Республики Бурятия "Политехнический техникум"</w:t>
            </w:r>
          </w:p>
        </w:tc>
      </w:tr>
      <w:tr w:rsidR="007E62A3" w:rsidRPr="00735933" w:rsidTr="001F1537">
        <w:trPr>
          <w:trHeight w:val="380"/>
        </w:trPr>
        <w:tc>
          <w:tcPr>
            <w:tcW w:w="567" w:type="dxa"/>
            <w:vMerge/>
          </w:tcPr>
          <w:p w:rsidR="007E62A3" w:rsidRPr="00735933" w:rsidRDefault="007E62A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7E62A3" w:rsidRPr="007E62A3" w:rsidRDefault="007E62A3" w:rsidP="0051794F">
            <w:pPr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29.01.07 Портной</w:t>
            </w:r>
          </w:p>
        </w:tc>
        <w:tc>
          <w:tcPr>
            <w:tcW w:w="6859" w:type="dxa"/>
            <w:gridSpan w:val="3"/>
          </w:tcPr>
          <w:p w:rsidR="007E62A3" w:rsidRPr="007E62A3" w:rsidRDefault="007E62A3" w:rsidP="009D60AB">
            <w:pPr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ГАПОУ Республики Бурятия "Республиканский многоуровневый колледж"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8842DB" w:rsidRPr="008842DB" w:rsidRDefault="008842DB" w:rsidP="0051794F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 xml:space="preserve">23.01.17 </w:t>
            </w:r>
            <w:r w:rsidRPr="008842DB">
              <w:rPr>
                <w:rFonts w:ascii="Times New Roman" w:hAnsi="Times New Roman" w:cs="Times New Roman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6859" w:type="dxa"/>
            <w:gridSpan w:val="3"/>
          </w:tcPr>
          <w:p w:rsidR="008842DB" w:rsidRPr="008842DB" w:rsidRDefault="008842DB" w:rsidP="009D60A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84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ГАПОУ "Бурятский республиканский техникум автомобильного транспорта"</w:t>
            </w:r>
          </w:p>
          <w:p w:rsidR="008842DB" w:rsidRPr="008842DB" w:rsidRDefault="008842DB" w:rsidP="009D60A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>2. ГБПОУ «Бурятский колледж технологий и лесопользования»</w:t>
            </w:r>
          </w:p>
          <w:p w:rsidR="008842DB" w:rsidRPr="008842DB" w:rsidRDefault="008842DB" w:rsidP="009D60A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 xml:space="preserve">3. </w:t>
            </w:r>
            <w:r w:rsidRPr="00884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ГАПОУ Республики Бурятия "Техникум строительства и городского хозяйства"</w:t>
            </w:r>
          </w:p>
        </w:tc>
      </w:tr>
      <w:tr w:rsidR="00CD0D33" w:rsidRPr="00735933" w:rsidTr="001F1537">
        <w:trPr>
          <w:trHeight w:val="380"/>
        </w:trPr>
        <w:tc>
          <w:tcPr>
            <w:tcW w:w="567" w:type="dxa"/>
            <w:vMerge/>
          </w:tcPr>
          <w:p w:rsidR="00CD0D33" w:rsidRPr="00735933" w:rsidRDefault="00CD0D3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CD0D33" w:rsidRPr="008842DB" w:rsidRDefault="00CD0D33" w:rsidP="0051794F">
            <w:pPr>
              <w:rPr>
                <w:rFonts w:ascii="Times New Roman" w:hAnsi="Times New Roman" w:cs="Times New Roman"/>
              </w:rPr>
            </w:pPr>
            <w:proofErr w:type="gramStart"/>
            <w:r w:rsidRPr="00CD0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6859" w:type="dxa"/>
            <w:gridSpan w:val="3"/>
          </w:tcPr>
          <w:p w:rsidR="00CD0D33" w:rsidRPr="00CD0D33" w:rsidRDefault="00CD0D33" w:rsidP="009D60AB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D0D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ГБПОУ «Бурятский индустриальный техникум»</w:t>
            </w:r>
          </w:p>
          <w:p w:rsidR="00CD0D33" w:rsidRPr="008842DB" w:rsidRDefault="00CD0D33" w:rsidP="009D60A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D0D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ГАПОУ "Бурятский республиканский техникум автомобильного транспорта"</w:t>
            </w:r>
          </w:p>
        </w:tc>
      </w:tr>
      <w:tr w:rsidR="001F1537" w:rsidRPr="00735933" w:rsidTr="001F1537">
        <w:trPr>
          <w:trHeight w:val="380"/>
        </w:trPr>
        <w:tc>
          <w:tcPr>
            <w:tcW w:w="567" w:type="dxa"/>
            <w:vMerge/>
          </w:tcPr>
          <w:p w:rsidR="001F1537" w:rsidRPr="00735933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CD0D33" w:rsidRDefault="001F1537" w:rsidP="001F15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08.01.24 Мастер столярно-плотничных, паркетных и стекольных работ</w:t>
            </w:r>
          </w:p>
        </w:tc>
        <w:tc>
          <w:tcPr>
            <w:tcW w:w="6859" w:type="dxa"/>
            <w:gridSpan w:val="3"/>
          </w:tcPr>
          <w:p w:rsidR="001F1537" w:rsidRPr="001F1537" w:rsidRDefault="001F1537" w:rsidP="009D60AB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ГАПОУ Республики Бурятия "Техникум строительства и городского хозяйства"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8842DB" w:rsidRPr="00D37E10" w:rsidRDefault="008842DB" w:rsidP="000773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7E10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профессий/специальностей (адрес сайта работодателей)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8842DB" w:rsidRDefault="008842DB" w:rsidP="008842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42DB">
              <w:rPr>
                <w:rFonts w:ascii="Times New Roman" w:hAnsi="Times New Roman" w:cs="Times New Roman"/>
                <w:i/>
              </w:rPr>
              <w:t>Профессия/специальность среднего профессионального образования</w:t>
            </w:r>
          </w:p>
        </w:tc>
        <w:tc>
          <w:tcPr>
            <w:tcW w:w="3558" w:type="dxa"/>
            <w:gridSpan w:val="4"/>
          </w:tcPr>
          <w:p w:rsidR="008842DB" w:rsidRPr="008842DB" w:rsidRDefault="008842DB" w:rsidP="008842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42DB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профессий/специальностей</w:t>
            </w:r>
          </w:p>
        </w:tc>
        <w:tc>
          <w:tcPr>
            <w:tcW w:w="4111" w:type="dxa"/>
          </w:tcPr>
          <w:p w:rsidR="008842DB" w:rsidRPr="008842DB" w:rsidRDefault="008842DB" w:rsidP="008842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42DB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BA3430" w:rsidRDefault="008842DB" w:rsidP="00077305">
            <w:pPr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34.02.01 Сестринское дело (медицинская сестра)</w:t>
            </w:r>
          </w:p>
        </w:tc>
        <w:tc>
          <w:tcPr>
            <w:tcW w:w="3558" w:type="dxa"/>
            <w:gridSpan w:val="4"/>
          </w:tcPr>
          <w:p w:rsidR="008842DB" w:rsidRPr="00BA3430" w:rsidRDefault="008842DB" w:rsidP="00D37E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1. Городские и республиканские больницы и поликлиники</w:t>
            </w:r>
          </w:p>
          <w:p w:rsidR="008842DB" w:rsidRPr="00BC3CF7" w:rsidRDefault="008842DB" w:rsidP="00D37E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2. Клиника «Ритм» 3. ООО Медицинский центр «</w:t>
            </w:r>
            <w:proofErr w:type="spellStart"/>
            <w:r w:rsidRPr="00BA3430">
              <w:rPr>
                <w:rFonts w:ascii="Times New Roman" w:hAnsi="Times New Roman" w:cs="Times New Roman"/>
              </w:rPr>
              <w:t>Диагрупп</w:t>
            </w:r>
            <w:proofErr w:type="spellEnd"/>
            <w:r w:rsidRPr="00BA3430">
              <w:rPr>
                <w:rFonts w:ascii="Times New Roman" w:hAnsi="Times New Roman" w:cs="Times New Roman"/>
              </w:rPr>
              <w:t xml:space="preserve">» </w:t>
            </w:r>
          </w:p>
          <w:p w:rsidR="009D60AB" w:rsidRPr="009D60AB" w:rsidRDefault="009D60AB" w:rsidP="00D37E10">
            <w:pPr>
              <w:spacing w:line="276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з/п </w:t>
            </w:r>
            <w:r>
              <w:rPr>
                <w:rFonts w:ascii="Times New Roman" w:hAnsi="Times New Roman" w:cs="Times New Roman"/>
                <w:lang w:val="en-US"/>
              </w:rPr>
              <w:t>20 000-30 000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111" w:type="dxa"/>
          </w:tcPr>
          <w:p w:rsidR="008842DB" w:rsidRDefault="008842DB" w:rsidP="00BA34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0">
              <w:rPr>
                <w:rFonts w:ascii="Times New Roman" w:hAnsi="Times New Roman" w:cs="Times New Roman"/>
              </w:rPr>
              <w:t xml:space="preserve">1. </w:t>
            </w:r>
            <w:hyperlink r:id="rId101" w:history="1">
              <w:r w:rsidRPr="00A738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ritm03.ru</w:t>
              </w:r>
            </w:hyperlink>
          </w:p>
          <w:p w:rsidR="008842DB" w:rsidRPr="00BA3430" w:rsidRDefault="008842DB" w:rsidP="00BA34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2</w:t>
            </w:r>
            <w:r w:rsidRPr="00BA3430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hyperlink r:id="rId102" w:history="1">
              <w:r w:rsidRPr="00A738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diagrouprb.ru</w:t>
              </w:r>
            </w:hyperlink>
          </w:p>
        </w:tc>
      </w:tr>
      <w:tr w:rsidR="008842DB" w:rsidRPr="00CE2BED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BA3430" w:rsidRDefault="008842DB" w:rsidP="00077305">
            <w:pPr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44.02.01 Дошкольное образование (воспитатель)</w:t>
            </w:r>
          </w:p>
        </w:tc>
        <w:tc>
          <w:tcPr>
            <w:tcW w:w="3558" w:type="dxa"/>
            <w:gridSpan w:val="4"/>
          </w:tcPr>
          <w:p w:rsidR="008842DB" w:rsidRDefault="008842DB" w:rsidP="00313F40">
            <w:pPr>
              <w:jc w:val="both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Дошкольные образовательные учреждения республики</w:t>
            </w:r>
          </w:p>
          <w:p w:rsidR="009D60AB" w:rsidRPr="00BA3430" w:rsidRDefault="009D60AB" w:rsidP="00313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 22 000 руб.)</w:t>
            </w:r>
          </w:p>
        </w:tc>
        <w:tc>
          <w:tcPr>
            <w:tcW w:w="4111" w:type="dxa"/>
          </w:tcPr>
          <w:p w:rsidR="008842DB" w:rsidRPr="00BA3430" w:rsidRDefault="008842DB" w:rsidP="00313F40">
            <w:pPr>
              <w:jc w:val="both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-</w:t>
            </w:r>
          </w:p>
        </w:tc>
      </w:tr>
      <w:tr w:rsidR="008842DB" w:rsidRPr="00CE2BED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BA3430" w:rsidRDefault="008842DB" w:rsidP="00077305">
            <w:pPr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3558" w:type="dxa"/>
            <w:gridSpan w:val="4"/>
          </w:tcPr>
          <w:p w:rsidR="008842DB" w:rsidRPr="00BA3430" w:rsidRDefault="008842DB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 xml:space="preserve">1. ООО «Бест плюс» </w:t>
            </w:r>
          </w:p>
          <w:p w:rsidR="008842DB" w:rsidRDefault="008842DB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>2. ООО «</w:t>
            </w:r>
            <w:proofErr w:type="spellStart"/>
            <w:r w:rsidRPr="00BA3430">
              <w:rPr>
                <w:rFonts w:ascii="Times New Roman" w:hAnsi="Times New Roman" w:cs="Times New Roman"/>
              </w:rPr>
              <w:t>Смитинвест</w:t>
            </w:r>
            <w:proofErr w:type="spellEnd"/>
            <w:r w:rsidRPr="00BA3430">
              <w:rPr>
                <w:rFonts w:ascii="Times New Roman" w:hAnsi="Times New Roman" w:cs="Times New Roman"/>
              </w:rPr>
              <w:t>»</w:t>
            </w:r>
          </w:p>
          <w:p w:rsidR="009D60AB" w:rsidRPr="00BA3430" w:rsidRDefault="009D60AB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22 000 руб.)</w:t>
            </w:r>
          </w:p>
        </w:tc>
        <w:tc>
          <w:tcPr>
            <w:tcW w:w="4111" w:type="dxa"/>
          </w:tcPr>
          <w:p w:rsidR="008842DB" w:rsidRPr="00BA3430" w:rsidRDefault="008842DB" w:rsidP="00BA34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A3430">
              <w:rPr>
                <w:rFonts w:ascii="Times New Roman" w:hAnsi="Times New Roman" w:cs="Times New Roman"/>
              </w:rPr>
              <w:t xml:space="preserve">1. </w:t>
            </w:r>
            <w:hyperlink r:id="rId103" w:history="1">
              <w:r w:rsidRPr="00BA3430">
                <w:rPr>
                  <w:rStyle w:val="a5"/>
                  <w:rFonts w:ascii="Times New Roman" w:hAnsi="Times New Roman" w:cs="Times New Roman"/>
                </w:rPr>
                <w:t>bestpl.ru</w:t>
              </w:r>
            </w:hyperlink>
          </w:p>
          <w:p w:rsidR="008842DB" w:rsidRPr="00BA3430" w:rsidRDefault="008842DB" w:rsidP="00313F40">
            <w:pPr>
              <w:jc w:val="both"/>
              <w:rPr>
                <w:rFonts w:ascii="Times New Roman" w:hAnsi="Times New Roman" w:cs="Times New Roman"/>
              </w:rPr>
            </w:pPr>
            <w:r w:rsidRPr="00BA3430">
              <w:rPr>
                <w:rFonts w:ascii="Times New Roman" w:hAnsi="Times New Roman" w:cs="Times New Roman"/>
              </w:rPr>
              <w:t xml:space="preserve">2. </w:t>
            </w:r>
            <w:hyperlink r:id="rId104" w:history="1">
              <w:r w:rsidRPr="00BA3430">
                <w:rPr>
                  <w:rStyle w:val="a5"/>
                  <w:rFonts w:ascii="Times New Roman" w:hAnsi="Times New Roman" w:cs="Times New Roman"/>
                  <w:lang w:val="en-US"/>
                </w:rPr>
                <w:t>smit-invest.ru</w:t>
              </w:r>
            </w:hyperlink>
          </w:p>
        </w:tc>
      </w:tr>
      <w:tr w:rsidR="008842DB" w:rsidRPr="008A4A6E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313F40" w:rsidRDefault="008842DB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13.02.03 </w:t>
            </w:r>
            <w:r w:rsidRPr="00BA3430">
              <w:rPr>
                <w:rFonts w:ascii="Times New Roman" w:hAnsi="Times New Roman" w:cs="Times New Roman"/>
              </w:rPr>
              <w:t>Электромонтёр</w:t>
            </w:r>
          </w:p>
        </w:tc>
        <w:tc>
          <w:tcPr>
            <w:tcW w:w="3558" w:type="dxa"/>
            <w:gridSpan w:val="4"/>
          </w:tcPr>
          <w:p w:rsidR="008842DB" w:rsidRPr="00386F02" w:rsidRDefault="008842DB" w:rsidP="00BA34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86F02">
              <w:rPr>
                <w:rFonts w:ascii="Times New Roman" w:hAnsi="Times New Roman" w:cs="Times New Roman"/>
              </w:rPr>
              <w:t>Гусиноозёрская</w:t>
            </w:r>
            <w:proofErr w:type="spellEnd"/>
            <w:r w:rsidRPr="00386F02">
              <w:rPr>
                <w:rFonts w:ascii="Times New Roman" w:hAnsi="Times New Roman" w:cs="Times New Roman"/>
              </w:rPr>
              <w:t xml:space="preserve"> ГРЭС</w:t>
            </w:r>
          </w:p>
          <w:p w:rsidR="008842DB" w:rsidRPr="00386F02" w:rsidRDefault="008842DB" w:rsidP="00BA34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 xml:space="preserve">2. АО «Улан-Удэ </w:t>
            </w:r>
            <w:proofErr w:type="spellStart"/>
            <w:r w:rsidRPr="00386F02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386F02">
              <w:rPr>
                <w:rFonts w:ascii="Times New Roman" w:hAnsi="Times New Roman" w:cs="Times New Roman"/>
              </w:rPr>
              <w:t>»</w:t>
            </w:r>
          </w:p>
          <w:p w:rsidR="008842DB" w:rsidRDefault="008842DB" w:rsidP="00386F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3. Филиал ПАО «</w:t>
            </w:r>
            <w:proofErr w:type="spellStart"/>
            <w:r w:rsidRPr="00386F02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386F02">
              <w:rPr>
                <w:rFonts w:ascii="Times New Roman" w:hAnsi="Times New Roman" w:cs="Times New Roman"/>
              </w:rPr>
              <w:t>-Сибирь» - «Бурятэнерго»</w:t>
            </w:r>
          </w:p>
          <w:p w:rsidR="009D60AB" w:rsidRPr="00386F02" w:rsidRDefault="009D60AB" w:rsidP="0038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50 000 руб.)</w:t>
            </w:r>
          </w:p>
        </w:tc>
        <w:tc>
          <w:tcPr>
            <w:tcW w:w="4111" w:type="dxa"/>
          </w:tcPr>
          <w:p w:rsidR="008842DB" w:rsidRPr="00BA3430" w:rsidRDefault="008842DB" w:rsidP="00BA3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430">
              <w:rPr>
                <w:rFonts w:ascii="Times New Roman" w:hAnsi="Times New Roman" w:cs="Times New Roman"/>
                <w:lang w:val="en-US"/>
              </w:rPr>
              <w:t>1.</w:t>
            </w:r>
            <w:r w:rsidRPr="00BA3430">
              <w:rPr>
                <w:lang w:val="en-US"/>
              </w:rPr>
              <w:t xml:space="preserve"> </w:t>
            </w:r>
            <w:r w:rsidR="008A4A6E">
              <w:fldChar w:fldCharType="begin"/>
            </w:r>
            <w:r w:rsidR="008A4A6E" w:rsidRPr="008A4A6E">
              <w:rPr>
                <w:lang w:val="en-US"/>
              </w:rPr>
              <w:instrText xml:space="preserve"> HYPERLINK "https://irao-generation.ru" </w:instrText>
            </w:r>
            <w:r w:rsidR="008A4A6E">
              <w:fldChar w:fldCharType="separate"/>
            </w:r>
            <w:r w:rsidRPr="00BA3430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irao-generation.ru</w:t>
            </w:r>
            <w:r w:rsidR="008A4A6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8842DB" w:rsidRPr="00BA3430" w:rsidRDefault="008842DB" w:rsidP="00BA34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430">
              <w:rPr>
                <w:rFonts w:ascii="Times New Roman" w:hAnsi="Times New Roman" w:cs="Times New Roman"/>
                <w:lang w:val="en-US"/>
              </w:rPr>
              <w:t>2.</w:t>
            </w:r>
            <w:r w:rsidRPr="00BA3430">
              <w:rPr>
                <w:lang w:val="en-US"/>
              </w:rPr>
              <w:t xml:space="preserve"> </w:t>
            </w:r>
            <w:r w:rsidR="008A4A6E">
              <w:fldChar w:fldCharType="begin"/>
            </w:r>
            <w:r w:rsidR="008A4A6E" w:rsidRPr="008A4A6E">
              <w:rPr>
                <w:lang w:val="en-US"/>
              </w:rPr>
              <w:instrText xml:space="preserve"> HYPERLINK "http://www.uuenergo.ru" </w:instrText>
            </w:r>
            <w:r w:rsidR="008A4A6E">
              <w:fldChar w:fldCharType="separate"/>
            </w:r>
            <w:r w:rsidRPr="00BA3430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www.uuenergo.ru</w:t>
            </w:r>
            <w:r w:rsidR="008A4A6E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8842DB" w:rsidRPr="009D60AB" w:rsidRDefault="008842DB" w:rsidP="00BA3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42DB" w:rsidRPr="00CE2BED" w:rsidTr="001F1537">
        <w:trPr>
          <w:trHeight w:val="380"/>
        </w:trPr>
        <w:tc>
          <w:tcPr>
            <w:tcW w:w="567" w:type="dxa"/>
            <w:vMerge/>
          </w:tcPr>
          <w:p w:rsidR="008842DB" w:rsidRPr="009D60AB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8" w:type="dxa"/>
            <w:gridSpan w:val="2"/>
          </w:tcPr>
          <w:p w:rsidR="008842DB" w:rsidRPr="00BA3430" w:rsidRDefault="008842DB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09.02.06 </w:t>
            </w:r>
            <w:r w:rsidRPr="00386F02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3558" w:type="dxa"/>
            <w:gridSpan w:val="4"/>
          </w:tcPr>
          <w:p w:rsidR="008842DB" w:rsidRPr="00386F02" w:rsidRDefault="008842DB" w:rsidP="00386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1. АО «Почта России»</w:t>
            </w:r>
          </w:p>
          <w:p w:rsidR="008842DB" w:rsidRPr="00386F02" w:rsidRDefault="008842DB" w:rsidP="00386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2. Городские и республиканские больницы и поликлиники</w:t>
            </w:r>
          </w:p>
          <w:p w:rsidR="008842DB" w:rsidRDefault="008842DB" w:rsidP="00386F02">
            <w:pPr>
              <w:jc w:val="both"/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>3. Отделение ПФР по Республике Бурятия</w:t>
            </w:r>
          </w:p>
          <w:p w:rsidR="009D60AB" w:rsidRPr="00386F02" w:rsidRDefault="009D60AB" w:rsidP="00386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35 000 руб. )</w:t>
            </w:r>
          </w:p>
        </w:tc>
        <w:tc>
          <w:tcPr>
            <w:tcW w:w="4111" w:type="dxa"/>
          </w:tcPr>
          <w:p w:rsidR="008842DB" w:rsidRPr="00386F02" w:rsidRDefault="008842DB" w:rsidP="00BA3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42DB" w:rsidRPr="00CE2BED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386F02" w:rsidRDefault="008842DB" w:rsidP="0051794F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t xml:space="preserve">38.02.01 Экономика и бухгалтерский учет (по </w:t>
            </w:r>
            <w:r w:rsidRPr="00386F02">
              <w:rPr>
                <w:rFonts w:ascii="Times New Roman" w:hAnsi="Times New Roman" w:cs="Times New Roman"/>
              </w:rPr>
              <w:lastRenderedPageBreak/>
              <w:t xml:space="preserve">отраслям) </w:t>
            </w:r>
            <w:r>
              <w:rPr>
                <w:rFonts w:ascii="Times New Roman" w:hAnsi="Times New Roman" w:cs="Times New Roman"/>
              </w:rPr>
              <w:t>(</w:t>
            </w:r>
            <w:r w:rsidRPr="00386F02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58" w:type="dxa"/>
            <w:gridSpan w:val="4"/>
          </w:tcPr>
          <w:p w:rsidR="008842DB" w:rsidRDefault="008842DB" w:rsidP="00386F02">
            <w:pPr>
              <w:rPr>
                <w:rFonts w:ascii="Times New Roman" w:hAnsi="Times New Roman" w:cs="Times New Roman"/>
              </w:rPr>
            </w:pPr>
            <w:r w:rsidRPr="00386F02">
              <w:rPr>
                <w:rFonts w:ascii="Times New Roman" w:hAnsi="Times New Roman" w:cs="Times New Roman"/>
              </w:rPr>
              <w:lastRenderedPageBreak/>
              <w:t xml:space="preserve">МКУ "Централизованная бухгалтерия комитета по культуре </w:t>
            </w:r>
            <w:r w:rsidRPr="00386F02">
              <w:rPr>
                <w:rFonts w:ascii="Times New Roman" w:hAnsi="Times New Roman" w:cs="Times New Roman"/>
              </w:rPr>
              <w:lastRenderedPageBreak/>
              <w:t>администрации г. Улан-Удэ"</w:t>
            </w:r>
          </w:p>
          <w:p w:rsidR="009D60AB" w:rsidRPr="00386F02" w:rsidRDefault="009D60AB" w:rsidP="0038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378F6">
              <w:rPr>
                <w:rFonts w:ascii="Times New Roman" w:hAnsi="Times New Roman" w:cs="Times New Roman"/>
              </w:rPr>
              <w:t>30 000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8842DB" w:rsidRDefault="008A4A6E" w:rsidP="00BA3430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8842DB" w:rsidRPr="009119C8">
                <w:rPr>
                  <w:rStyle w:val="a5"/>
                  <w:rFonts w:ascii="Times New Roman" w:hAnsi="Times New Roman" w:cs="Times New Roman"/>
                </w:rPr>
                <w:t>CKiDu-u@mail.ru</w:t>
              </w:r>
            </w:hyperlink>
            <w:r w:rsidR="00884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42DB" w:rsidRPr="00CE2BED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386F02" w:rsidRDefault="008842DB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43.01.09 </w:t>
            </w:r>
            <w:r w:rsidRPr="00BA343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3558" w:type="dxa"/>
            <w:gridSpan w:val="4"/>
          </w:tcPr>
          <w:p w:rsidR="008842DB" w:rsidRPr="007E62A3" w:rsidRDefault="008842DB" w:rsidP="007E62A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1. АО «</w:t>
            </w:r>
            <w:proofErr w:type="spellStart"/>
            <w:r w:rsidRPr="007E62A3">
              <w:rPr>
                <w:rFonts w:ascii="Times New Roman" w:hAnsi="Times New Roman" w:cs="Times New Roman"/>
              </w:rPr>
              <w:t>Бурятхлебпром</w:t>
            </w:r>
            <w:proofErr w:type="spellEnd"/>
            <w:r w:rsidRPr="007E62A3">
              <w:rPr>
                <w:rFonts w:ascii="Times New Roman" w:hAnsi="Times New Roman" w:cs="Times New Roman"/>
              </w:rPr>
              <w:t>»</w:t>
            </w:r>
          </w:p>
          <w:p w:rsidR="008842DB" w:rsidRDefault="008842DB" w:rsidP="007E62A3">
            <w:pPr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2. Предприятия общественного питания республики</w:t>
            </w:r>
          </w:p>
          <w:p w:rsidR="009D60AB" w:rsidRPr="007E62A3" w:rsidRDefault="009D60AB" w:rsidP="007E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5378F6">
              <w:rPr>
                <w:rFonts w:ascii="Times New Roman" w:hAnsi="Times New Roman" w:cs="Times New Roman"/>
              </w:rPr>
              <w:t xml:space="preserve"> 30 000 руб.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111" w:type="dxa"/>
          </w:tcPr>
          <w:p w:rsidR="008842DB" w:rsidRPr="007E62A3" w:rsidRDefault="008842DB" w:rsidP="007E62A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hyperlink r:id="rId106" w:history="1">
              <w:r w:rsidRPr="007E62A3">
                <w:rPr>
                  <w:rStyle w:val="a5"/>
                  <w:rFonts w:ascii="Times New Roman" w:hAnsi="Times New Roman" w:cs="Times New Roman"/>
                </w:rPr>
                <w:t>http://www.bhp.ru</w:t>
              </w:r>
            </w:hyperlink>
          </w:p>
          <w:p w:rsidR="008842DB" w:rsidRDefault="008842DB" w:rsidP="00BA34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077305" w:rsidRDefault="008842DB" w:rsidP="00077305">
            <w:pPr>
              <w:rPr>
                <w:rFonts w:ascii="Times New Roman" w:hAnsi="Times New Roman" w:cs="Times New Roman"/>
                <w:color w:val="FF0000"/>
              </w:rPr>
            </w:pPr>
            <w:r w:rsidRPr="007E62A3">
              <w:rPr>
                <w:rFonts w:ascii="Times New Roman" w:hAnsi="Times New Roman" w:cs="Times New Roman"/>
              </w:rPr>
              <w:t>29.01.07 Портной</w:t>
            </w:r>
          </w:p>
        </w:tc>
        <w:tc>
          <w:tcPr>
            <w:tcW w:w="3558" w:type="dxa"/>
            <w:gridSpan w:val="4"/>
          </w:tcPr>
          <w:p w:rsidR="008842DB" w:rsidRPr="007E62A3" w:rsidRDefault="008842DB" w:rsidP="007E62A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2A3">
              <w:rPr>
                <w:rFonts w:ascii="Times New Roman" w:hAnsi="Times New Roman" w:cs="Times New Roman"/>
              </w:rPr>
              <w:t>. ООО «Ажур-Текс»</w:t>
            </w:r>
          </w:p>
          <w:p w:rsidR="008842DB" w:rsidRPr="007E62A3" w:rsidRDefault="008842DB" w:rsidP="007E62A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62A3">
              <w:rPr>
                <w:rFonts w:ascii="Times New Roman" w:hAnsi="Times New Roman" w:cs="Times New Roman"/>
              </w:rPr>
              <w:t>2. Сеть магазинов «</w:t>
            </w:r>
            <w:proofErr w:type="spellStart"/>
            <w:r w:rsidRPr="007E62A3">
              <w:rPr>
                <w:rFonts w:ascii="Times New Roman" w:hAnsi="Times New Roman" w:cs="Times New Roman"/>
              </w:rPr>
              <w:t>Наран</w:t>
            </w:r>
            <w:proofErr w:type="spellEnd"/>
            <w:r w:rsidRPr="007E62A3">
              <w:rPr>
                <w:rFonts w:ascii="Times New Roman" w:hAnsi="Times New Roman" w:cs="Times New Roman"/>
              </w:rPr>
              <w:t>»</w:t>
            </w:r>
          </w:p>
          <w:p w:rsidR="008842DB" w:rsidRPr="00077305" w:rsidRDefault="009D60AB" w:rsidP="007E62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5378F6">
              <w:rPr>
                <w:rFonts w:ascii="Times New Roman" w:hAnsi="Times New Roman" w:cs="Times New Roman"/>
              </w:rPr>
              <w:t xml:space="preserve"> 26 000 руб.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111" w:type="dxa"/>
          </w:tcPr>
          <w:p w:rsidR="008842DB" w:rsidRPr="00077305" w:rsidRDefault="008842DB" w:rsidP="00077305">
            <w:pPr>
              <w:rPr>
                <w:rFonts w:ascii="Times New Roman" w:hAnsi="Times New Roman" w:cs="Times New Roman"/>
                <w:color w:val="FF0000"/>
              </w:rPr>
            </w:pPr>
            <w:r w:rsidRPr="007E62A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07" w:history="1">
              <w:r w:rsidRPr="007E62A3">
                <w:rPr>
                  <w:rStyle w:val="a5"/>
                  <w:rFonts w:ascii="Times New Roman" w:hAnsi="Times New Roman" w:cs="Times New Roman"/>
                </w:rPr>
                <w:t>vk.com/</w:t>
              </w:r>
              <w:proofErr w:type="spellStart"/>
              <w:r w:rsidRPr="007E62A3">
                <w:rPr>
                  <w:rStyle w:val="a5"/>
                  <w:rFonts w:ascii="Times New Roman" w:hAnsi="Times New Roman" w:cs="Times New Roman"/>
                </w:rPr>
                <w:t>fabrikanaran</w:t>
              </w:r>
              <w:proofErr w:type="spellEnd"/>
            </w:hyperlink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8842DB" w:rsidRPr="007E62A3" w:rsidRDefault="008842DB" w:rsidP="008842D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 xml:space="preserve">23.01.17 </w:t>
            </w:r>
            <w:r w:rsidRPr="008842DB">
              <w:rPr>
                <w:rFonts w:ascii="Times New Roman" w:hAnsi="Times New Roman" w:cs="Times New Roman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3558" w:type="dxa"/>
            <w:gridSpan w:val="4"/>
          </w:tcPr>
          <w:p w:rsidR="008842DB" w:rsidRPr="008842DB" w:rsidRDefault="008842DB" w:rsidP="008842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>МУП «Городские маршруты Улан-Удэ»</w:t>
            </w:r>
          </w:p>
          <w:p w:rsidR="008842DB" w:rsidRPr="008842DB" w:rsidRDefault="009D60AB" w:rsidP="0088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378F6">
              <w:rPr>
                <w:rFonts w:ascii="Times New Roman" w:hAnsi="Times New Roman" w:cs="Times New Roman"/>
              </w:rPr>
              <w:t>60 000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8842DB" w:rsidRPr="007E62A3" w:rsidRDefault="008A4A6E" w:rsidP="008842DB">
            <w:pPr>
              <w:rPr>
                <w:rFonts w:ascii="Times New Roman" w:hAnsi="Times New Roman" w:cs="Times New Roman"/>
              </w:rPr>
            </w:pPr>
            <w:hyperlink r:id="rId108" w:history="1">
              <w:r w:rsidR="008842DB" w:rsidRPr="00A738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autobus03.ru</w:t>
              </w:r>
            </w:hyperlink>
          </w:p>
        </w:tc>
      </w:tr>
      <w:tr w:rsidR="00CD0D33" w:rsidRPr="00735933" w:rsidTr="001F1537">
        <w:trPr>
          <w:trHeight w:val="380"/>
        </w:trPr>
        <w:tc>
          <w:tcPr>
            <w:tcW w:w="567" w:type="dxa"/>
          </w:tcPr>
          <w:p w:rsidR="00CD0D33" w:rsidRPr="00735933" w:rsidRDefault="00CD0D33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CD0D33" w:rsidRPr="008842DB" w:rsidRDefault="00CD0D33" w:rsidP="008842DB">
            <w:pPr>
              <w:rPr>
                <w:rFonts w:ascii="Times New Roman" w:hAnsi="Times New Roman" w:cs="Times New Roman"/>
              </w:rPr>
            </w:pPr>
            <w:proofErr w:type="gramStart"/>
            <w:r w:rsidRPr="00CD0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3558" w:type="dxa"/>
            <w:gridSpan w:val="4"/>
          </w:tcPr>
          <w:p w:rsidR="00CD0D33" w:rsidRDefault="00CD0D33" w:rsidP="00CD0D3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0D33">
              <w:rPr>
                <w:rFonts w:ascii="Times New Roman" w:hAnsi="Times New Roman" w:cs="Times New Roman"/>
              </w:rPr>
              <w:t>ООО «Улан-Удэнский завод железобетонных изделий»</w:t>
            </w:r>
          </w:p>
          <w:p w:rsidR="009D60AB" w:rsidRPr="008842DB" w:rsidRDefault="009D60AB" w:rsidP="00CD0D3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378F6">
              <w:rPr>
                <w:rFonts w:ascii="Times New Roman" w:hAnsi="Times New Roman" w:cs="Times New Roman"/>
              </w:rPr>
              <w:t>60 000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CD0D33" w:rsidRPr="00401E66" w:rsidRDefault="008A4A6E" w:rsidP="00CD0D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CD0D33" w:rsidRPr="00401E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zgbi03.ru</w:t>
              </w:r>
            </w:hyperlink>
          </w:p>
          <w:p w:rsidR="00CD0D33" w:rsidRDefault="00CD0D33" w:rsidP="008842DB"/>
        </w:tc>
      </w:tr>
      <w:tr w:rsidR="001F1537" w:rsidRPr="00735933" w:rsidTr="001F1537">
        <w:trPr>
          <w:trHeight w:val="380"/>
        </w:trPr>
        <w:tc>
          <w:tcPr>
            <w:tcW w:w="567" w:type="dxa"/>
          </w:tcPr>
          <w:p w:rsidR="001F1537" w:rsidRPr="00735933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</w:tcPr>
          <w:p w:rsidR="001F1537" w:rsidRPr="00CD0D33" w:rsidRDefault="001F1537" w:rsidP="008842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08.01.24 Мастер столярно-плотничных, паркетных и стекольных работ</w:t>
            </w:r>
          </w:p>
        </w:tc>
        <w:tc>
          <w:tcPr>
            <w:tcW w:w="3558" w:type="dxa"/>
            <w:gridSpan w:val="4"/>
          </w:tcPr>
          <w:p w:rsidR="001F1537" w:rsidRPr="001F1537" w:rsidRDefault="001F1537" w:rsidP="001F1537">
            <w:pPr>
              <w:rPr>
                <w:rFonts w:ascii="Times New Roman" w:hAnsi="Times New Roman" w:cs="Times New Roman"/>
              </w:rPr>
            </w:pPr>
            <w:r w:rsidRPr="001F1537">
              <w:rPr>
                <w:rFonts w:ascii="Times New Roman" w:hAnsi="Times New Roman" w:cs="Times New Roman"/>
              </w:rPr>
              <w:t>1. ФГБУ «ЦЖКУ» Минобороны России</w:t>
            </w:r>
          </w:p>
          <w:p w:rsidR="001F153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F1537">
              <w:rPr>
                <w:rFonts w:ascii="Times New Roman" w:hAnsi="Times New Roman" w:cs="Times New Roman"/>
              </w:rPr>
              <w:t xml:space="preserve">2. ООО «Улан-Удэнское приборостроительное производственное объединение» </w:t>
            </w:r>
          </w:p>
          <w:p w:rsidR="005378F6" w:rsidRPr="001F1537" w:rsidRDefault="005378F6" w:rsidP="001F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40 000 руб.)</w:t>
            </w:r>
          </w:p>
        </w:tc>
        <w:tc>
          <w:tcPr>
            <w:tcW w:w="4111" w:type="dxa"/>
          </w:tcPr>
          <w:p w:rsidR="001F1537" w:rsidRPr="001F1537" w:rsidRDefault="001F1537" w:rsidP="00CD0D33">
            <w:pPr>
              <w:jc w:val="both"/>
              <w:rPr>
                <w:rFonts w:ascii="Times New Roman" w:hAnsi="Times New Roman" w:cs="Times New Roman"/>
              </w:rPr>
            </w:pPr>
            <w:r w:rsidRPr="001F1537">
              <w:rPr>
                <w:rFonts w:ascii="Times New Roman" w:hAnsi="Times New Roman" w:cs="Times New Roman"/>
              </w:rPr>
              <w:t>1.-</w:t>
            </w:r>
          </w:p>
          <w:p w:rsidR="001F1537" w:rsidRDefault="001F1537" w:rsidP="00CD0D33">
            <w:pPr>
              <w:jc w:val="both"/>
            </w:pPr>
            <w:r w:rsidRPr="001F1537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10" w:history="1">
              <w:r w:rsidRPr="001F1537">
                <w:rPr>
                  <w:rStyle w:val="a5"/>
                  <w:rFonts w:ascii="Times New Roman" w:hAnsi="Times New Roman" w:cs="Times New Roman"/>
                </w:rPr>
                <w:t>uuppo.ru</w:t>
              </w:r>
            </w:hyperlink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 w:val="restart"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8842DB" w:rsidRPr="00077305" w:rsidRDefault="008842DB" w:rsidP="000773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11BC">
              <w:rPr>
                <w:rFonts w:ascii="Times New Roman" w:hAnsi="Times New Roman" w:cs="Times New Roman"/>
                <w:b/>
              </w:rPr>
              <w:t>ТОП-10 профессий рабочих, должностей служащих, по которым осуществляется профессиональное обучение востребованных у региональных работодателей: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8842DB" w:rsidRPr="00C111BC" w:rsidRDefault="008842DB" w:rsidP="00C111BC">
            <w:pPr>
              <w:jc w:val="center"/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>Перечень из 10 профессий,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8842DB" w:rsidRPr="00C111BC" w:rsidRDefault="008842DB" w:rsidP="00C111BC">
            <w:pPr>
              <w:jc w:val="center"/>
              <w:rPr>
                <w:rFonts w:ascii="Times New Roman" w:hAnsi="Times New Roman" w:cs="Times New Roman"/>
              </w:rPr>
            </w:pPr>
            <w:r w:rsidRPr="00C111BC">
              <w:rPr>
                <w:rFonts w:ascii="Times New Roman" w:hAnsi="Times New Roman" w:cs="Times New Roman"/>
              </w:rPr>
              <w:t>Краткое описание профессии</w:t>
            </w:r>
          </w:p>
        </w:tc>
      </w:tr>
      <w:tr w:rsidR="008842DB" w:rsidRPr="00735933" w:rsidTr="001F1537">
        <w:trPr>
          <w:trHeight w:val="380"/>
        </w:trPr>
        <w:tc>
          <w:tcPr>
            <w:tcW w:w="567" w:type="dxa"/>
            <w:vMerge/>
          </w:tcPr>
          <w:p w:rsidR="008842DB" w:rsidRPr="00735933" w:rsidRDefault="008842DB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8842DB" w:rsidRPr="008842DB" w:rsidRDefault="008842DB" w:rsidP="0051794F">
            <w:pPr>
              <w:pStyle w:val="a8"/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>16671 Повар</w:t>
            </w:r>
          </w:p>
        </w:tc>
        <w:tc>
          <w:tcPr>
            <w:tcW w:w="6859" w:type="dxa"/>
            <w:gridSpan w:val="3"/>
          </w:tcPr>
          <w:p w:rsidR="008842DB" w:rsidRPr="008842DB" w:rsidRDefault="008842DB" w:rsidP="0051794F">
            <w:pPr>
              <w:jc w:val="both"/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  <w:shd w:val="clear" w:color="auto" w:fill="FFFFFF"/>
              </w:rPr>
              <w:t xml:space="preserve">Человек, который занимается приготовлением пищи. Помимо самого приготовления, </w:t>
            </w:r>
            <w:r w:rsidRPr="008842DB">
              <w:rPr>
                <w:rFonts w:ascii="Times New Roman" w:hAnsi="Times New Roman" w:cs="Times New Roman"/>
                <w:bCs/>
                <w:shd w:val="clear" w:color="auto" w:fill="FFFFFF"/>
              </w:rPr>
              <w:t>повар</w:t>
            </w:r>
            <w:r w:rsidRPr="008842DB">
              <w:rPr>
                <w:rFonts w:ascii="Times New Roman" w:hAnsi="Times New Roman" w:cs="Times New Roman"/>
                <w:shd w:val="clear" w:color="auto" w:fill="FFFFFF"/>
              </w:rPr>
              <w:t xml:space="preserve"> отвечает за подготовку продуктов: проверить их на свежесть, помыть, порезать, почистить. Внешняя привлекательность блюда – тоже задача </w:t>
            </w:r>
            <w:r w:rsidRPr="008842DB">
              <w:rPr>
                <w:rFonts w:ascii="Times New Roman" w:hAnsi="Times New Roman" w:cs="Times New Roman"/>
                <w:bCs/>
                <w:shd w:val="clear" w:color="auto" w:fill="FFFFFF"/>
              </w:rPr>
              <w:t>повара</w:t>
            </w:r>
            <w:r w:rsidRPr="008842DB">
              <w:rPr>
                <w:rFonts w:ascii="Times New Roman" w:hAnsi="Times New Roman" w:cs="Times New Roman"/>
                <w:shd w:val="clear" w:color="auto" w:fill="FFFFFF"/>
              </w:rPr>
              <w:t>. Ведь в пище важен не только вкус, но и запах, и аппетитный вид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AB46E1" w:rsidRPr="00AB46E1" w:rsidRDefault="00AB46E1" w:rsidP="0051794F">
            <w:pPr>
              <w:rPr>
                <w:rFonts w:ascii="Times New Roman" w:hAnsi="Times New Roman" w:cs="Times New Roman"/>
              </w:rPr>
            </w:pPr>
            <w:r w:rsidRPr="00AB46E1">
              <w:rPr>
                <w:rFonts w:ascii="Times New Roman" w:hAnsi="Times New Roman" w:cs="Times New Roman"/>
              </w:rPr>
              <w:t>12372 Изготовитель мясных полуфабрикатов</w:t>
            </w:r>
          </w:p>
        </w:tc>
        <w:tc>
          <w:tcPr>
            <w:tcW w:w="6859" w:type="dxa"/>
            <w:gridSpan w:val="3"/>
          </w:tcPr>
          <w:p w:rsidR="00AB46E1" w:rsidRPr="00AB46E1" w:rsidRDefault="00AB46E1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46E1">
              <w:rPr>
                <w:rFonts w:ascii="Times New Roman" w:hAnsi="Times New Roman" w:cs="Times New Roman"/>
              </w:rPr>
              <w:t>Рабочий, который занимается подбором мяса, в частности крупнокускового, для того чтобы произвести мелкокусковые заготовки вручную или на специализированном оборудовании.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AB46E1" w:rsidRPr="00AB46E1" w:rsidRDefault="00AB46E1" w:rsidP="0051794F">
            <w:pPr>
              <w:pStyle w:val="a8"/>
              <w:rPr>
                <w:rFonts w:ascii="Times New Roman" w:hAnsi="Times New Roman" w:cs="Times New Roman"/>
              </w:rPr>
            </w:pPr>
            <w:r w:rsidRPr="00AB46E1">
              <w:rPr>
                <w:rFonts w:ascii="Times New Roman" w:hAnsi="Times New Roman" w:cs="Times New Roman"/>
              </w:rPr>
              <w:t>13450 Маляр</w:t>
            </w:r>
          </w:p>
        </w:tc>
        <w:tc>
          <w:tcPr>
            <w:tcW w:w="6859" w:type="dxa"/>
            <w:gridSpan w:val="3"/>
          </w:tcPr>
          <w:p w:rsidR="00AB46E1" w:rsidRPr="00AB46E1" w:rsidRDefault="00AB46E1" w:rsidP="0051794F">
            <w:pPr>
              <w:rPr>
                <w:rFonts w:ascii="Times New Roman" w:hAnsi="Times New Roman" w:cs="Times New Roman"/>
              </w:rPr>
            </w:pPr>
            <w:proofErr w:type="gramStart"/>
            <w:r w:rsidRPr="00AB46E1">
              <w:rPr>
                <w:rFonts w:ascii="Times New Roman" w:hAnsi="Times New Roman" w:cs="Times New Roman"/>
                <w:shd w:val="clear" w:color="auto" w:fill="FFFFFF"/>
              </w:rPr>
              <w:t>Специалист, занимающийся окраской зданий, сооружений, а также оборудования, инструмента с целью защиты, санитарно-гигиенической и эстетической обработки какой-либо поверхности (стены, пола, потолка, фасада, забора, металлоконструкции)</w:t>
            </w:r>
            <w:proofErr w:type="gramEnd"/>
          </w:p>
        </w:tc>
      </w:tr>
      <w:tr w:rsidR="0051794F" w:rsidRPr="00735933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51794F" w:rsidRPr="0051794F" w:rsidRDefault="0051794F" w:rsidP="0051794F">
            <w:pPr>
              <w:pStyle w:val="a8"/>
              <w:rPr>
                <w:rFonts w:ascii="Times New Roman" w:hAnsi="Times New Roman" w:cs="Times New Roman"/>
              </w:rPr>
            </w:pPr>
            <w:r w:rsidRPr="0051794F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6859" w:type="dxa"/>
            <w:gridSpan w:val="3"/>
          </w:tcPr>
          <w:p w:rsidR="0051794F" w:rsidRPr="00AB46E1" w:rsidRDefault="0051794F" w:rsidP="005179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794F">
              <w:rPr>
                <w:rFonts w:ascii="Times New Roman" w:hAnsi="Times New Roman" w:cs="Times New Roman"/>
                <w:shd w:val="clear" w:color="auto" w:fill="FFFFFF"/>
              </w:rPr>
              <w:t>Рабочий, в обязанности которого входит создание разного рода швейных изделий.</w:t>
            </w:r>
          </w:p>
        </w:tc>
      </w:tr>
      <w:tr w:rsidR="0051794F" w:rsidRPr="00735933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51794F" w:rsidRPr="0051794F" w:rsidRDefault="0051794F" w:rsidP="0051794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18880 </w:t>
            </w:r>
            <w:r w:rsidRPr="0051794F">
              <w:rPr>
                <w:rFonts w:ascii="Times New Roman" w:hAnsi="Times New Roman" w:cs="Times New Roman"/>
              </w:rPr>
              <w:t>Столяр строительный</w:t>
            </w:r>
          </w:p>
        </w:tc>
        <w:tc>
          <w:tcPr>
            <w:tcW w:w="6859" w:type="dxa"/>
            <w:gridSpan w:val="3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1794F">
              <w:rPr>
                <w:rFonts w:ascii="Times New Roman" w:hAnsi="Times New Roman" w:cs="Times New Roman"/>
              </w:rPr>
              <w:t>Профессиональный рабочий, ремесленник, работающий с деревом, вытачивающий и изготавливающий изделия из дерева или изделия на основе дерева.</w:t>
            </w:r>
          </w:p>
        </w:tc>
      </w:tr>
      <w:tr w:rsidR="001F1537" w:rsidRPr="00735933" w:rsidTr="001F1537">
        <w:trPr>
          <w:trHeight w:val="380"/>
        </w:trPr>
        <w:tc>
          <w:tcPr>
            <w:tcW w:w="567" w:type="dxa"/>
            <w:vMerge/>
          </w:tcPr>
          <w:p w:rsidR="001F1537" w:rsidRPr="00735933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Default="001F1537" w:rsidP="0051794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7126 Слесарь-сантехник и слесарь-трубопроводчик</w:t>
            </w:r>
          </w:p>
        </w:tc>
        <w:tc>
          <w:tcPr>
            <w:tcW w:w="6859" w:type="dxa"/>
            <w:gridSpan w:val="3"/>
          </w:tcPr>
          <w:p w:rsidR="001F1537" w:rsidRPr="001F153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F1537">
              <w:rPr>
                <w:rFonts w:ascii="Times New Roman" w:hAnsi="Times New Roman" w:cs="Times New Roman"/>
                <w:iCs/>
              </w:rPr>
              <w:t>Обеспечение эксплуатационной надежности инженерной инфраструктуры, безопасности жизнедеятельности многоквартирного дома (гражданских зданий), постоянной готовности инженерных коммуникаций для предоставления услуг теплоснабжения, водоснабжения и водоотведения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AB46E1" w:rsidRPr="00077305" w:rsidRDefault="00AB46E1" w:rsidP="000773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111BC">
              <w:rPr>
                <w:rFonts w:ascii="Times New Roman" w:hAnsi="Times New Roman" w:cs="Times New Roman"/>
                <w:b/>
                <w:i/>
              </w:rPr>
              <w:t xml:space="preserve">Информация о ПОО, в которой можно получить востребованную </w:t>
            </w:r>
            <w:proofErr w:type="gramStart"/>
            <w:r w:rsidRPr="00C111BC">
              <w:rPr>
                <w:rFonts w:ascii="Times New Roman" w:hAnsi="Times New Roman" w:cs="Times New Roman"/>
                <w:b/>
                <w:i/>
              </w:rPr>
              <w:t>профессию</w:t>
            </w:r>
            <w:proofErr w:type="gramEnd"/>
            <w:r w:rsidRPr="00C111BC">
              <w:rPr>
                <w:rFonts w:ascii="Times New Roman" w:hAnsi="Times New Roman" w:cs="Times New Roman"/>
                <w:b/>
                <w:i/>
              </w:rPr>
              <w:t xml:space="preserve"> по которой осуществляется профессиональное обучение: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AB46E1" w:rsidRPr="00C111BC" w:rsidRDefault="00AB46E1" w:rsidP="0007730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C111BC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C111BC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6984" w:type="dxa"/>
            <w:gridSpan w:val="4"/>
          </w:tcPr>
          <w:p w:rsidR="00AB46E1" w:rsidRPr="00C111BC" w:rsidRDefault="00AB46E1" w:rsidP="00077305">
            <w:pPr>
              <w:rPr>
                <w:rFonts w:ascii="Times New Roman" w:hAnsi="Times New Roman" w:cs="Times New Roman"/>
                <w:i/>
              </w:rPr>
            </w:pPr>
            <w:r w:rsidRPr="00C111BC">
              <w:rPr>
                <w:rFonts w:ascii="Times New Roman" w:hAnsi="Times New Roman" w:cs="Times New Roman"/>
                <w:i/>
              </w:rPr>
              <w:t xml:space="preserve">ПОО, в </w:t>
            </w:r>
            <w:proofErr w:type="gramStart"/>
            <w:r w:rsidRPr="00C111BC">
              <w:rPr>
                <w:rFonts w:ascii="Times New Roman" w:hAnsi="Times New Roman" w:cs="Times New Roman"/>
                <w:i/>
              </w:rPr>
              <w:t>которой</w:t>
            </w:r>
            <w:proofErr w:type="gramEnd"/>
            <w:r w:rsidRPr="00C111BC">
              <w:rPr>
                <w:rFonts w:ascii="Times New Roman" w:hAnsi="Times New Roman" w:cs="Times New Roman"/>
                <w:i/>
              </w:rPr>
              <w:t xml:space="preserve"> можно получить востребованную профессию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AB46E1" w:rsidRPr="008842DB" w:rsidRDefault="00AB46E1" w:rsidP="008842D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>16671 Повар</w:t>
            </w:r>
          </w:p>
        </w:tc>
        <w:tc>
          <w:tcPr>
            <w:tcW w:w="6984" w:type="dxa"/>
            <w:gridSpan w:val="4"/>
          </w:tcPr>
          <w:p w:rsidR="00AB46E1" w:rsidRPr="008842DB" w:rsidRDefault="00AB46E1" w:rsidP="008842D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AB46E1" w:rsidRPr="008842DB" w:rsidRDefault="00AB46E1" w:rsidP="008842D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84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ГБПОУ «Байкальский многопрофильный колледж»</w:t>
            </w:r>
          </w:p>
          <w:p w:rsidR="00AB46E1" w:rsidRPr="008842DB" w:rsidRDefault="00AB46E1" w:rsidP="008842DB">
            <w:pPr>
              <w:rPr>
                <w:rFonts w:ascii="Times New Roman" w:hAnsi="Times New Roman" w:cs="Times New Roman"/>
              </w:rPr>
            </w:pPr>
            <w:r w:rsidRPr="008842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 ГАПОУ Республики Бурятия "Политехнический техникум"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AB46E1" w:rsidRPr="00AB46E1" w:rsidRDefault="00AB46E1" w:rsidP="0051794F">
            <w:pPr>
              <w:rPr>
                <w:rFonts w:ascii="Times New Roman" w:hAnsi="Times New Roman" w:cs="Times New Roman"/>
              </w:rPr>
            </w:pPr>
            <w:r w:rsidRPr="00AB46E1">
              <w:rPr>
                <w:rFonts w:ascii="Times New Roman" w:hAnsi="Times New Roman" w:cs="Times New Roman"/>
              </w:rPr>
              <w:t>12372 Изготовитель мясных полуфабрикатов</w:t>
            </w:r>
          </w:p>
        </w:tc>
        <w:tc>
          <w:tcPr>
            <w:tcW w:w="6984" w:type="dxa"/>
            <w:gridSpan w:val="4"/>
          </w:tcPr>
          <w:p w:rsidR="00AB46E1" w:rsidRPr="00AB46E1" w:rsidRDefault="00AB46E1" w:rsidP="0051794F">
            <w:pPr>
              <w:rPr>
                <w:rFonts w:ascii="Times New Roman" w:hAnsi="Times New Roman" w:cs="Times New Roman"/>
              </w:rPr>
            </w:pPr>
            <w:r w:rsidRPr="00AB46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ГБПОУ «Байкальский многопрофильный колледж»</w:t>
            </w:r>
          </w:p>
        </w:tc>
      </w:tr>
      <w:tr w:rsidR="0051794F" w:rsidRPr="00735933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51794F" w:rsidRPr="00AB46E1" w:rsidRDefault="0051794F" w:rsidP="0051794F">
            <w:pPr>
              <w:rPr>
                <w:rFonts w:ascii="Times New Roman" w:hAnsi="Times New Roman" w:cs="Times New Roman"/>
              </w:rPr>
            </w:pPr>
            <w:r w:rsidRPr="0051794F">
              <w:rPr>
                <w:rFonts w:ascii="Times New Roman" w:hAnsi="Times New Roman" w:cs="Times New Roman"/>
              </w:rPr>
              <w:t>13450 Маляр</w:t>
            </w:r>
          </w:p>
        </w:tc>
        <w:tc>
          <w:tcPr>
            <w:tcW w:w="6984" w:type="dxa"/>
            <w:gridSpan w:val="4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</w:rPr>
            </w:pPr>
            <w:r w:rsidRPr="0051794F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51794F" w:rsidRPr="0051794F" w:rsidRDefault="0051794F" w:rsidP="005179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1794F">
              <w:rPr>
                <w:rFonts w:ascii="Times New Roman" w:hAnsi="Times New Roman" w:cs="Times New Roman"/>
              </w:rPr>
              <w:t>2. ГБПОУ «</w:t>
            </w:r>
            <w:r w:rsidRPr="0051794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Бурятский республиканский техникум строительных и промышленных технологий».</w:t>
            </w:r>
          </w:p>
        </w:tc>
      </w:tr>
      <w:tr w:rsidR="0051794F" w:rsidRPr="00735933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</w:rPr>
            </w:pPr>
            <w:r w:rsidRPr="0051794F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6984" w:type="dxa"/>
            <w:gridSpan w:val="4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</w:rPr>
            </w:pPr>
            <w:r w:rsidRPr="0051794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ГБПОУ «Байкальский многопрофильный колледж»</w:t>
            </w:r>
          </w:p>
        </w:tc>
      </w:tr>
      <w:tr w:rsidR="0051794F" w:rsidRPr="00735933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18880 </w:t>
            </w:r>
            <w:r w:rsidRPr="0051794F">
              <w:rPr>
                <w:rFonts w:ascii="Times New Roman" w:hAnsi="Times New Roman" w:cs="Times New Roman"/>
              </w:rPr>
              <w:t>Столяр строительный</w:t>
            </w:r>
          </w:p>
        </w:tc>
        <w:tc>
          <w:tcPr>
            <w:tcW w:w="6984" w:type="dxa"/>
            <w:gridSpan w:val="4"/>
          </w:tcPr>
          <w:p w:rsidR="0051794F" w:rsidRPr="0051794F" w:rsidRDefault="0051794F" w:rsidP="005179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1794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ГАПОУ Республики Бурятия "Политехнический техникум"</w:t>
            </w:r>
          </w:p>
          <w:p w:rsidR="0051794F" w:rsidRPr="0051794F" w:rsidRDefault="0051794F" w:rsidP="005179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1794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ГАПОУ Республики Бурятия "Техникум строительства и городского хозяйства"</w:t>
            </w:r>
          </w:p>
        </w:tc>
      </w:tr>
      <w:tr w:rsidR="001F1537" w:rsidRPr="00735933" w:rsidTr="001F1537">
        <w:trPr>
          <w:trHeight w:val="380"/>
        </w:trPr>
        <w:tc>
          <w:tcPr>
            <w:tcW w:w="567" w:type="dxa"/>
            <w:vMerge/>
          </w:tcPr>
          <w:p w:rsidR="001F1537" w:rsidRPr="00735933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gridSpan w:val="3"/>
          </w:tcPr>
          <w:p w:rsidR="001F1537" w:rsidRDefault="001F1537" w:rsidP="0051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7126 Слесарь-сантехник и слесарь-трубопроводчик</w:t>
            </w:r>
          </w:p>
        </w:tc>
        <w:tc>
          <w:tcPr>
            <w:tcW w:w="6984" w:type="dxa"/>
            <w:gridSpan w:val="4"/>
          </w:tcPr>
          <w:p w:rsidR="001F1537" w:rsidRPr="001F1537" w:rsidRDefault="001F1537" w:rsidP="0051794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ГАПОУ Республики Бурятия "Техникум строительства и городского хозяйства"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AB46E1" w:rsidRPr="00077305" w:rsidRDefault="00AB46E1" w:rsidP="000773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111BC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 профессионального обучения (адрес сайта работодателей)</w:t>
            </w:r>
          </w:p>
        </w:tc>
      </w:tr>
      <w:tr w:rsidR="00AB46E1" w:rsidRPr="00735933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AB46E1" w:rsidRPr="00E839B6" w:rsidRDefault="00AB46E1" w:rsidP="00077305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gramStart"/>
            <w:r w:rsidRPr="00E839B6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E839B6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2867" w:type="dxa"/>
            <w:gridSpan w:val="4"/>
          </w:tcPr>
          <w:p w:rsidR="00AB46E1" w:rsidRPr="00E839B6" w:rsidRDefault="00AB46E1" w:rsidP="00077305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 профессионального обучения</w:t>
            </w:r>
          </w:p>
        </w:tc>
        <w:tc>
          <w:tcPr>
            <w:tcW w:w="4872" w:type="dxa"/>
            <w:gridSpan w:val="2"/>
          </w:tcPr>
          <w:p w:rsidR="00AB46E1" w:rsidRPr="00E839B6" w:rsidRDefault="00AB46E1" w:rsidP="00077305">
            <w:pPr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AB46E1" w:rsidRPr="008842DB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AB46E1" w:rsidRPr="00E839B6" w:rsidRDefault="00AB46E1" w:rsidP="0051794F">
            <w:pPr>
              <w:pStyle w:val="a8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16671 Повар</w:t>
            </w:r>
          </w:p>
        </w:tc>
        <w:tc>
          <w:tcPr>
            <w:tcW w:w="2867" w:type="dxa"/>
            <w:gridSpan w:val="4"/>
          </w:tcPr>
          <w:p w:rsidR="00AB46E1" w:rsidRPr="00E839B6" w:rsidRDefault="00AB46E1" w:rsidP="008842DB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Предприятия общественного питания республики</w:t>
            </w:r>
          </w:p>
          <w:p w:rsidR="00AB46E1" w:rsidRPr="00E839B6" w:rsidRDefault="00AB46E1" w:rsidP="008842DB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2. МКП Городской комбинат школьного питания</w:t>
            </w:r>
          </w:p>
          <w:p w:rsidR="005378F6" w:rsidRPr="00E839B6" w:rsidRDefault="005378F6" w:rsidP="008842DB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30 000 руб. )</w:t>
            </w:r>
          </w:p>
        </w:tc>
        <w:tc>
          <w:tcPr>
            <w:tcW w:w="4872" w:type="dxa"/>
            <w:gridSpan w:val="2"/>
          </w:tcPr>
          <w:p w:rsidR="00AB46E1" w:rsidRPr="00E839B6" w:rsidRDefault="008A4A6E" w:rsidP="008842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AB46E1" w:rsidRPr="00E839B6">
                <w:rPr>
                  <w:rStyle w:val="a5"/>
                  <w:rFonts w:ascii="Times New Roman" w:hAnsi="Times New Roman" w:cs="Times New Roman"/>
                </w:rPr>
                <w:t>комбинат-</w:t>
              </w:r>
              <w:proofErr w:type="spellStart"/>
              <w:r w:rsidR="00AB46E1" w:rsidRPr="00E839B6">
                <w:rPr>
                  <w:rStyle w:val="a5"/>
                  <w:rFonts w:ascii="Times New Roman" w:hAnsi="Times New Roman" w:cs="Times New Roman"/>
                </w:rPr>
                <w:t>уу</w:t>
              </w:r>
              <w:proofErr w:type="gramStart"/>
              <w:r w:rsidR="00AB46E1" w:rsidRPr="00E839B6">
                <w:rPr>
                  <w:rStyle w:val="a5"/>
                  <w:rFonts w:ascii="Times New Roman" w:hAnsi="Times New Roman" w:cs="Times New Roman"/>
                </w:rPr>
                <w:t>.р</w:t>
              </w:r>
              <w:proofErr w:type="gramEnd"/>
              <w:r w:rsidR="00AB46E1" w:rsidRPr="00E839B6">
                <w:rPr>
                  <w:rStyle w:val="a5"/>
                  <w:rFonts w:ascii="Times New Roman" w:hAnsi="Times New Roman" w:cs="Times New Roman"/>
                </w:rPr>
                <w:t>ф</w:t>
              </w:r>
              <w:proofErr w:type="spellEnd"/>
            </w:hyperlink>
          </w:p>
        </w:tc>
      </w:tr>
      <w:tr w:rsidR="00AB46E1" w:rsidRPr="008842DB" w:rsidTr="001F1537">
        <w:trPr>
          <w:trHeight w:val="380"/>
        </w:trPr>
        <w:tc>
          <w:tcPr>
            <w:tcW w:w="567" w:type="dxa"/>
            <w:vMerge/>
          </w:tcPr>
          <w:p w:rsidR="00AB46E1" w:rsidRPr="00735933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AB46E1" w:rsidRPr="00E839B6" w:rsidRDefault="00AB46E1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12372 Изготовитель мясных полуфабрикатов</w:t>
            </w:r>
          </w:p>
        </w:tc>
        <w:tc>
          <w:tcPr>
            <w:tcW w:w="2867" w:type="dxa"/>
            <w:gridSpan w:val="4"/>
          </w:tcPr>
          <w:p w:rsidR="00AB46E1" w:rsidRPr="00E839B6" w:rsidRDefault="00AB46E1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ООО «</w:t>
            </w:r>
            <w:proofErr w:type="spellStart"/>
            <w:r w:rsidRPr="00E839B6">
              <w:rPr>
                <w:rFonts w:ascii="Times New Roman" w:hAnsi="Times New Roman" w:cs="Times New Roman"/>
              </w:rPr>
              <w:t>Бурятмяспром</w:t>
            </w:r>
            <w:proofErr w:type="spellEnd"/>
            <w:r w:rsidRPr="00E839B6">
              <w:rPr>
                <w:rFonts w:ascii="Times New Roman" w:hAnsi="Times New Roman" w:cs="Times New Roman"/>
              </w:rPr>
              <w:t>»</w:t>
            </w:r>
          </w:p>
          <w:p w:rsidR="00AB46E1" w:rsidRPr="00E839B6" w:rsidRDefault="00AB46E1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2. Сеть магазинов «Николаевский»</w:t>
            </w:r>
          </w:p>
          <w:p w:rsidR="005378F6" w:rsidRPr="00E839B6" w:rsidRDefault="005378F6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45 000 руб. )</w:t>
            </w:r>
          </w:p>
        </w:tc>
        <w:tc>
          <w:tcPr>
            <w:tcW w:w="4872" w:type="dxa"/>
            <w:gridSpan w:val="2"/>
          </w:tcPr>
          <w:p w:rsidR="00AB46E1" w:rsidRPr="00E839B6" w:rsidRDefault="00AB46E1" w:rsidP="00AB46E1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E839B6">
              <w:rPr>
                <w:rFonts w:ascii="Times New Roman" w:hAnsi="Times New Roman" w:cs="Times New Roman"/>
              </w:rPr>
              <w:t>1.</w:t>
            </w:r>
            <w:r w:rsidRPr="00E839B6">
              <w:t xml:space="preserve"> </w:t>
            </w:r>
            <w:hyperlink r:id="rId112" w:history="1">
              <w:r w:rsidRPr="00E839B6">
                <w:rPr>
                  <w:rStyle w:val="a5"/>
                  <w:rFonts w:ascii="Times New Roman" w:hAnsi="Times New Roman" w:cs="Times New Roman"/>
                </w:rPr>
                <w:t>burmp.ru</w:t>
              </w:r>
            </w:hyperlink>
          </w:p>
          <w:p w:rsidR="00AB46E1" w:rsidRPr="00E839B6" w:rsidRDefault="00AB46E1" w:rsidP="00077305">
            <w:pPr>
              <w:pStyle w:val="a8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 xml:space="preserve">2. </w:t>
            </w:r>
            <w:r w:rsidRPr="00E839B6">
              <w:rPr>
                <w:rFonts w:ascii="Times New Roman" w:hAnsi="Times New Roman" w:cs="Times New Roman"/>
                <w:color w:val="0000FF" w:themeColor="hyperlink"/>
                <w:u w:val="single"/>
              </w:rPr>
              <w:t>nikolaevskiy.info</w:t>
            </w:r>
          </w:p>
        </w:tc>
      </w:tr>
      <w:tr w:rsidR="0051794F" w:rsidRPr="008A4A6E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1794F" w:rsidRPr="00E839B6" w:rsidRDefault="0051794F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13450 Маляр</w:t>
            </w:r>
          </w:p>
        </w:tc>
        <w:tc>
          <w:tcPr>
            <w:tcW w:w="2867" w:type="dxa"/>
            <w:gridSpan w:val="4"/>
          </w:tcPr>
          <w:p w:rsidR="0051794F" w:rsidRPr="00E839B6" w:rsidRDefault="0051794F" w:rsidP="005179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Улан-Удэнский домостроительный комбинат</w:t>
            </w:r>
          </w:p>
          <w:p w:rsidR="0051794F" w:rsidRPr="00E839B6" w:rsidRDefault="0051794F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2. ООО «Бест плюс» 3. ООО «</w:t>
            </w:r>
            <w:proofErr w:type="spellStart"/>
            <w:r w:rsidRPr="00E839B6">
              <w:rPr>
                <w:rFonts w:ascii="Times New Roman" w:hAnsi="Times New Roman" w:cs="Times New Roman"/>
              </w:rPr>
              <w:t>Смитинвест</w:t>
            </w:r>
            <w:proofErr w:type="spellEnd"/>
            <w:r w:rsidRPr="00E839B6">
              <w:rPr>
                <w:rFonts w:ascii="Times New Roman" w:hAnsi="Times New Roman" w:cs="Times New Roman"/>
              </w:rPr>
              <w:t>»</w:t>
            </w:r>
          </w:p>
          <w:p w:rsidR="005378F6" w:rsidRPr="00E839B6" w:rsidRDefault="005378F6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60 000 руб. )</w:t>
            </w:r>
          </w:p>
        </w:tc>
        <w:tc>
          <w:tcPr>
            <w:tcW w:w="4872" w:type="dxa"/>
            <w:gridSpan w:val="2"/>
          </w:tcPr>
          <w:p w:rsidR="0051794F" w:rsidRPr="00E839B6" w:rsidRDefault="0051794F" w:rsidP="00AB46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39B6">
              <w:rPr>
                <w:rFonts w:ascii="Times New Roman" w:hAnsi="Times New Roman" w:cs="Times New Roman"/>
                <w:lang w:val="en-US"/>
              </w:rPr>
              <w:t>1.-</w:t>
            </w:r>
          </w:p>
          <w:p w:rsidR="0051794F" w:rsidRPr="00E839B6" w:rsidRDefault="0051794F" w:rsidP="0051794F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</w:pPr>
            <w:r w:rsidRPr="00E839B6">
              <w:rPr>
                <w:rFonts w:ascii="Times New Roman" w:hAnsi="Times New Roman" w:cs="Times New Roman"/>
                <w:lang w:val="en-US"/>
              </w:rPr>
              <w:t>2.</w:t>
            </w:r>
            <w:r w:rsidRPr="00E839B6">
              <w:rPr>
                <w:lang w:val="en-US"/>
              </w:rPr>
              <w:t xml:space="preserve"> </w:t>
            </w:r>
            <w:r w:rsidR="008A4A6E">
              <w:fldChar w:fldCharType="begin"/>
            </w:r>
            <w:r w:rsidR="008A4A6E" w:rsidRPr="008A4A6E">
              <w:rPr>
                <w:lang w:val="en-US"/>
              </w:rPr>
              <w:instrText xml:space="preserve"> HYPERLINK "http://www.bestpl.ru" </w:instrText>
            </w:r>
            <w:r w:rsidR="008A4A6E">
              <w:fldChar w:fldCharType="separate"/>
            </w:r>
            <w:r w:rsidRPr="00E839B6">
              <w:rPr>
                <w:rStyle w:val="a5"/>
                <w:rFonts w:ascii="Times New Roman" w:hAnsi="Times New Roman" w:cs="Times New Roman"/>
                <w:lang w:val="en-US"/>
              </w:rPr>
              <w:t>bestpl.ru</w:t>
            </w:r>
            <w:r w:rsidR="008A4A6E">
              <w:rPr>
                <w:rStyle w:val="a5"/>
                <w:rFonts w:ascii="Times New Roman" w:hAnsi="Times New Roman" w:cs="Times New Roman"/>
                <w:lang w:val="en-US"/>
              </w:rPr>
              <w:fldChar w:fldCharType="end"/>
            </w:r>
          </w:p>
          <w:p w:rsidR="0051794F" w:rsidRPr="00E839B6" w:rsidRDefault="0051794F" w:rsidP="00AB46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39B6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8A4A6E">
              <w:fldChar w:fldCharType="begin"/>
            </w:r>
            <w:r w:rsidR="008A4A6E" w:rsidRPr="008A4A6E">
              <w:rPr>
                <w:lang w:val="en-US"/>
              </w:rPr>
              <w:instrText xml:space="preserve"> HYPERLINK "https://smit-invest.ru/okompanii/" </w:instrText>
            </w:r>
            <w:r w:rsidR="008A4A6E">
              <w:fldChar w:fldCharType="separate"/>
            </w:r>
            <w:r w:rsidRPr="00E839B6">
              <w:rPr>
                <w:rStyle w:val="a5"/>
                <w:rFonts w:ascii="Times New Roman" w:hAnsi="Times New Roman" w:cs="Times New Roman"/>
                <w:lang w:val="en-US"/>
              </w:rPr>
              <w:t>smit-invest.ru</w:t>
            </w:r>
            <w:r w:rsidR="008A4A6E">
              <w:rPr>
                <w:rStyle w:val="a5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51794F" w:rsidRPr="008842DB" w:rsidTr="001F1537">
        <w:trPr>
          <w:trHeight w:val="380"/>
        </w:trPr>
        <w:tc>
          <w:tcPr>
            <w:tcW w:w="567" w:type="dxa"/>
            <w:vMerge/>
          </w:tcPr>
          <w:p w:rsidR="0051794F" w:rsidRPr="009D60AB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</w:tcPr>
          <w:p w:rsidR="0051794F" w:rsidRPr="00E839B6" w:rsidRDefault="0051794F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2867" w:type="dxa"/>
            <w:gridSpan w:val="4"/>
          </w:tcPr>
          <w:p w:rsidR="0051794F" w:rsidRPr="00E839B6" w:rsidRDefault="0051794F" w:rsidP="005179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ООО «Ажур-Текс»</w:t>
            </w:r>
          </w:p>
          <w:p w:rsidR="0051794F" w:rsidRPr="00E839B6" w:rsidRDefault="0051794F" w:rsidP="005179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</w:t>
            </w:r>
            <w:r w:rsidRPr="00E839B6">
              <w:t xml:space="preserve">. </w:t>
            </w:r>
            <w:r w:rsidRPr="00E839B6">
              <w:rPr>
                <w:rFonts w:ascii="Times New Roman" w:hAnsi="Times New Roman" w:cs="Times New Roman"/>
              </w:rPr>
              <w:t>Сеть магазинов «</w:t>
            </w:r>
            <w:proofErr w:type="spellStart"/>
            <w:r w:rsidRPr="00E839B6">
              <w:rPr>
                <w:rFonts w:ascii="Times New Roman" w:hAnsi="Times New Roman" w:cs="Times New Roman"/>
              </w:rPr>
              <w:t>Наран</w:t>
            </w:r>
            <w:proofErr w:type="spellEnd"/>
            <w:r w:rsidRPr="00E839B6">
              <w:rPr>
                <w:rFonts w:ascii="Times New Roman" w:hAnsi="Times New Roman" w:cs="Times New Roman"/>
              </w:rPr>
              <w:t>»</w:t>
            </w:r>
          </w:p>
          <w:p w:rsidR="0051794F" w:rsidRPr="00E839B6" w:rsidRDefault="005378F6" w:rsidP="0051794F">
            <w:pPr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30 000 руб. )</w:t>
            </w:r>
          </w:p>
        </w:tc>
        <w:tc>
          <w:tcPr>
            <w:tcW w:w="4872" w:type="dxa"/>
            <w:gridSpan w:val="2"/>
          </w:tcPr>
          <w:p w:rsidR="0051794F" w:rsidRPr="00E839B6" w:rsidRDefault="0051794F" w:rsidP="00AB46E1">
            <w:pPr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1.-</w:t>
            </w:r>
          </w:p>
          <w:p w:rsidR="0051794F" w:rsidRPr="00E839B6" w:rsidRDefault="0051794F" w:rsidP="005179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 xml:space="preserve">2. </w:t>
            </w:r>
            <w:hyperlink r:id="rId113" w:history="1">
              <w:r w:rsidRPr="00E839B6">
                <w:rPr>
                  <w:rStyle w:val="a5"/>
                  <w:rFonts w:ascii="Times New Roman" w:hAnsi="Times New Roman" w:cs="Times New Roman"/>
                </w:rPr>
                <w:t>vk.com/</w:t>
              </w:r>
              <w:proofErr w:type="spellStart"/>
              <w:r w:rsidRPr="00E839B6">
                <w:rPr>
                  <w:rStyle w:val="a5"/>
                  <w:rFonts w:ascii="Times New Roman" w:hAnsi="Times New Roman" w:cs="Times New Roman"/>
                </w:rPr>
                <w:t>fabrikanaran</w:t>
              </w:r>
              <w:proofErr w:type="spellEnd"/>
            </w:hyperlink>
          </w:p>
          <w:p w:rsidR="0051794F" w:rsidRPr="00E839B6" w:rsidRDefault="0051794F" w:rsidP="00AB46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94F" w:rsidRPr="008842DB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1794F" w:rsidRPr="00E839B6" w:rsidRDefault="0051794F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18880 Столяр строительный</w:t>
            </w:r>
          </w:p>
        </w:tc>
        <w:tc>
          <w:tcPr>
            <w:tcW w:w="2867" w:type="dxa"/>
            <w:gridSpan w:val="4"/>
          </w:tcPr>
          <w:p w:rsidR="0051794F" w:rsidRPr="00E839B6" w:rsidRDefault="0051794F" w:rsidP="005179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АО «Улан-Удэнский Авиазавод»</w:t>
            </w:r>
          </w:p>
          <w:p w:rsidR="0051794F" w:rsidRPr="00E839B6" w:rsidRDefault="0051794F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2. ФГБУ «ЦЖКУ» Минобороны России</w:t>
            </w:r>
          </w:p>
          <w:p w:rsidR="005378F6" w:rsidRPr="00E839B6" w:rsidRDefault="005378F6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80 000 руб. )</w:t>
            </w:r>
          </w:p>
        </w:tc>
        <w:tc>
          <w:tcPr>
            <w:tcW w:w="4872" w:type="dxa"/>
            <w:gridSpan w:val="2"/>
          </w:tcPr>
          <w:p w:rsidR="0051794F" w:rsidRPr="0051794F" w:rsidRDefault="0051794F" w:rsidP="005179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14" w:history="1">
              <w:r w:rsidRPr="0051794F">
                <w:rPr>
                  <w:rStyle w:val="a5"/>
                  <w:rFonts w:ascii="Times New Roman" w:hAnsi="Times New Roman" w:cs="Times New Roman"/>
                </w:rPr>
                <w:t>vk.com/</w:t>
              </w:r>
              <w:proofErr w:type="spellStart"/>
              <w:r w:rsidRPr="0051794F">
                <w:rPr>
                  <w:rStyle w:val="a5"/>
                  <w:rFonts w:ascii="Times New Roman" w:hAnsi="Times New Roman" w:cs="Times New Roman"/>
                </w:rPr>
                <w:t>uuaviationplant</w:t>
              </w:r>
              <w:proofErr w:type="spellEnd"/>
            </w:hyperlink>
          </w:p>
          <w:p w:rsidR="0051794F" w:rsidRDefault="0051794F" w:rsidP="00AB46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94F" w:rsidRPr="008842DB" w:rsidTr="001F1537">
        <w:trPr>
          <w:trHeight w:val="380"/>
        </w:trPr>
        <w:tc>
          <w:tcPr>
            <w:tcW w:w="567" w:type="dxa"/>
            <w:vMerge/>
          </w:tcPr>
          <w:p w:rsidR="0051794F" w:rsidRPr="00735933" w:rsidRDefault="0051794F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1794F" w:rsidRPr="00E839B6" w:rsidRDefault="001F1537" w:rsidP="0051794F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7126 Слесарь-сантехник и слесарь-трубопроводчик</w:t>
            </w:r>
          </w:p>
        </w:tc>
        <w:tc>
          <w:tcPr>
            <w:tcW w:w="2867" w:type="dxa"/>
            <w:gridSpan w:val="4"/>
          </w:tcPr>
          <w:p w:rsidR="001F1537" w:rsidRPr="00E839B6" w:rsidRDefault="001F1537" w:rsidP="001F15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1. ООО «</w:t>
            </w:r>
            <w:proofErr w:type="spellStart"/>
            <w:r w:rsidRPr="00E839B6">
              <w:rPr>
                <w:rFonts w:ascii="Times New Roman" w:hAnsi="Times New Roman" w:cs="Times New Roman"/>
              </w:rPr>
              <w:t>Снабтехсервис</w:t>
            </w:r>
            <w:proofErr w:type="spellEnd"/>
            <w:r w:rsidRPr="00E839B6">
              <w:rPr>
                <w:rFonts w:ascii="Times New Roman" w:hAnsi="Times New Roman" w:cs="Times New Roman"/>
              </w:rPr>
              <w:t>»</w:t>
            </w:r>
          </w:p>
          <w:p w:rsidR="0051794F" w:rsidRPr="00E839B6" w:rsidRDefault="001F1537" w:rsidP="001F1537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2. ООО «Жилремсервис-11»</w:t>
            </w:r>
          </w:p>
          <w:p w:rsidR="005378F6" w:rsidRPr="00E839B6" w:rsidRDefault="005378F6" w:rsidP="001F1537">
            <w:pPr>
              <w:rPr>
                <w:rFonts w:ascii="Times New Roman" w:hAnsi="Times New Roman" w:cs="Times New Roman"/>
              </w:rPr>
            </w:pPr>
            <w:r w:rsidRPr="00E839B6">
              <w:rPr>
                <w:rFonts w:ascii="Times New Roman" w:hAnsi="Times New Roman" w:cs="Times New Roman"/>
              </w:rPr>
              <w:t>(сред. з/</w:t>
            </w:r>
            <w:proofErr w:type="gramStart"/>
            <w:r w:rsidRPr="00E839B6">
              <w:rPr>
                <w:rFonts w:ascii="Times New Roman" w:hAnsi="Times New Roman" w:cs="Times New Roman"/>
              </w:rPr>
              <w:t>п</w:t>
            </w:r>
            <w:proofErr w:type="gramEnd"/>
            <w:r w:rsidRPr="00E839B6">
              <w:rPr>
                <w:rFonts w:ascii="Times New Roman" w:hAnsi="Times New Roman" w:cs="Times New Roman"/>
              </w:rPr>
              <w:t xml:space="preserve"> 65 000 руб. )</w:t>
            </w:r>
          </w:p>
        </w:tc>
        <w:tc>
          <w:tcPr>
            <w:tcW w:w="4872" w:type="dxa"/>
            <w:gridSpan w:val="2"/>
          </w:tcPr>
          <w:p w:rsidR="0051794F" w:rsidRPr="009D60AB" w:rsidRDefault="009D60AB" w:rsidP="005179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B46E1" w:rsidRPr="001349B7" w:rsidTr="001F1537">
        <w:trPr>
          <w:trHeight w:val="380"/>
        </w:trPr>
        <w:tc>
          <w:tcPr>
            <w:tcW w:w="567" w:type="dxa"/>
            <w:vMerge w:val="restart"/>
          </w:tcPr>
          <w:p w:rsidR="00AB46E1" w:rsidRPr="001349B7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AB46E1" w:rsidRPr="00E839B6" w:rsidRDefault="00AB46E1" w:rsidP="000773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Перспективные профессии/специальности региональных чемпионатов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839B6">
              <w:rPr>
                <w:rFonts w:ascii="Times New Roman" w:hAnsi="Times New Roman" w:cs="Times New Roman"/>
                <w:b/>
                <w:i/>
              </w:rPr>
              <w:t>Абилимпикс</w:t>
            </w:r>
            <w:proofErr w:type="spellEnd"/>
            <w:r w:rsidRPr="00E839B6">
              <w:rPr>
                <w:rFonts w:ascii="Times New Roman" w:hAnsi="Times New Roman" w:cs="Times New Roman"/>
                <w:b/>
                <w:i/>
              </w:rPr>
              <w:t>», в том числе из числа презентационных компетенций национальных чемпионатов «</w:t>
            </w:r>
            <w:proofErr w:type="spellStart"/>
            <w:r w:rsidRPr="00E839B6">
              <w:rPr>
                <w:rFonts w:ascii="Times New Roman" w:hAnsi="Times New Roman" w:cs="Times New Roman"/>
                <w:b/>
                <w:i/>
              </w:rPr>
              <w:t>Абилимпикс</w:t>
            </w:r>
            <w:proofErr w:type="spellEnd"/>
            <w:r w:rsidRPr="00E839B6">
              <w:rPr>
                <w:rFonts w:ascii="Times New Roman" w:hAnsi="Times New Roman" w:cs="Times New Roman"/>
                <w:b/>
                <w:i/>
              </w:rPr>
              <w:t>» 2020-2022 гг.</w:t>
            </w:r>
          </w:p>
        </w:tc>
      </w:tr>
      <w:tr w:rsidR="00AB46E1" w:rsidRPr="001349B7" w:rsidTr="001F1537">
        <w:trPr>
          <w:trHeight w:val="380"/>
        </w:trPr>
        <w:tc>
          <w:tcPr>
            <w:tcW w:w="567" w:type="dxa"/>
            <w:vMerge/>
          </w:tcPr>
          <w:p w:rsidR="00AB46E1" w:rsidRPr="001349B7" w:rsidRDefault="00AB46E1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AB46E1" w:rsidRPr="00E839B6" w:rsidRDefault="00AB46E1" w:rsidP="000773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>Специальность/профессия</w:t>
            </w:r>
          </w:p>
        </w:tc>
        <w:tc>
          <w:tcPr>
            <w:tcW w:w="6859" w:type="dxa"/>
            <w:gridSpan w:val="3"/>
          </w:tcPr>
          <w:p w:rsidR="00AB46E1" w:rsidRPr="00E839B6" w:rsidRDefault="00AB46E1" w:rsidP="000773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 xml:space="preserve">ПОО, </w:t>
            </w:r>
            <w:proofErr w:type="gramStart"/>
            <w:r w:rsidRPr="00E839B6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839B6">
              <w:rPr>
                <w:rFonts w:ascii="Times New Roman" w:hAnsi="Times New Roman" w:cs="Times New Roman"/>
                <w:i/>
              </w:rPr>
              <w:t xml:space="preserve"> которых осуществляется реализация образовательных программ по данным профессиям/специальностям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Поварское дело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1. ГБПОУ «Байкальский колледж туризма и сервиса»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2. ГБПОУ «Бурятский республиканский информационно-экономический техникум»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 xml:space="preserve">3. </w:t>
            </w:r>
            <w:r w:rsidRPr="001349B7">
              <w:rPr>
                <w:rFonts w:ascii="Times New Roman" w:hAnsi="Times New Roman" w:cs="Times New Roman"/>
                <w:shd w:val="clear" w:color="auto" w:fill="FFFFFF"/>
              </w:rPr>
              <w:t>ГБПОУ «Байкальский многопрофильный колледж»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2. ГАПОУ Республики Бурятия "Политехнический техникум"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Сборка-разборка электронного оборудования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2. ГАПОУ Республики Бурятия "Политехнический техникум"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Малярное дело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1. ГБПОУ «Бурятский республиканский информационно-экономический техникум»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2. ГБПОУ «</w:t>
            </w:r>
            <w:r w:rsidRPr="001349B7">
              <w:rPr>
                <w:rFonts w:ascii="Times New Roman" w:hAnsi="Times New Roman" w:cs="Times New Roman"/>
                <w:shd w:val="clear" w:color="auto" w:fill="FFFFFF"/>
              </w:rPr>
              <w:t>Бурятский республиканский техникум строительных и промышленных технологий».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ГБПОУ «Байкальский многопрофильный колледж»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1. ГАПОУ Республики Бурятия "Политехнический техникум"</w:t>
            </w:r>
          </w:p>
          <w:p w:rsidR="001F1537" w:rsidRPr="001349B7" w:rsidRDefault="001F1537" w:rsidP="001F1537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2. ГАПОУ Республики Бурятия "Техникум строительства и городского хозяйства"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 w:val="restart"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1F1537" w:rsidRPr="00E839B6" w:rsidRDefault="001F1537" w:rsidP="000773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Контактная информация ответственного лица за актуализацию Альманах «Атлас доступных профессий». Региональный опыт»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Базарова Светлана Владимировна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руководитель Центра инклюзивного образования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6859" w:type="dxa"/>
            <w:gridSpan w:val="3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8-3012-371-871 доб. 106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6859" w:type="dxa"/>
            <w:gridSpan w:val="3"/>
          </w:tcPr>
          <w:p w:rsidR="001F1537" w:rsidRPr="001349B7" w:rsidRDefault="00BC3CF7" w:rsidP="0007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537" w:rsidRPr="001349B7" w:rsidTr="001F1537">
        <w:trPr>
          <w:trHeight w:val="380"/>
        </w:trPr>
        <w:tc>
          <w:tcPr>
            <w:tcW w:w="567" w:type="dxa"/>
            <w:vMerge/>
          </w:tcPr>
          <w:p w:rsidR="001F1537" w:rsidRPr="001349B7" w:rsidRDefault="001F1537" w:rsidP="000773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4"/>
          </w:tcPr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1F1537" w:rsidRPr="001349B7" w:rsidRDefault="008A4A6E" w:rsidP="001F1537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5" w:history="1">
              <w:r w:rsidR="001F1537" w:rsidRPr="001349B7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bsvchara</w:t>
              </w:r>
              <w:r w:rsidR="001F1537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@</w:t>
              </w:r>
              <w:r w:rsidR="001F1537" w:rsidRPr="001349B7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="001F1537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1F1537" w:rsidRPr="001349B7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1F1537" w:rsidRPr="001349B7" w:rsidRDefault="001F1537" w:rsidP="00077305">
            <w:pPr>
              <w:rPr>
                <w:rFonts w:ascii="Times New Roman" w:hAnsi="Times New Roman" w:cs="Times New Roman"/>
              </w:rPr>
            </w:pPr>
          </w:p>
        </w:tc>
      </w:tr>
    </w:tbl>
    <w:p w:rsidR="00077305" w:rsidRPr="001349B7" w:rsidRDefault="00077305" w:rsidP="00077305">
      <w:pPr>
        <w:spacing w:after="120"/>
        <w:jc w:val="center"/>
        <w:rPr>
          <w:rFonts w:ascii="Times New Roman" w:hAnsi="Times New Roman" w:cs="Times New Roman"/>
          <w:b/>
        </w:rPr>
      </w:pPr>
    </w:p>
    <w:p w:rsidR="00247898" w:rsidRPr="001349B7" w:rsidRDefault="00247898" w:rsidP="000773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9B7">
        <w:rPr>
          <w:rFonts w:ascii="Times New Roman" w:hAnsi="Times New Roman" w:cs="Times New Roman"/>
          <w:b/>
          <w:sz w:val="32"/>
          <w:szCs w:val="32"/>
        </w:rPr>
        <w:t>Амурская область</w:t>
      </w:r>
    </w:p>
    <w:tbl>
      <w:tblPr>
        <w:tblStyle w:val="a6"/>
        <w:tblW w:w="176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68"/>
        <w:gridCol w:w="70"/>
        <w:gridCol w:w="685"/>
        <w:gridCol w:w="119"/>
        <w:gridCol w:w="6"/>
        <w:gridCol w:w="1987"/>
        <w:gridCol w:w="761"/>
        <w:gridCol w:w="4111"/>
        <w:gridCol w:w="6"/>
        <w:gridCol w:w="6853"/>
      </w:tblGrid>
      <w:tr w:rsidR="001349B7" w:rsidRPr="001349B7" w:rsidTr="00E839B6">
        <w:trPr>
          <w:gridAfter w:val="2"/>
          <w:wAfter w:w="6859" w:type="dxa"/>
        </w:trPr>
        <w:tc>
          <w:tcPr>
            <w:tcW w:w="567" w:type="dxa"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  <w:b/>
              </w:rPr>
            </w:pPr>
            <w:r w:rsidRPr="001349B7">
              <w:rPr>
                <w:rFonts w:ascii="Times New Roman" w:hAnsi="Times New Roman" w:cs="Times New Roman"/>
                <w:b/>
              </w:rPr>
              <w:t>Наименование субъекта РФ</w:t>
            </w:r>
          </w:p>
        </w:tc>
        <w:tc>
          <w:tcPr>
            <w:tcW w:w="6859" w:type="dxa"/>
            <w:gridSpan w:val="3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  <w:b/>
              </w:rPr>
            </w:pPr>
            <w:r w:rsidRPr="001349B7">
              <w:rPr>
                <w:rFonts w:ascii="Times New Roman" w:hAnsi="Times New Roman" w:cs="Times New Roman"/>
                <w:b/>
              </w:rPr>
              <w:t>Амурская область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 w:val="restart"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247898" w:rsidRPr="001349B7" w:rsidRDefault="00247898" w:rsidP="009D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9B7">
              <w:rPr>
                <w:rFonts w:ascii="Times New Roman" w:hAnsi="Times New Roman" w:cs="Times New Roman"/>
                <w:b/>
              </w:rPr>
              <w:t>Информация о БПОО: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Государственное профессиональное образовательное автономное учреждение Амурской области «Амурский педагогический колледж»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Сайт</w:t>
            </w:r>
          </w:p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247898" w:rsidRPr="001349B7" w:rsidRDefault="008A4A6E" w:rsidP="009D60AB">
            <w:pPr>
              <w:rPr>
                <w:rFonts w:ascii="Times New Roman" w:hAnsi="Times New Roman" w:cs="Times New Roman"/>
              </w:rPr>
            </w:pPr>
            <w:hyperlink r:id="rId116" w:history="1">
              <w:r w:rsidR="00247898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https://apk28.ru/bpoo</w:t>
              </w:r>
            </w:hyperlink>
            <w:r w:rsidR="00247898" w:rsidRPr="001349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Социальные сети</w:t>
            </w:r>
          </w:p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3"/>
          </w:tcPr>
          <w:p w:rsidR="00247898" w:rsidRPr="001349B7" w:rsidRDefault="00247898" w:rsidP="009D60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-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8(4162) 353092</w:t>
            </w:r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247898" w:rsidRPr="001349B7" w:rsidRDefault="008A4A6E" w:rsidP="009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47898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blg_prof_apk@obramur.ru</w:t>
              </w:r>
            </w:hyperlink>
            <w:r w:rsidR="00247898" w:rsidRPr="001349B7">
              <w:rPr>
                <w:rFonts w:ascii="Times New Roman" w:hAnsi="Times New Roman" w:cs="Times New Roman"/>
              </w:rPr>
              <w:t xml:space="preserve">, </w:t>
            </w:r>
            <w:hyperlink r:id="rId118" w:history="1">
              <w:r w:rsidR="00247898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bazorgped@yandex.ru</w:t>
              </w:r>
            </w:hyperlink>
          </w:p>
        </w:tc>
      </w:tr>
      <w:tr w:rsidR="001349B7" w:rsidRPr="001349B7" w:rsidTr="00E839B6">
        <w:trPr>
          <w:gridAfter w:val="2"/>
          <w:wAfter w:w="6859" w:type="dxa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Доступность БПОО СПО,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890795" w:rsidRPr="001349B7" w:rsidRDefault="00890795" w:rsidP="00890795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1. Для инвали</w:t>
            </w:r>
            <w:r>
              <w:rPr>
                <w:rFonts w:ascii="Times New Roman" w:eastAsia="Times New Roman" w:hAnsi="Times New Roman" w:cs="Times New Roman"/>
                <w:bCs/>
              </w:rPr>
              <w:t>дов с нарушением зрения – ПД</w:t>
            </w:r>
          </w:p>
          <w:p w:rsidR="00890795" w:rsidRPr="001349B7" w:rsidRDefault="00890795" w:rsidP="00890795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>
              <w:rPr>
                <w:rFonts w:ascii="Times New Roman" w:eastAsia="Times New Roman" w:hAnsi="Times New Roman" w:cs="Times New Roman"/>
                <w:bCs/>
              </w:rPr>
              <w:t>идов с нарушением слуха – ПД</w:t>
            </w:r>
          </w:p>
          <w:p w:rsidR="00890795" w:rsidRPr="001349B7" w:rsidRDefault="00890795" w:rsidP="00890795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ЧД</w:t>
            </w:r>
          </w:p>
          <w:p w:rsidR="00890795" w:rsidRPr="001349B7" w:rsidRDefault="00890795" w:rsidP="00890795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ЧД</w:t>
            </w:r>
          </w:p>
          <w:p w:rsidR="00890795" w:rsidRPr="001349B7" w:rsidRDefault="00890795" w:rsidP="00890795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>
              <w:rPr>
                <w:rFonts w:ascii="Times New Roman" w:eastAsia="Times New Roman" w:hAnsi="Times New Roman" w:cs="Times New Roman"/>
                <w:bCs/>
              </w:rPr>
              <w:t>тия – ПД</w:t>
            </w:r>
          </w:p>
          <w:p w:rsidR="00247898" w:rsidRPr="001349B7" w:rsidRDefault="00890795" w:rsidP="00890795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ПД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247898" w:rsidRPr="00E839B6" w:rsidRDefault="00247898" w:rsidP="005378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Г</w:t>
            </w:r>
            <w:r w:rsidR="005378F6" w:rsidRPr="00E839B6">
              <w:rPr>
                <w:rFonts w:ascii="Times New Roman" w:hAnsi="Times New Roman" w:cs="Times New Roman"/>
                <w:b/>
                <w:i/>
              </w:rPr>
              <w:t xml:space="preserve">осударственное </w:t>
            </w:r>
            <w:r w:rsidR="00306A9A" w:rsidRPr="00E839B6">
              <w:rPr>
                <w:rFonts w:ascii="Times New Roman" w:hAnsi="Times New Roman" w:cs="Times New Roman"/>
                <w:b/>
                <w:i/>
              </w:rPr>
              <w:t xml:space="preserve">профессиональное </w:t>
            </w:r>
            <w:r w:rsidR="005378F6" w:rsidRPr="00E839B6">
              <w:rPr>
                <w:rFonts w:ascii="Times New Roman" w:hAnsi="Times New Roman" w:cs="Times New Roman"/>
                <w:b/>
                <w:i/>
              </w:rPr>
              <w:t xml:space="preserve">образовательное автономное учреждение Амурской области </w:t>
            </w:r>
            <w:r w:rsidRPr="00E839B6">
              <w:rPr>
                <w:rFonts w:ascii="Times New Roman" w:hAnsi="Times New Roman" w:cs="Times New Roman"/>
                <w:b/>
                <w:i/>
              </w:rPr>
              <w:t xml:space="preserve">«Амурский колледж сервиса и торговли»  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247898" w:rsidRPr="001349B7" w:rsidRDefault="005378F6" w:rsidP="009D60AB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 xml:space="preserve">ГПОАУ АО «Амурский колледж сервиса и торговли»  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247898" w:rsidRPr="001349B7" w:rsidRDefault="008A4A6E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19" w:history="1">
              <w:r w:rsidR="005378F6" w:rsidRPr="001349B7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</w:rPr>
                <w:t>http://www.obramur.ru/</w:t>
              </w:r>
            </w:hyperlink>
            <w:r w:rsidR="005378F6" w:rsidRPr="001349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247898" w:rsidRPr="001349B7" w:rsidRDefault="001349B7" w:rsidP="009D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247898" w:rsidRPr="001349B7" w:rsidRDefault="005378F6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hAnsi="Times New Roman" w:cs="Times New Roman"/>
                <w:shd w:val="clear" w:color="auto" w:fill="FFFFFF"/>
              </w:rPr>
              <w:t>(4162)22-65-10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EA05FF" w:rsidRPr="001349B7" w:rsidRDefault="008A4A6E" w:rsidP="00EA05FF">
            <w:pPr>
              <w:rPr>
                <w:rFonts w:ascii="Times New Roman" w:hAnsi="Times New Roman" w:cs="Times New Roman"/>
              </w:rPr>
            </w:pPr>
            <w:hyperlink r:id="rId120" w:history="1">
              <w:r w:rsidR="005378F6" w:rsidRPr="001349B7">
                <w:rPr>
                  <w:rStyle w:val="a5"/>
                  <w:rFonts w:ascii="Times New Roman" w:hAnsi="Times New Roman" w:cs="Times New Roman"/>
                  <w:color w:val="auto"/>
                </w:rPr>
                <w:t>obr@amurobl.r</w:t>
              </w:r>
              <w:r w:rsidR="005378F6" w:rsidRPr="001349B7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u</w:t>
              </w:r>
            </w:hyperlink>
            <w:r w:rsidR="005378F6" w:rsidRPr="001349B7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="00EA05FF" w:rsidRPr="001349B7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blg_prof_akst@obramur.ru</w:t>
              </w:r>
            </w:hyperlink>
            <w:r w:rsidR="00EA05FF" w:rsidRPr="001349B7">
              <w:rPr>
                <w:rFonts w:ascii="Times New Roman" w:hAnsi="Times New Roman" w:cs="Times New Roman"/>
              </w:rPr>
              <w:t xml:space="preserve"> </w:t>
            </w:r>
          </w:p>
          <w:p w:rsidR="00247898" w:rsidRPr="001349B7" w:rsidRDefault="00247898" w:rsidP="009D60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247898" w:rsidRPr="001349B7" w:rsidRDefault="00247898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1. Для инвали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дов с нарушением зрения – ЧД</w:t>
            </w:r>
          </w:p>
          <w:p w:rsidR="00247898" w:rsidRPr="001349B7" w:rsidRDefault="00247898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идов с нарушением слуха – ЧД</w:t>
            </w:r>
          </w:p>
          <w:p w:rsidR="00247898" w:rsidRPr="001349B7" w:rsidRDefault="00247898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алидов с нарушением ОДА – ЧД</w:t>
            </w:r>
          </w:p>
          <w:p w:rsidR="00247898" w:rsidRPr="001349B7" w:rsidRDefault="00247898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щихся на кресле-коляске – НД</w:t>
            </w:r>
          </w:p>
          <w:p w:rsidR="00247898" w:rsidRPr="001349B7" w:rsidRDefault="00247898" w:rsidP="009D60AB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тия – ПД</w:t>
            </w:r>
          </w:p>
          <w:p w:rsidR="00247898" w:rsidRPr="001349B7" w:rsidRDefault="00247898" w:rsidP="009D60AB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 w:rsidR="001349B7">
              <w:rPr>
                <w:rFonts w:ascii="Times New Roman" w:eastAsia="Times New Roman" w:hAnsi="Times New Roman" w:cs="Times New Roman"/>
                <w:bCs/>
              </w:rPr>
              <w:t>ность по всем нозологиям – ЧД</w:t>
            </w:r>
          </w:p>
        </w:tc>
      </w:tr>
      <w:tr w:rsidR="001349B7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47898" w:rsidRPr="001349B7" w:rsidRDefault="00247898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47898" w:rsidRPr="001349B7" w:rsidRDefault="00247898" w:rsidP="009D60AB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890795" w:rsidRDefault="00890795" w:rsidP="008907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Отделение</w:t>
            </w:r>
            <w:r w:rsidRPr="00890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№ 2 Ленина, 297</w:t>
            </w:r>
          </w:p>
          <w:p w:rsidR="00247898" w:rsidRPr="00890795" w:rsidRDefault="00890795" w:rsidP="008907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лиц с ОВЗ, инвалидностью (кроме инвалидов-колясочников) имеется возможность проживания в общежитиях колледжа. В колледже не имеется архитектурной возможности оборудовать комнаты для использования инвалидами и лицами с ограниченными возможностями здоровья с нарушениями ОДА</w:t>
            </w:r>
            <w:proofErr w:type="gramStart"/>
            <w:r w:rsidRPr="00890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90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использующих коляску для передвижения.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890795" w:rsidRPr="001349B7" w:rsidRDefault="00890795" w:rsidP="00306A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B7">
              <w:rPr>
                <w:rFonts w:ascii="Times New Roman" w:hAnsi="Times New Roman" w:cs="Times New Roman"/>
                <w:i/>
              </w:rPr>
              <w:t xml:space="preserve">Государственное </w:t>
            </w:r>
            <w:r w:rsidR="00306A9A">
              <w:rPr>
                <w:rFonts w:ascii="Times New Roman" w:hAnsi="Times New Roman" w:cs="Times New Roman"/>
                <w:i/>
              </w:rPr>
              <w:t xml:space="preserve">профессиональное </w:t>
            </w:r>
            <w:r w:rsidRPr="001349B7">
              <w:rPr>
                <w:rFonts w:ascii="Times New Roman" w:hAnsi="Times New Roman" w:cs="Times New Roman"/>
                <w:i/>
              </w:rPr>
              <w:t xml:space="preserve">образовательное автономное учреждение Амурской области </w:t>
            </w:r>
            <w:r w:rsidR="00306A9A" w:rsidRPr="008A4F3C">
              <w:rPr>
                <w:rFonts w:ascii="Times New Roman" w:hAnsi="Times New Roman" w:cs="Times New Roman"/>
              </w:rPr>
              <w:t>«</w:t>
            </w:r>
            <w:proofErr w:type="spellStart"/>
            <w:r w:rsidR="00306A9A" w:rsidRPr="008A4F3C">
              <w:rPr>
                <w:rFonts w:ascii="Times New Roman" w:hAnsi="Times New Roman" w:cs="Times New Roman"/>
              </w:rPr>
              <w:t>Райчихинский</w:t>
            </w:r>
            <w:proofErr w:type="spellEnd"/>
            <w:r w:rsidR="00306A9A" w:rsidRPr="008A4F3C">
              <w:rPr>
                <w:rFonts w:ascii="Times New Roman" w:hAnsi="Times New Roman" w:cs="Times New Roman"/>
              </w:rPr>
              <w:t xml:space="preserve"> индустриальный техникум»,</w:t>
            </w:r>
            <w:r w:rsidRPr="001349B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890795" w:rsidRPr="001349B7" w:rsidRDefault="00306A9A" w:rsidP="00EA6EBE">
            <w:pPr>
              <w:jc w:val="both"/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</w:t>
            </w:r>
            <w:proofErr w:type="spellStart"/>
            <w:r w:rsidRPr="008A4F3C">
              <w:rPr>
                <w:rFonts w:ascii="Times New Roman" w:hAnsi="Times New Roman" w:cs="Times New Roman"/>
              </w:rPr>
              <w:t>Райчихинский</w:t>
            </w:r>
            <w:proofErr w:type="spellEnd"/>
            <w:r w:rsidRPr="008A4F3C">
              <w:rPr>
                <w:rFonts w:ascii="Times New Roman" w:hAnsi="Times New Roman" w:cs="Times New Roman"/>
              </w:rPr>
              <w:t xml:space="preserve"> индустриальный техникум»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890795" w:rsidRPr="001349B7" w:rsidRDefault="008A4A6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22" w:history="1">
              <w:r w:rsidR="00486BA3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http://www.rayrit.ru/index/kontakty/0-71</w:t>
              </w:r>
            </w:hyperlink>
            <w:r w:rsidR="00486BA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890795" w:rsidRPr="001349B7" w:rsidRDefault="00486BA3" w:rsidP="00E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890795" w:rsidRPr="00306A9A" w:rsidRDefault="00306A9A" w:rsidP="00306A9A">
            <w:pPr>
              <w:shd w:val="clear" w:color="auto" w:fill="FFFFFF"/>
              <w:rPr>
                <w:rFonts w:ascii="Times New Roman" w:eastAsia="Times New Roman" w:hAnsi="Times New Roman" w:cs="Times New Roman"/>
                <w:color w:val="5E6D81"/>
                <w:lang w:eastAsia="ru-RU"/>
              </w:rPr>
            </w:pPr>
            <w:r w:rsidRPr="0030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8(41647) 2-30-56 (1-е отделение), 8(41647) 2-31-24 (2-е отделение), </w:t>
            </w:r>
            <w:r w:rsidRPr="00306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(41647)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2-32-40, 2-33-58 (3 отделение)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890795" w:rsidRPr="00306A9A" w:rsidRDefault="00306A9A" w:rsidP="00EA6EBE">
            <w:pPr>
              <w:jc w:val="both"/>
              <w:rPr>
                <w:rFonts w:ascii="Times New Roman" w:hAnsi="Times New Roman" w:cs="Times New Roman"/>
              </w:rPr>
            </w:pPr>
            <w:r w:rsidRPr="0030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e-</w:t>
            </w:r>
            <w:proofErr w:type="spellStart"/>
            <w:r w:rsidRPr="0030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mail</w:t>
            </w:r>
            <w:proofErr w:type="spellEnd"/>
            <w:r w:rsidRPr="0030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 </w:t>
            </w:r>
            <w:hyperlink r:id="rId123" w:history="1">
              <w:r w:rsidRPr="00E65FD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raich_prof_rit@obramur.ru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124" w:history="1">
              <w:r w:rsidRPr="00306A9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ptl.2@mail.ru</w:t>
              </w:r>
            </w:hyperlink>
            <w:r w:rsidRPr="0030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890795" w:rsidRPr="001349B7" w:rsidRDefault="00890795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1. Для инвали</w:t>
            </w:r>
            <w:r w:rsidR="00486BA3">
              <w:rPr>
                <w:rFonts w:ascii="Times New Roman" w:eastAsia="Times New Roman" w:hAnsi="Times New Roman" w:cs="Times New Roman"/>
                <w:bCs/>
              </w:rPr>
              <w:t>дов с нарушением зрения – ЧД</w:t>
            </w:r>
          </w:p>
          <w:p w:rsidR="00890795" w:rsidRPr="001349B7" w:rsidRDefault="00890795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>
              <w:rPr>
                <w:rFonts w:ascii="Times New Roman" w:eastAsia="Times New Roman" w:hAnsi="Times New Roman" w:cs="Times New Roman"/>
                <w:bCs/>
              </w:rPr>
              <w:t>идов с нарушением слуха – ЧД</w:t>
            </w:r>
          </w:p>
          <w:p w:rsidR="00890795" w:rsidRPr="001349B7" w:rsidRDefault="00890795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ЧД</w:t>
            </w:r>
          </w:p>
          <w:p w:rsidR="00890795" w:rsidRPr="001349B7" w:rsidRDefault="00890795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НД</w:t>
            </w:r>
          </w:p>
          <w:p w:rsidR="00890795" w:rsidRPr="001349B7" w:rsidRDefault="00890795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>
              <w:rPr>
                <w:rFonts w:ascii="Times New Roman" w:eastAsia="Times New Roman" w:hAnsi="Times New Roman" w:cs="Times New Roman"/>
                <w:bCs/>
              </w:rPr>
              <w:t>тия – ПД</w:t>
            </w:r>
          </w:p>
          <w:p w:rsidR="00890795" w:rsidRPr="001349B7" w:rsidRDefault="00890795" w:rsidP="00EA6EBE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ЧД</w:t>
            </w:r>
          </w:p>
        </w:tc>
      </w:tr>
      <w:tr w:rsidR="00890795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890795" w:rsidRPr="001349B7" w:rsidRDefault="00890795" w:rsidP="00306A9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890795" w:rsidRPr="001349B7" w:rsidRDefault="00890795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EA6EBE" w:rsidRDefault="00486BA3" w:rsidP="00EA6EBE">
            <w:pPr>
              <w:jc w:val="both"/>
              <w:rPr>
                <w:rFonts w:ascii="Times New Roman" w:hAnsi="Times New Roman" w:cs="Times New Roman"/>
              </w:rPr>
            </w:pPr>
            <w:r w:rsidRPr="00486BA3">
              <w:rPr>
                <w:rFonts w:ascii="Times New Roman" w:hAnsi="Times New Roman" w:cs="Times New Roman"/>
              </w:rPr>
              <w:t xml:space="preserve">г. </w:t>
            </w:r>
            <w:r w:rsidR="00EA6EBE">
              <w:rPr>
                <w:rFonts w:ascii="Times New Roman" w:hAnsi="Times New Roman" w:cs="Times New Roman"/>
              </w:rPr>
              <w:t xml:space="preserve">Райчихинск, ул. </w:t>
            </w:r>
            <w:proofErr w:type="gramStart"/>
            <w:r w:rsidR="00EA6EBE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="00EA6EBE">
              <w:rPr>
                <w:rFonts w:ascii="Times New Roman" w:hAnsi="Times New Roman" w:cs="Times New Roman"/>
              </w:rPr>
              <w:t xml:space="preserve"> 30 </w:t>
            </w:r>
          </w:p>
          <w:p w:rsidR="00EA6EBE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349B7">
              <w:rPr>
                <w:rFonts w:ascii="Times New Roman" w:eastAsia="Times New Roman" w:hAnsi="Times New Roman" w:cs="Times New Roman"/>
                <w:bCs/>
              </w:rPr>
              <w:t>Для инвали</w:t>
            </w:r>
            <w:r>
              <w:rPr>
                <w:rFonts w:ascii="Times New Roman" w:eastAsia="Times New Roman" w:hAnsi="Times New Roman" w:cs="Times New Roman"/>
                <w:bCs/>
              </w:rPr>
              <w:t>дов с нарушением зрения – ЧД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6EBE" w:rsidRPr="00EA6EBE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>
              <w:rPr>
                <w:rFonts w:ascii="Times New Roman" w:eastAsia="Times New Roman" w:hAnsi="Times New Roman" w:cs="Times New Roman"/>
                <w:bCs/>
              </w:rPr>
              <w:t>идов с нарушением слуха – ЧД</w:t>
            </w:r>
          </w:p>
          <w:p w:rsidR="00EA6EBE" w:rsidRPr="001349B7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ЧД</w:t>
            </w:r>
          </w:p>
          <w:p w:rsidR="00EA6EBE" w:rsidRPr="001349B7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ЧД</w:t>
            </w:r>
          </w:p>
          <w:p w:rsidR="00EA6EBE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>
              <w:rPr>
                <w:rFonts w:ascii="Times New Roman" w:eastAsia="Times New Roman" w:hAnsi="Times New Roman" w:cs="Times New Roman"/>
                <w:bCs/>
              </w:rPr>
              <w:t>тия – ПД</w:t>
            </w:r>
          </w:p>
          <w:p w:rsidR="00EA6EBE" w:rsidRPr="00EA6EBE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ЧД</w:t>
            </w:r>
          </w:p>
        </w:tc>
      </w:tr>
      <w:tr w:rsidR="00EA6EBE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EA6EBE" w:rsidRPr="001349B7" w:rsidRDefault="00EA6EBE" w:rsidP="00EA6E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B7">
              <w:rPr>
                <w:rFonts w:ascii="Times New Roman" w:hAnsi="Times New Roman" w:cs="Times New Roman"/>
                <w:i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i/>
              </w:rPr>
              <w:t xml:space="preserve">профессиональное </w:t>
            </w:r>
            <w:r w:rsidRPr="001349B7">
              <w:rPr>
                <w:rFonts w:ascii="Times New Roman" w:hAnsi="Times New Roman" w:cs="Times New Roman"/>
                <w:i/>
              </w:rPr>
              <w:t xml:space="preserve">образовательное автономное учреждение Амурской области </w:t>
            </w:r>
            <w:r w:rsidRPr="00EA6EBE">
              <w:rPr>
                <w:rFonts w:ascii="Times New Roman" w:hAnsi="Times New Roman" w:cs="Times New Roman"/>
              </w:rPr>
              <w:t>«Амурский колледж транспорта и дорожного хозяйства»</w:t>
            </w:r>
          </w:p>
        </w:tc>
      </w:tr>
      <w:tr w:rsidR="00EA6EBE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EA6EBE">
              <w:rPr>
                <w:rFonts w:ascii="Times New Roman" w:hAnsi="Times New Roman" w:cs="Times New Roman"/>
              </w:rPr>
              <w:t xml:space="preserve">ГПОАУ АО «Амурский колледж транспорта и дорожного хозяйства» </w:t>
            </w:r>
          </w:p>
        </w:tc>
      </w:tr>
      <w:tr w:rsidR="00EA6EBE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EA6EBE" w:rsidRPr="001349B7" w:rsidRDefault="008A4A6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25" w:history="1">
              <w:r w:rsidR="00EA6EBE" w:rsidRPr="00E65FD0">
                <w:rPr>
                  <w:rStyle w:val="a5"/>
                  <w:rFonts w:ascii="Times New Roman" w:eastAsia="Times New Roman" w:hAnsi="Times New Roman" w:cs="Times New Roman"/>
                  <w:bCs/>
                </w:rPr>
                <w:t>http://www.aktdh.ru/</w:t>
              </w:r>
            </w:hyperlink>
            <w:r w:rsidR="00EA6E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EA6EBE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EA6EBE" w:rsidRPr="001349B7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="00C33092"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6EBE" w:rsidRPr="00306A9A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EA6EBE" w:rsidRPr="00306A9A" w:rsidRDefault="00EA6EBE" w:rsidP="00EA6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5E6D81"/>
                <w:lang w:eastAsia="ru-RU"/>
              </w:rPr>
            </w:pPr>
            <w:r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>8(4162)42-52-34</w:t>
            </w:r>
          </w:p>
        </w:tc>
      </w:tr>
      <w:tr w:rsidR="00EA6EBE" w:rsidRPr="00306A9A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EA6EBE" w:rsidRDefault="008A4A6E" w:rsidP="00EA6EBE">
            <w:pPr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hyperlink r:id="rId126" w:history="1">
              <w:r w:rsidR="00EA6EBE" w:rsidRPr="00E65FD0">
                <w:rPr>
                  <w:rStyle w:val="a5"/>
                  <w:rFonts w:ascii="Ubuntu" w:hAnsi="Ubuntu"/>
                  <w:sz w:val="23"/>
                  <w:szCs w:val="23"/>
                  <w:shd w:val="clear" w:color="auto" w:fill="FFFFFF"/>
                </w:rPr>
                <w:t>blg_prof_aktdh@obramur.ru</w:t>
              </w:r>
            </w:hyperlink>
            <w:r w:rsidR="00EA6EBE"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</w:p>
          <w:p w:rsidR="00EA6EBE" w:rsidRPr="00306A9A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> </w:t>
            </w:r>
            <w:hyperlink r:id="rId127" w:history="1">
              <w:r w:rsidRPr="00E65FD0">
                <w:rPr>
                  <w:rStyle w:val="a5"/>
                  <w:rFonts w:ascii="Ubuntu" w:hAnsi="Ubuntu"/>
                  <w:sz w:val="23"/>
                  <w:szCs w:val="23"/>
                  <w:shd w:val="clear" w:color="auto" w:fill="FFFFFF"/>
                </w:rPr>
                <w:t>gounpoptl-1@mail.ru</w:t>
              </w:r>
            </w:hyperlink>
          </w:p>
        </w:tc>
      </w:tr>
      <w:tr w:rsidR="00EA6EBE" w:rsidRPr="001349B7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EA6EBE" w:rsidRPr="001349B7" w:rsidRDefault="00EA6EB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1. Для инвали</w:t>
            </w:r>
            <w:r>
              <w:rPr>
                <w:rFonts w:ascii="Times New Roman" w:eastAsia="Times New Roman" w:hAnsi="Times New Roman" w:cs="Times New Roman"/>
                <w:bCs/>
              </w:rPr>
              <w:t>дов с нарушением зрения – ВНД</w:t>
            </w:r>
          </w:p>
          <w:p w:rsidR="00EA6EBE" w:rsidRPr="001349B7" w:rsidRDefault="00EA6EB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>
              <w:rPr>
                <w:rFonts w:ascii="Times New Roman" w:eastAsia="Times New Roman" w:hAnsi="Times New Roman" w:cs="Times New Roman"/>
                <w:bCs/>
              </w:rPr>
              <w:t>идов с нарушением слуха – ВНД</w:t>
            </w:r>
          </w:p>
          <w:p w:rsidR="00EA6EBE" w:rsidRPr="001349B7" w:rsidRDefault="00EA6EB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ВНД</w:t>
            </w:r>
          </w:p>
          <w:p w:rsidR="00EA6EBE" w:rsidRPr="001349B7" w:rsidRDefault="00EA6EB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ВНД</w:t>
            </w:r>
          </w:p>
          <w:p w:rsidR="00EA6EBE" w:rsidRPr="001349B7" w:rsidRDefault="00EA6EBE" w:rsidP="00EA6EBE">
            <w:pPr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>
              <w:rPr>
                <w:rFonts w:ascii="Times New Roman" w:eastAsia="Times New Roman" w:hAnsi="Times New Roman" w:cs="Times New Roman"/>
                <w:bCs/>
              </w:rPr>
              <w:t>тия – ЧД</w:t>
            </w:r>
          </w:p>
          <w:p w:rsidR="00EA6EBE" w:rsidRPr="001349B7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ВНД</w:t>
            </w:r>
          </w:p>
        </w:tc>
      </w:tr>
      <w:tr w:rsidR="00EA6EBE" w:rsidRPr="00EA6EBE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EA6EBE" w:rsidRPr="001349B7" w:rsidRDefault="00EA6EBE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EA6EBE" w:rsidRPr="001349B7" w:rsidRDefault="00EA6EBE" w:rsidP="00EA6EBE">
            <w:pPr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EA6EBE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 w:rsidRPr="00486BA3">
              <w:rPr>
                <w:rFonts w:ascii="Times New Roman" w:hAnsi="Times New Roman" w:cs="Times New Roman"/>
              </w:rPr>
              <w:t xml:space="preserve">г. </w:t>
            </w:r>
            <w:r w:rsidR="00C33092">
              <w:rPr>
                <w:rFonts w:ascii="Times New Roman" w:hAnsi="Times New Roman" w:cs="Times New Roman"/>
              </w:rPr>
              <w:t>Благовещенск, ул. Строителей, 107 и Чайковского 97/1</w:t>
            </w:r>
          </w:p>
          <w:p w:rsidR="00EA6EBE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349B7">
              <w:rPr>
                <w:rFonts w:ascii="Times New Roman" w:eastAsia="Times New Roman" w:hAnsi="Times New Roman" w:cs="Times New Roman"/>
                <w:bCs/>
              </w:rPr>
              <w:t>Для инвали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дов с нарушением зрения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6EBE" w:rsidRPr="00EA6EBE" w:rsidRDefault="00EA6EBE" w:rsidP="00EA6EBE">
            <w:pPr>
              <w:jc w:val="both"/>
              <w:rPr>
                <w:rFonts w:ascii="Times New Roman" w:hAnsi="Times New Roman" w:cs="Times New Roman"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2. Для инвал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идов с нарушением слуха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EA6EBE" w:rsidRPr="001349B7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алидов с нарушением ОДА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EA6EBE" w:rsidRPr="001349B7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щихся на кресле-коляске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EA6EBE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тия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EA6EBE" w:rsidRPr="00EA6EBE" w:rsidRDefault="00EA6EBE" w:rsidP="00EA6EB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49B7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 w:rsidR="00C33092">
              <w:rPr>
                <w:rFonts w:ascii="Times New Roman" w:eastAsia="Times New Roman" w:hAnsi="Times New Roman" w:cs="Times New Roman"/>
                <w:bCs/>
              </w:rPr>
              <w:t>ность по всем нозологиям – ВН</w:t>
            </w: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C33092" w:rsidRPr="002F0570" w:rsidRDefault="00C33092" w:rsidP="00C330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0570">
              <w:rPr>
                <w:rFonts w:ascii="Times New Roman" w:hAnsi="Times New Roman" w:cs="Times New Roman"/>
                <w:i/>
              </w:rPr>
              <w:t xml:space="preserve">Государственное профессиональное образовательное автономное учреждение Амурской области </w:t>
            </w:r>
            <w:r w:rsidRPr="002F0570">
              <w:rPr>
                <w:rFonts w:ascii="Times New Roman" w:hAnsi="Times New Roman" w:cs="Times New Roman"/>
              </w:rPr>
              <w:t>«Амурский технический колледж»</w:t>
            </w: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ГПОАУ АО «Амурский технический колледж»</w:t>
            </w: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C33092" w:rsidRPr="002F0570" w:rsidRDefault="008A4A6E" w:rsidP="00AD7D9C">
            <w:pPr>
              <w:rPr>
                <w:rFonts w:ascii="Times New Roman" w:hAnsi="Times New Roman" w:cs="Times New Roman"/>
              </w:rPr>
            </w:pPr>
            <w:hyperlink r:id="rId128" w:tgtFrame="_blank" w:history="1">
              <w:r w:rsidR="00C33092" w:rsidRPr="002F0570">
                <w:rPr>
                  <w:rFonts w:ascii="Times New Roman" w:hAnsi="Times New Roman" w:cs="Times New Roman"/>
                  <w:shd w:val="clear" w:color="auto" w:fill="FFFFFF"/>
                </w:rPr>
                <w:t>http://atc.com.ru/</w:t>
              </w:r>
            </w:hyperlink>
            <w:r w:rsidR="00C33092" w:rsidRPr="002F0570">
              <w:rPr>
                <w:rFonts w:ascii="Times New Roman" w:hAnsi="Times New Roman" w:cs="Times New Roman"/>
              </w:rPr>
              <w:t xml:space="preserve"> </w:t>
            </w:r>
            <w:hyperlink r:id="rId129" w:history="1">
              <w:r w:rsidR="002F0570" w:rsidRPr="00E65FD0">
                <w:rPr>
                  <w:rStyle w:val="a5"/>
                  <w:rFonts w:ascii="Times New Roman" w:hAnsi="Times New Roman" w:cs="Times New Roman"/>
                </w:rPr>
                <w:t>http://www.ptl3.ru/</w:t>
              </w:r>
            </w:hyperlink>
            <w:r w:rsidR="002F05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C33092" w:rsidRPr="002F0570" w:rsidRDefault="00C33092" w:rsidP="00AD7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C33092" w:rsidRPr="002F0570" w:rsidRDefault="00C33092" w:rsidP="00AD7D9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70">
              <w:rPr>
                <w:rFonts w:ascii="Times New Roman" w:eastAsia="Times New Roman" w:hAnsi="Times New Roman" w:cs="Times New Roman"/>
                <w:lang w:eastAsia="ru-RU"/>
              </w:rPr>
              <w:t>+7 (495) 114-55-02</w:t>
            </w:r>
          </w:p>
        </w:tc>
      </w:tr>
      <w:tr w:rsidR="00C33092" w:rsidRPr="00247898" w:rsidTr="00E839B6">
        <w:trPr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4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65" w:type="dxa"/>
            <w:gridSpan w:val="4"/>
          </w:tcPr>
          <w:p w:rsidR="002F0570" w:rsidRDefault="008A4A6E" w:rsidP="00C33092">
            <w:pPr>
              <w:rPr>
                <w:rFonts w:ascii="Times New Roman" w:hAnsi="Times New Roman" w:cs="Times New Roman"/>
              </w:rPr>
            </w:pPr>
            <w:hyperlink r:id="rId130" w:history="1">
              <w:r w:rsidR="002F0570" w:rsidRPr="00E65FD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svob_prof_atc@obramur.ru</w:t>
              </w:r>
            </w:hyperlink>
            <w:r w:rsidR="002F0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33092" w:rsidRPr="002F0570" w:rsidRDefault="008A4A6E" w:rsidP="00C33092">
            <w:pPr>
              <w:rPr>
                <w:rFonts w:ascii="Times New Roman" w:hAnsi="Times New Roman" w:cs="Times New Roman"/>
              </w:rPr>
            </w:pPr>
            <w:hyperlink r:id="rId131" w:history="1">
              <w:r w:rsidR="00C33092" w:rsidRPr="002F0570">
                <w:rPr>
                  <w:rStyle w:val="a5"/>
                  <w:rFonts w:ascii="Times New Roman" w:hAnsi="Times New Roman" w:cs="Times New Roman"/>
                  <w:color w:val="auto"/>
                </w:rPr>
                <w:t>1otdel@atc.com.ru</w:t>
              </w:r>
            </w:hyperlink>
          </w:p>
          <w:p w:rsidR="00C33092" w:rsidRPr="002F0570" w:rsidRDefault="008A4A6E" w:rsidP="00C33092">
            <w:pPr>
              <w:rPr>
                <w:rFonts w:ascii="Times New Roman" w:hAnsi="Times New Roman" w:cs="Times New Roman"/>
              </w:rPr>
            </w:pPr>
            <w:hyperlink r:id="rId132" w:history="1">
              <w:r w:rsidR="00C33092" w:rsidRPr="002F0570">
                <w:rPr>
                  <w:rStyle w:val="a5"/>
                  <w:rFonts w:ascii="Times New Roman" w:hAnsi="Times New Roman" w:cs="Times New Roman"/>
                  <w:color w:val="auto"/>
                </w:rPr>
                <w:t>2otdel@ptl3.ru</w:t>
              </w:r>
            </w:hyperlink>
            <w:r w:rsidR="00C33092" w:rsidRPr="002F0570">
              <w:rPr>
                <w:rFonts w:ascii="Times New Roman" w:hAnsi="Times New Roman" w:cs="Times New Roman"/>
              </w:rPr>
              <w:t xml:space="preserve"> </w:t>
            </w:r>
          </w:p>
          <w:p w:rsidR="00C33092" w:rsidRPr="002F0570" w:rsidRDefault="008A4A6E" w:rsidP="00C3309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133" w:history="1">
              <w:r w:rsidR="00C33092" w:rsidRPr="002F0570">
                <w:rPr>
                  <w:rStyle w:val="a5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3otdel@atc.com.ru</w:t>
              </w:r>
            </w:hyperlink>
            <w:r w:rsidR="00C33092" w:rsidRPr="002F057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C33092" w:rsidRPr="002F0570" w:rsidRDefault="008A4A6E" w:rsidP="00C33092">
            <w:pPr>
              <w:rPr>
                <w:rFonts w:ascii="Times New Roman" w:hAnsi="Times New Roman" w:cs="Times New Roman"/>
              </w:rPr>
            </w:pPr>
            <w:hyperlink r:id="rId134" w:history="1">
              <w:r w:rsidR="00C33092" w:rsidRPr="002F0570">
                <w:rPr>
                  <w:rStyle w:val="a5"/>
                  <w:rFonts w:ascii="Times New Roman" w:hAnsi="Times New Roman" w:cs="Times New Roman"/>
                  <w:color w:val="auto"/>
                </w:rPr>
                <w:t>4otdel@atc.com.ru</w:t>
              </w:r>
            </w:hyperlink>
            <w:r w:rsidR="00C33092" w:rsidRPr="002F05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59" w:type="dxa"/>
            <w:gridSpan w:val="2"/>
          </w:tcPr>
          <w:p w:rsidR="00C33092" w:rsidRDefault="008A4A6E" w:rsidP="00AD7D9C">
            <w:pPr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hyperlink r:id="rId135" w:history="1">
              <w:r w:rsidR="00C33092" w:rsidRPr="00E65FD0">
                <w:rPr>
                  <w:rStyle w:val="a5"/>
                  <w:rFonts w:ascii="Ubuntu" w:hAnsi="Ubuntu"/>
                  <w:sz w:val="23"/>
                  <w:szCs w:val="23"/>
                  <w:shd w:val="clear" w:color="auto" w:fill="FFFFFF"/>
                </w:rPr>
                <w:t>blg_prof_aktdh@obramur.ru</w:t>
              </w:r>
            </w:hyperlink>
            <w:r w:rsidR="00C33092"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33092" w:rsidRPr="00306A9A" w:rsidRDefault="00C33092" w:rsidP="00AD7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Ubuntu" w:hAnsi="Ubuntu"/>
                <w:color w:val="444444"/>
                <w:sz w:val="23"/>
                <w:szCs w:val="23"/>
                <w:shd w:val="clear" w:color="auto" w:fill="FFFFFF"/>
              </w:rPr>
              <w:t> </w:t>
            </w:r>
            <w:hyperlink r:id="rId136" w:history="1">
              <w:r w:rsidRPr="00E65FD0">
                <w:rPr>
                  <w:rStyle w:val="a5"/>
                  <w:rFonts w:ascii="Ubuntu" w:hAnsi="Ubuntu"/>
                  <w:sz w:val="23"/>
                  <w:szCs w:val="23"/>
                  <w:shd w:val="clear" w:color="auto" w:fill="FFFFFF"/>
                </w:rPr>
                <w:t>gounpoptl-1@mail.ru</w:t>
              </w:r>
            </w:hyperlink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C33092" w:rsidRPr="002F0570" w:rsidRDefault="00C33092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1. Для инвали</w:t>
            </w:r>
            <w:r w:rsidR="002F0570">
              <w:rPr>
                <w:rFonts w:ascii="Times New Roman" w:eastAsia="Times New Roman" w:hAnsi="Times New Roman" w:cs="Times New Roman"/>
                <w:bCs/>
              </w:rPr>
              <w:t>дов с нарушением зрения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C33092" w:rsidRPr="002F0570" w:rsidRDefault="00C33092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2. Для инвалидов с нарушением с</w:t>
            </w:r>
            <w:r w:rsidR="002F0570">
              <w:rPr>
                <w:rFonts w:ascii="Times New Roman" w:eastAsia="Times New Roman" w:hAnsi="Times New Roman" w:cs="Times New Roman"/>
                <w:bCs/>
              </w:rPr>
              <w:t>луха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C33092" w:rsidRPr="002F0570" w:rsidRDefault="00C33092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 w:rsidR="002F0570">
              <w:rPr>
                <w:rFonts w:ascii="Times New Roman" w:eastAsia="Times New Roman" w:hAnsi="Times New Roman" w:cs="Times New Roman"/>
                <w:bCs/>
              </w:rPr>
              <w:t>алидов с нарушением ОДА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C33092" w:rsidRPr="002F0570" w:rsidRDefault="00C33092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 w:rsidR="002F0570">
              <w:rPr>
                <w:rFonts w:ascii="Times New Roman" w:eastAsia="Times New Roman" w:hAnsi="Times New Roman" w:cs="Times New Roman"/>
                <w:bCs/>
              </w:rPr>
              <w:t>щихся на кресле-коляске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C33092" w:rsidRPr="002F0570" w:rsidRDefault="00C33092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ЧД</w:t>
            </w:r>
          </w:p>
          <w:p w:rsidR="00C33092" w:rsidRPr="002F0570" w:rsidRDefault="00C33092" w:rsidP="00AD7D9C">
            <w:pPr>
              <w:jc w:val="both"/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 w:rsidR="002F0570">
              <w:rPr>
                <w:rFonts w:ascii="Times New Roman" w:eastAsia="Times New Roman" w:hAnsi="Times New Roman" w:cs="Times New Roman"/>
                <w:bCs/>
              </w:rPr>
              <w:t>ность по всем нозологиям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</w:tc>
      </w:tr>
      <w:tr w:rsidR="00C33092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C33092" w:rsidRPr="002F0570" w:rsidRDefault="00C33092" w:rsidP="00C3309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C33092" w:rsidRPr="002F0570" w:rsidRDefault="00C33092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C33092" w:rsidRPr="002F0570" w:rsidRDefault="002F0570" w:rsidP="00AD7D9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2F0570" w:rsidRPr="002F0570" w:rsidRDefault="002F0570" w:rsidP="002F0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0570">
              <w:rPr>
                <w:rFonts w:ascii="Times New Roman" w:hAnsi="Times New Roman" w:cs="Times New Roman"/>
                <w:i/>
              </w:rPr>
              <w:t xml:space="preserve">Государственное профессиональное образовательное автономное учреждение Амурской области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2F0570">
              <w:rPr>
                <w:rFonts w:ascii="Times New Roman" w:hAnsi="Times New Roman" w:cs="Times New Roman"/>
              </w:rPr>
              <w:t>Амурский аграрный колледж»</w:t>
            </w:r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2F0570" w:rsidRPr="002F0570" w:rsidRDefault="002F0570" w:rsidP="002F057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ГПОАУ АО «Амурский аграрный колледж»</w:t>
            </w:r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2F0570" w:rsidRPr="002F0570" w:rsidRDefault="008A4A6E" w:rsidP="00AD7D9C">
            <w:pPr>
              <w:rPr>
                <w:rFonts w:ascii="Times New Roman" w:hAnsi="Times New Roman" w:cs="Times New Roman"/>
              </w:rPr>
            </w:pPr>
            <w:hyperlink r:id="rId137" w:history="1">
              <w:r w:rsidR="002F0570" w:rsidRPr="008A4F3C">
                <w:rPr>
                  <w:rStyle w:val="a5"/>
                  <w:rFonts w:ascii="Times New Roman" w:hAnsi="Times New Roman" w:cs="Times New Roman"/>
                </w:rPr>
                <w:t>http://amak-bl.ru/</w:t>
              </w:r>
            </w:hyperlink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2F0570" w:rsidRPr="002F0570" w:rsidRDefault="001164D1" w:rsidP="00AD7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2F0570" w:rsidRPr="002F0570" w:rsidRDefault="00F0358B" w:rsidP="002F0570">
            <w:pPr>
              <w:rPr>
                <w:rFonts w:ascii="Times New Roman" w:hAnsi="Times New Roman" w:cs="Times New Roman"/>
                <w:color w:val="444444"/>
              </w:rPr>
            </w:pPr>
            <w:r w:rsidRPr="00F0358B">
              <w:rPr>
                <w:rFonts w:ascii="Times New Roman" w:hAnsi="Times New Roman" w:cs="Times New Roman"/>
              </w:rPr>
              <w:t>+7 (495) 114-55-02</w:t>
            </w:r>
          </w:p>
        </w:tc>
      </w:tr>
      <w:tr w:rsidR="002F0570" w:rsidRPr="002F0570" w:rsidTr="00E839B6">
        <w:trPr>
          <w:gridAfter w:val="1"/>
          <w:wAfter w:w="6853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65" w:type="dxa"/>
            <w:gridSpan w:val="4"/>
          </w:tcPr>
          <w:p w:rsidR="002F0570" w:rsidRPr="00F0358B" w:rsidRDefault="008A4A6E" w:rsidP="00AD7D9C">
            <w:pPr>
              <w:rPr>
                <w:rFonts w:ascii="Times New Roman" w:hAnsi="Times New Roman" w:cs="Times New Roman"/>
              </w:rPr>
            </w:pPr>
            <w:hyperlink r:id="rId138" w:history="1">
              <w:r w:rsidR="00F0358B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blg</w:t>
              </w:r>
              <w:r w:rsidR="00F0358B" w:rsidRPr="00E65FD0">
                <w:rPr>
                  <w:rStyle w:val="a5"/>
                  <w:rFonts w:ascii="Times New Roman" w:hAnsi="Times New Roman" w:cs="Times New Roman"/>
                </w:rPr>
                <w:softHyphen/>
                <w:t>_</w:t>
              </w:r>
              <w:r w:rsidR="00F0358B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prof</w:t>
              </w:r>
              <w:r w:rsidR="00F0358B" w:rsidRPr="00E65FD0">
                <w:rPr>
                  <w:rStyle w:val="a5"/>
                  <w:rFonts w:ascii="Times New Roman" w:hAnsi="Times New Roman" w:cs="Times New Roman"/>
                </w:rPr>
                <w:softHyphen/>
                <w:t>_</w:t>
              </w:r>
              <w:r w:rsidR="00F0358B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amak</w:t>
              </w:r>
              <w:r w:rsidR="00F0358B" w:rsidRPr="00E65FD0">
                <w:rPr>
                  <w:rStyle w:val="a5"/>
                  <w:rFonts w:ascii="Times New Roman" w:hAnsi="Times New Roman" w:cs="Times New Roman"/>
                </w:rPr>
                <w:t>@</w:t>
              </w:r>
              <w:r w:rsidR="00F0358B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obramur</w:t>
              </w:r>
              <w:r w:rsidR="00F0358B" w:rsidRPr="00E65FD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0358B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F035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570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2F0570" w:rsidRPr="002F0570" w:rsidRDefault="002F0570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2F0570" w:rsidRPr="002F0570" w:rsidRDefault="002F0570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F0358B" w:rsidRDefault="00F0358B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Благовещенск,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161</w:t>
            </w:r>
          </w:p>
          <w:p w:rsidR="002F0570" w:rsidRPr="002F0570" w:rsidRDefault="00F0358B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F0570" w:rsidRPr="002F0570">
              <w:rPr>
                <w:rFonts w:ascii="Times New Roman" w:eastAsia="Times New Roman" w:hAnsi="Times New Roman" w:cs="Times New Roman"/>
                <w:bCs/>
              </w:rPr>
              <w:t>. Для инвали</w:t>
            </w:r>
            <w:r>
              <w:rPr>
                <w:rFonts w:ascii="Times New Roman" w:eastAsia="Times New Roman" w:hAnsi="Times New Roman" w:cs="Times New Roman"/>
                <w:bCs/>
              </w:rPr>
              <w:t>дов с нарушением зрения – ВН</w:t>
            </w:r>
            <w:r w:rsidR="002F0570"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2F0570" w:rsidRPr="002F0570" w:rsidRDefault="002F0570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2. Для инвалидов с нарушением с</w:t>
            </w:r>
            <w:r>
              <w:rPr>
                <w:rFonts w:ascii="Times New Roman" w:eastAsia="Times New Roman" w:hAnsi="Times New Roman" w:cs="Times New Roman"/>
                <w:bCs/>
              </w:rPr>
              <w:t>луха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2F0570" w:rsidRPr="002F0570" w:rsidRDefault="002F0570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2F0570" w:rsidRPr="002F0570" w:rsidRDefault="002F0570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2F0570" w:rsidRPr="002F0570" w:rsidRDefault="002F0570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ЧД</w:t>
            </w:r>
          </w:p>
          <w:p w:rsidR="002F0570" w:rsidRDefault="002F0570" w:rsidP="00AD7D9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F0358B" w:rsidRPr="002F0570" w:rsidRDefault="00F0358B" w:rsidP="00AD7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64D1" w:rsidRPr="002F0570" w:rsidTr="00E839B6">
        <w:trPr>
          <w:gridAfter w:val="2"/>
          <w:wAfter w:w="6859" w:type="dxa"/>
          <w:trHeight w:val="1382"/>
        </w:trPr>
        <w:tc>
          <w:tcPr>
            <w:tcW w:w="567" w:type="dxa"/>
            <w:vMerge/>
          </w:tcPr>
          <w:p w:rsidR="001164D1" w:rsidRPr="002F0570" w:rsidRDefault="001164D1" w:rsidP="002F05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1164D1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г. Благовещенск, ул. Калинина, 73; ул. Ленина,2</w:t>
            </w:r>
          </w:p>
          <w:p w:rsidR="001164D1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Информация отсутствует</w:t>
            </w:r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1164D1" w:rsidRPr="002F0570" w:rsidRDefault="00FB2752" w:rsidP="00FB275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B2752">
              <w:rPr>
                <w:rFonts w:ascii="Times New Roman" w:hAnsi="Times New Roman" w:cs="Times New Roman"/>
              </w:rPr>
              <w:t>Государственное автономное учреждение Амурской области профессиональная образовательная организация “Амурский медицинский колледж”</w:t>
            </w:r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859" w:type="dxa"/>
            <w:gridSpan w:val="3"/>
          </w:tcPr>
          <w:p w:rsidR="001164D1" w:rsidRPr="002F0570" w:rsidRDefault="001164D1" w:rsidP="00AD7D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64D1">
              <w:rPr>
                <w:rFonts w:ascii="Times New Roman" w:hAnsi="Times New Roman" w:cs="Times New Roman"/>
              </w:rPr>
              <w:t>ГАУ АО ПОО «Амурский медицинский колледж»</w:t>
            </w:r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859" w:type="dxa"/>
            <w:gridSpan w:val="3"/>
          </w:tcPr>
          <w:p w:rsidR="001164D1" w:rsidRPr="002F0570" w:rsidRDefault="008A4A6E" w:rsidP="00AD7D9C">
            <w:pPr>
              <w:rPr>
                <w:rFonts w:ascii="Times New Roman" w:hAnsi="Times New Roman" w:cs="Times New Roman"/>
              </w:rPr>
            </w:pPr>
            <w:hyperlink r:id="rId139" w:history="1">
              <w:r w:rsidR="00FB2752" w:rsidRPr="00E65FD0">
                <w:rPr>
                  <w:rStyle w:val="a5"/>
                  <w:rFonts w:ascii="Times New Roman" w:hAnsi="Times New Roman" w:cs="Times New Roman"/>
                </w:rPr>
                <w:t>https://amk-blg.ru/</w:t>
              </w:r>
            </w:hyperlink>
            <w:r w:rsidR="00FB27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6859" w:type="dxa"/>
            <w:gridSpan w:val="3"/>
          </w:tcPr>
          <w:p w:rsidR="001164D1" w:rsidRPr="002F0570" w:rsidRDefault="008A4A6E" w:rsidP="00AD7D9C">
            <w:pPr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="00E839B6" w:rsidRPr="00E65FD0">
                <w:rPr>
                  <w:rStyle w:val="a5"/>
                  <w:rFonts w:ascii="Times New Roman" w:hAnsi="Times New Roman" w:cs="Times New Roman"/>
                </w:rPr>
                <w:t>https://vk.com/club113042568</w:t>
              </w:r>
            </w:hyperlink>
            <w:r w:rsidR="00E839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Номер горячей линии</w:t>
            </w:r>
          </w:p>
        </w:tc>
        <w:tc>
          <w:tcPr>
            <w:tcW w:w="6859" w:type="dxa"/>
            <w:gridSpan w:val="3"/>
          </w:tcPr>
          <w:p w:rsidR="001164D1" w:rsidRPr="00FB2752" w:rsidRDefault="00FB2752" w:rsidP="00AD7D9C">
            <w:pPr>
              <w:rPr>
                <w:rFonts w:ascii="Times New Roman" w:hAnsi="Times New Roman" w:cs="Times New Roman"/>
                <w:color w:val="444444"/>
              </w:rPr>
            </w:pPr>
            <w:r w:rsidRPr="00FB27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(4162) 200-769</w:t>
            </w:r>
          </w:p>
        </w:tc>
      </w:tr>
      <w:tr w:rsidR="001164D1" w:rsidRPr="00F0358B" w:rsidTr="00E839B6">
        <w:trPr>
          <w:gridAfter w:val="1"/>
          <w:wAfter w:w="6853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65" w:type="dxa"/>
            <w:gridSpan w:val="4"/>
          </w:tcPr>
          <w:p w:rsidR="001164D1" w:rsidRPr="00FB2752" w:rsidRDefault="008A4A6E" w:rsidP="00AD7D9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1" w:history="1">
              <w:r w:rsidR="00FB2752" w:rsidRPr="00E65FD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amk_amur@mail.ru</w:t>
              </w:r>
            </w:hyperlink>
          </w:p>
        </w:tc>
      </w:tr>
      <w:tr w:rsidR="001164D1" w:rsidRPr="002F0570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Доступность ПОО, в том числе в разрезе нозологий</w:t>
            </w:r>
          </w:p>
        </w:tc>
        <w:tc>
          <w:tcPr>
            <w:tcW w:w="6859" w:type="dxa"/>
            <w:gridSpan w:val="3"/>
          </w:tcPr>
          <w:p w:rsidR="001164D1" w:rsidRPr="002F0570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. Для инвали</w:t>
            </w:r>
            <w:r>
              <w:rPr>
                <w:rFonts w:ascii="Times New Roman" w:eastAsia="Times New Roman" w:hAnsi="Times New Roman" w:cs="Times New Roman"/>
                <w:bCs/>
              </w:rPr>
              <w:t>дов с нарушением зрения – ВН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1164D1" w:rsidRPr="002F0570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2. Для инвалидов с нарушением с</w:t>
            </w:r>
            <w:r>
              <w:rPr>
                <w:rFonts w:ascii="Times New Roman" w:eastAsia="Times New Roman" w:hAnsi="Times New Roman" w:cs="Times New Roman"/>
                <w:bCs/>
              </w:rPr>
              <w:t>луха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1164D1" w:rsidRPr="002F0570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3. Для инв</w:t>
            </w:r>
            <w:r>
              <w:rPr>
                <w:rFonts w:ascii="Times New Roman" w:eastAsia="Times New Roman" w:hAnsi="Times New Roman" w:cs="Times New Roman"/>
                <w:bCs/>
              </w:rPr>
              <w:t>алидов с нарушением ОДА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1164D1" w:rsidRPr="002F0570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4. Для инвалидов, передвигаю</w:t>
            </w:r>
            <w:r>
              <w:rPr>
                <w:rFonts w:ascii="Times New Roman" w:eastAsia="Times New Roman" w:hAnsi="Times New Roman" w:cs="Times New Roman"/>
                <w:bCs/>
              </w:rPr>
              <w:t>щихся на кресле-коляске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  <w:p w:rsidR="001164D1" w:rsidRPr="002F0570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5. Для инвалидов с нарушениями интеллектуального развития – ЧД</w:t>
            </w:r>
          </w:p>
          <w:p w:rsidR="001164D1" w:rsidRPr="00E839B6" w:rsidRDefault="001164D1" w:rsidP="00AD7D9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0570">
              <w:rPr>
                <w:rFonts w:ascii="Times New Roman" w:eastAsia="Times New Roman" w:hAnsi="Times New Roman" w:cs="Times New Roman"/>
                <w:bCs/>
              </w:rPr>
              <w:t>6. Доступ</w:t>
            </w:r>
            <w:r>
              <w:rPr>
                <w:rFonts w:ascii="Times New Roman" w:eastAsia="Times New Roman" w:hAnsi="Times New Roman" w:cs="Times New Roman"/>
                <w:bCs/>
              </w:rPr>
              <w:t>ность по всем нозологиям – Ч</w:t>
            </w:r>
            <w:r w:rsidRPr="002F0570">
              <w:rPr>
                <w:rFonts w:ascii="Times New Roman" w:eastAsia="Times New Roman" w:hAnsi="Times New Roman" w:cs="Times New Roman"/>
                <w:bCs/>
              </w:rPr>
              <w:t>Д</w:t>
            </w:r>
          </w:p>
        </w:tc>
      </w:tr>
      <w:tr w:rsidR="001164D1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2F0570" w:rsidRDefault="001164D1" w:rsidP="00AD7D9C">
            <w:pPr>
              <w:rPr>
                <w:rFonts w:ascii="Times New Roman" w:hAnsi="Times New Roman" w:cs="Times New Roman"/>
              </w:rPr>
            </w:pPr>
            <w:r w:rsidRPr="002F0570">
              <w:rPr>
                <w:rFonts w:ascii="Times New Roman" w:hAnsi="Times New Roman" w:cs="Times New Roman"/>
              </w:rPr>
              <w:t>Перечень общежитий с указанием адреса, доступности, в том числе в разрезе нозологии</w:t>
            </w:r>
          </w:p>
        </w:tc>
        <w:tc>
          <w:tcPr>
            <w:tcW w:w="6859" w:type="dxa"/>
            <w:gridSpan w:val="3"/>
          </w:tcPr>
          <w:p w:rsidR="001164D1" w:rsidRDefault="001164D1" w:rsidP="00AD7D9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Информация 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217"/>
        </w:trPr>
        <w:tc>
          <w:tcPr>
            <w:tcW w:w="567" w:type="dxa"/>
            <w:vMerge w:val="restart"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1164D1" w:rsidRPr="00E839B6" w:rsidRDefault="001164D1" w:rsidP="00AD7D9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ТОП-10 профессий/специальностей СПО, востребованных у региональных работодателей:</w:t>
            </w:r>
          </w:p>
        </w:tc>
      </w:tr>
      <w:tr w:rsidR="001164D1" w:rsidRPr="00247898" w:rsidTr="00E839B6">
        <w:trPr>
          <w:gridAfter w:val="2"/>
          <w:wAfter w:w="6859" w:type="dxa"/>
          <w:trHeight w:val="149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E839B6" w:rsidRDefault="001164D1" w:rsidP="00AD7D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 xml:space="preserve">Перечень из 10 </w:t>
            </w:r>
            <w:r w:rsidRPr="00E839B6">
              <w:rPr>
                <w:rFonts w:ascii="Times New Roman" w:hAnsi="Times New Roman" w:cs="Times New Roman"/>
                <w:i/>
              </w:rPr>
              <w:lastRenderedPageBreak/>
              <w:t>профессий/специальностей,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1164D1" w:rsidRPr="00E839B6" w:rsidRDefault="001164D1" w:rsidP="00AD7D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lastRenderedPageBreak/>
              <w:t>Краткое описание профессии/специальности</w:t>
            </w:r>
          </w:p>
        </w:tc>
      </w:tr>
      <w:tr w:rsidR="001164D1" w:rsidRPr="00247898" w:rsidTr="00E839B6">
        <w:trPr>
          <w:gridAfter w:val="2"/>
          <w:wAfter w:w="6859" w:type="dxa"/>
          <w:trHeight w:val="149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D37E10" w:rsidRDefault="001164D1" w:rsidP="00E277C6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29.01.05 Закройщик</w:t>
            </w:r>
          </w:p>
        </w:tc>
        <w:tc>
          <w:tcPr>
            <w:tcW w:w="6859" w:type="dxa"/>
            <w:gridSpan w:val="3"/>
          </w:tcPr>
          <w:p w:rsidR="001164D1" w:rsidRPr="00D37E10" w:rsidRDefault="001164D1" w:rsidP="00E277C6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 xml:space="preserve">ГПОАУ АО «Амурский колледж сервиса и торговли»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6747D7" w:rsidRDefault="001164D1" w:rsidP="00EA6EBE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43.01.09 Повар</w:t>
            </w:r>
          </w:p>
        </w:tc>
        <w:tc>
          <w:tcPr>
            <w:tcW w:w="6859" w:type="dxa"/>
            <w:gridSpan w:val="3"/>
          </w:tcPr>
          <w:p w:rsidR="001164D1" w:rsidRPr="006747D7" w:rsidRDefault="001164D1" w:rsidP="009D60AB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 xml:space="preserve">ГПОАУ АО «Амурский колледж сервиса и торговли» 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6747D7" w:rsidRDefault="001164D1" w:rsidP="009D60AB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11.01.02 Радиомеханик</w:t>
            </w:r>
          </w:p>
        </w:tc>
        <w:tc>
          <w:tcPr>
            <w:tcW w:w="6859" w:type="dxa"/>
            <w:gridSpan w:val="3"/>
          </w:tcPr>
          <w:p w:rsidR="001164D1" w:rsidRPr="006747D7" w:rsidRDefault="001164D1" w:rsidP="009D6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47D7">
              <w:rPr>
                <w:rFonts w:ascii="Times New Roman" w:hAnsi="Times New Roman" w:cs="Times New Roman"/>
              </w:rPr>
              <w:t xml:space="preserve">ГПОАУ АО «Амурский колледж сервиса и торговли» 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8"/>
          </w:tcPr>
          <w:p w:rsidR="001164D1" w:rsidRPr="00763EF3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3EF3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профессий/специальностей (адрес сайта работодателей)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8" w:type="dxa"/>
            <w:gridSpan w:val="2"/>
          </w:tcPr>
          <w:p w:rsidR="001164D1" w:rsidRPr="00763EF3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3EF3">
              <w:rPr>
                <w:rFonts w:ascii="Times New Roman" w:hAnsi="Times New Roman" w:cs="Times New Roman"/>
                <w:i/>
              </w:rPr>
              <w:t>Профессия/специальность среднего профессионального образования</w:t>
            </w:r>
          </w:p>
        </w:tc>
        <w:tc>
          <w:tcPr>
            <w:tcW w:w="3558" w:type="dxa"/>
            <w:gridSpan w:val="5"/>
          </w:tcPr>
          <w:p w:rsidR="001164D1" w:rsidRPr="00763EF3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3EF3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профессий/специальностей</w:t>
            </w:r>
          </w:p>
        </w:tc>
        <w:tc>
          <w:tcPr>
            <w:tcW w:w="4111" w:type="dxa"/>
          </w:tcPr>
          <w:p w:rsidR="001164D1" w:rsidRPr="00763EF3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3EF3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8" w:type="dxa"/>
            <w:gridSpan w:val="2"/>
          </w:tcPr>
          <w:p w:rsidR="001164D1" w:rsidRPr="006747D7" w:rsidRDefault="001164D1" w:rsidP="00EA6EBE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29.01.05 Закройщик</w:t>
            </w:r>
          </w:p>
        </w:tc>
        <w:tc>
          <w:tcPr>
            <w:tcW w:w="3558" w:type="dxa"/>
            <w:gridSpan w:val="5"/>
          </w:tcPr>
          <w:p w:rsidR="001164D1" w:rsidRDefault="001164D1" w:rsidP="009D60AB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Швейные и мебельные предприятия Амурской области</w:t>
            </w:r>
          </w:p>
          <w:p w:rsidR="001164D1" w:rsidRPr="00BA05D9" w:rsidRDefault="001164D1" w:rsidP="009D60AB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25 000 руб.)</w:t>
            </w:r>
          </w:p>
        </w:tc>
        <w:tc>
          <w:tcPr>
            <w:tcW w:w="4111" w:type="dxa"/>
          </w:tcPr>
          <w:p w:rsidR="001164D1" w:rsidRPr="00DB5FC6" w:rsidRDefault="008A4A6E" w:rsidP="00DB5FC6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42" w:history="1">
              <w:r w:rsidR="001164D1" w:rsidRPr="00E65FD0">
                <w:rPr>
                  <w:rStyle w:val="a5"/>
                  <w:rFonts w:ascii="Times New Roman" w:hAnsi="Times New Roman" w:cs="Times New Roman"/>
                </w:rPr>
                <w:t>https://yandex.ru/an/count</w:t>
              </w:r>
            </w:hyperlink>
            <w:r w:rsidR="001164D1" w:rsidRPr="00DB5F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8" w:type="dxa"/>
            <w:gridSpan w:val="2"/>
          </w:tcPr>
          <w:p w:rsidR="001164D1" w:rsidRPr="006747D7" w:rsidRDefault="001164D1" w:rsidP="00EA6EBE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43.01.09 Повар</w:t>
            </w:r>
          </w:p>
        </w:tc>
        <w:tc>
          <w:tcPr>
            <w:tcW w:w="3558" w:type="dxa"/>
            <w:gridSpan w:val="5"/>
          </w:tcPr>
          <w:p w:rsidR="001164D1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Консалтинговая группа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BBmap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164D1" w:rsidRDefault="001164D1" w:rsidP="009D60A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Потребительское общество «</w:t>
            </w:r>
            <w:proofErr w:type="spellStart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Свободненский</w:t>
            </w:r>
            <w:proofErr w:type="spellEnd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пищекомбинат»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164D1" w:rsidRPr="000670A1" w:rsidRDefault="001164D1" w:rsidP="000670A1">
            <w:pPr>
              <w:pStyle w:val="a9"/>
              <w:shd w:val="clear" w:color="auto" w:fill="FFFFFF"/>
              <w:spacing w:before="0" w:beforeAutospacing="0" w:after="0" w:afterAutospacing="0" w:line="312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Pr="000670A1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0670A1">
              <w:rPr>
                <w:color w:val="000000"/>
                <w:sz w:val="22"/>
                <w:szCs w:val="22"/>
              </w:rPr>
              <w:t>Амуркурорт</w:t>
            </w:r>
            <w:proofErr w:type="spellEnd"/>
            <w:r w:rsidRPr="000670A1">
              <w:rPr>
                <w:color w:val="000000"/>
                <w:sz w:val="22"/>
                <w:szCs w:val="22"/>
              </w:rPr>
              <w:t>»</w:t>
            </w:r>
          </w:p>
          <w:p w:rsidR="001164D1" w:rsidRPr="000670A1" w:rsidRDefault="001164D1" w:rsidP="000670A1">
            <w:pPr>
              <w:shd w:val="clear" w:color="auto" w:fill="FFFFFF"/>
              <w:spacing w:line="312" w:lineRule="atLeast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06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</w:t>
            </w:r>
          </w:p>
          <w:p w:rsidR="001164D1" w:rsidRPr="000670A1" w:rsidRDefault="001164D1" w:rsidP="000670A1">
            <w:pPr>
              <w:shd w:val="clear" w:color="auto" w:fill="FFFFFF"/>
              <w:spacing w:line="312" w:lineRule="atLeas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06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Санаторий «</w:t>
            </w:r>
            <w:proofErr w:type="spellStart"/>
            <w:r w:rsidRPr="0006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Бузули</w:t>
            </w:r>
            <w:proofErr w:type="spellEnd"/>
            <w:r w:rsidRPr="00067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164D1" w:rsidRPr="000670A1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164D1" w:rsidRPr="006747D7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143" w:history="1">
              <w:r w:rsidRPr="00E65FD0">
                <w:rPr>
                  <w:rStyle w:val="a5"/>
                  <w:rFonts w:ascii="Times New Roman" w:hAnsi="Times New Roman" w:cs="Times New Roman"/>
                </w:rPr>
                <w:t>https://blagoveschensk.hh.ru/employer/1897134?hhtmFrom=vacancy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38" w:type="dxa"/>
            <w:gridSpan w:val="2"/>
          </w:tcPr>
          <w:p w:rsidR="001164D1" w:rsidRPr="006747D7" w:rsidRDefault="001164D1" w:rsidP="009D60AB">
            <w:pPr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11.01.02 Радиомеханик</w:t>
            </w:r>
          </w:p>
        </w:tc>
        <w:tc>
          <w:tcPr>
            <w:tcW w:w="3558" w:type="dxa"/>
            <w:gridSpan w:val="5"/>
          </w:tcPr>
          <w:p w:rsidR="001164D1" w:rsidRDefault="001164D1" w:rsidP="00BA05D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ОАО «680 АРЗ»</w:t>
            </w:r>
            <w:r w:rsidRPr="00BA05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4" w:tooltip="Работа радиомехаником в Амурской области в компании восток" w:history="1">
              <w:r w:rsidRPr="00BA05D9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ВОСТОК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64D1" w:rsidRPr="000670A1" w:rsidRDefault="001164D1" w:rsidP="00BA05D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A1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«Рекламно-производственная группа «МТ-Дизайн»</w:t>
            </w:r>
          </w:p>
          <w:p w:rsidR="001164D1" w:rsidRPr="006747D7" w:rsidRDefault="001164D1" w:rsidP="009D60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20 000 руб.)</w:t>
            </w:r>
          </w:p>
        </w:tc>
        <w:tc>
          <w:tcPr>
            <w:tcW w:w="4111" w:type="dxa"/>
          </w:tcPr>
          <w:p w:rsidR="001164D1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45" w:history="1">
              <w:r w:rsidRPr="000670A1">
                <w:rPr>
                  <w:rStyle w:val="a5"/>
                  <w:rFonts w:ascii="Times New Roman" w:hAnsi="Times New Roman" w:cs="Times New Roman"/>
                </w:rPr>
                <w:t>680</w:t>
              </w:r>
              <w:r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arz</w:t>
              </w:r>
              <w:r w:rsidRPr="000670A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uacrussia</w:t>
              </w:r>
              <w:r w:rsidRPr="000670A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670A1">
              <w:rPr>
                <w:rFonts w:ascii="Times New Roman" w:hAnsi="Times New Roman" w:cs="Times New Roman"/>
              </w:rPr>
              <w:t xml:space="preserve"> </w:t>
            </w:r>
          </w:p>
          <w:p w:rsidR="001164D1" w:rsidRPr="000670A1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146" w:history="1">
              <w:r w:rsidRPr="00E65FD0">
                <w:rPr>
                  <w:rStyle w:val="a5"/>
                  <w:rFonts w:ascii="Times New Roman" w:hAnsi="Times New Roman" w:cs="Times New Roman"/>
                </w:rPr>
                <w:t>https://sbis.ru/contragents/2808022785/280801001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8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ТОП-10 профессий рабочих, должностей служащих, по которым осуществляется профессиональное обучение востребованных у региональных работодателей: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F0570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5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>Перечень из 10 профессий, востребованных у региональных работодателей</w:t>
            </w:r>
          </w:p>
        </w:tc>
        <w:tc>
          <w:tcPr>
            <w:tcW w:w="6859" w:type="dxa"/>
            <w:gridSpan w:val="3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>Краткое описание профессии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A42F88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 </w:t>
            </w:r>
            <w:r w:rsidRPr="00A42F88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6859" w:type="dxa"/>
            <w:gridSpan w:val="3"/>
          </w:tcPr>
          <w:p w:rsidR="001164D1" w:rsidRPr="00A42F88" w:rsidRDefault="001164D1" w:rsidP="009D60AB">
            <w:pPr>
              <w:jc w:val="both"/>
              <w:rPr>
                <w:rFonts w:ascii="Times New Roman" w:hAnsi="Times New Roman" w:cs="Times New Roman"/>
              </w:rPr>
            </w:pPr>
            <w:r w:rsidRPr="00A42F88">
              <w:rPr>
                <w:rFonts w:ascii="Times New Roman" w:hAnsi="Times New Roman" w:cs="Times New Roman"/>
                <w:shd w:val="clear" w:color="auto" w:fill="FFFFFF"/>
              </w:rPr>
              <w:t>Сортировка керамических, стеклянных, асбестоцементных и других плиток по размерам, цвету и сорту. Приготовление вручную по заданному составу растворов, сухих смесей и мастик. Подготовка поверхностей основания под облицовку плиткой.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A42F88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 w:rsidRPr="00A42F88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6859" w:type="dxa"/>
            <w:gridSpan w:val="3"/>
          </w:tcPr>
          <w:p w:rsidR="001164D1" w:rsidRPr="00A42F88" w:rsidRDefault="001164D1" w:rsidP="00EA6E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F88">
              <w:rPr>
                <w:rFonts w:ascii="Times New Roman" w:hAnsi="Times New Roman" w:cs="Times New Roman"/>
                <w:shd w:val="clear" w:color="auto" w:fill="FFFFFF"/>
              </w:rPr>
              <w:t>Рабочий, в обязанности которого входит создание разного рода швейных изделий.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A31857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15398 Обувщик по ремонту обуви</w:t>
            </w:r>
          </w:p>
        </w:tc>
        <w:tc>
          <w:tcPr>
            <w:tcW w:w="6859" w:type="dxa"/>
            <w:gridSpan w:val="3"/>
          </w:tcPr>
          <w:p w:rsidR="001164D1" w:rsidRPr="00A42F88" w:rsidRDefault="001164D1" w:rsidP="00EA6E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F88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Обувщик по ремонту обуви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A42F8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занимается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A42F88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ремонтом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A42F8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и устранением дефектов различной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A42F88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обуви</w:t>
            </w:r>
            <w:r w:rsidRPr="00A42F8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от моделей повседневной носки до эксклюзивных образцов дизайнерского производства.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16472 Пекарь</w:t>
            </w:r>
          </w:p>
        </w:tc>
        <w:tc>
          <w:tcPr>
            <w:tcW w:w="6859" w:type="dxa"/>
            <w:gridSpan w:val="3"/>
          </w:tcPr>
          <w:p w:rsidR="001164D1" w:rsidRPr="00FA7AD3" w:rsidRDefault="001164D1" w:rsidP="00EA6EBE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  <w:r w:rsidRPr="00FA7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Деятельность пекаря представляет собой производство хлебобулочной продукции, а также регулирование работы печного конвейера.</w:t>
            </w:r>
            <w:r w:rsidRPr="00FA7A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FA7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хлебопекарном производстве такой работник занимается изготовлением батонов, калачей, булок и других разновидностей хлеба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18874 Столяр</w:t>
            </w:r>
          </w:p>
        </w:tc>
        <w:tc>
          <w:tcPr>
            <w:tcW w:w="6859" w:type="dxa"/>
            <w:gridSpan w:val="3"/>
          </w:tcPr>
          <w:p w:rsidR="001164D1" w:rsidRPr="004E66E4" w:rsidRDefault="001164D1" w:rsidP="00EA6EB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Занимается столярными работами: изготовлением сложной мебели, дверей, окон, арок, лестниц и других изделий из массива древесины с возможным применением фанерования, </w:t>
            </w:r>
            <w:proofErr w:type="spellStart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шпонирования</w:t>
            </w:r>
            <w:proofErr w:type="spellEnd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, </w:t>
            </w:r>
            <w:proofErr w:type="spellStart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ламинирования</w:t>
            </w:r>
            <w:proofErr w:type="spellEnd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без резьбы вручную.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19727 Штукатур</w:t>
            </w:r>
          </w:p>
        </w:tc>
        <w:tc>
          <w:tcPr>
            <w:tcW w:w="6859" w:type="dxa"/>
            <w:gridSpan w:val="3"/>
          </w:tcPr>
          <w:p w:rsidR="001164D1" w:rsidRPr="004E66E4" w:rsidRDefault="001164D1" w:rsidP="00EA6EBE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Рабочий, выполняющий отделочные работы фасадов зданий и помещений (выравнивание поверхностей, окраска, облицовка плиткой) при строительстве и ремонте.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 Маляр строительный</w:t>
            </w:r>
          </w:p>
        </w:tc>
        <w:tc>
          <w:tcPr>
            <w:tcW w:w="6859" w:type="dxa"/>
            <w:gridSpan w:val="3"/>
          </w:tcPr>
          <w:p w:rsidR="001164D1" w:rsidRPr="004E66E4" w:rsidRDefault="001164D1" w:rsidP="004E66E4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Маляры занимаются подготовкой поверхностей </w:t>
            </w:r>
            <w:proofErr w:type="gramStart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для</w:t>
            </w:r>
            <w:proofErr w:type="gramEnd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proofErr w:type="gramStart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нанесение</w:t>
            </w:r>
            <w:proofErr w:type="gramEnd"/>
            <w:r w:rsidRPr="004E66E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декоративных покрытий и окраской поверхностей, поклейкой обоев, декоративных тканей и других рулонных материалов.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8"/>
          </w:tcPr>
          <w:p w:rsidR="001164D1" w:rsidRPr="00A31857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1857">
              <w:rPr>
                <w:rFonts w:ascii="Times New Roman" w:hAnsi="Times New Roman" w:cs="Times New Roman"/>
                <w:b/>
                <w:i/>
              </w:rPr>
              <w:t xml:space="preserve">Информация о ПОО, в которой можно получить востребованную </w:t>
            </w:r>
            <w:proofErr w:type="gramStart"/>
            <w:r w:rsidRPr="00A31857">
              <w:rPr>
                <w:rFonts w:ascii="Times New Roman" w:hAnsi="Times New Roman" w:cs="Times New Roman"/>
                <w:b/>
                <w:i/>
              </w:rPr>
              <w:t>профессию</w:t>
            </w:r>
            <w:proofErr w:type="gramEnd"/>
            <w:r w:rsidRPr="00A31857">
              <w:rPr>
                <w:rFonts w:ascii="Times New Roman" w:hAnsi="Times New Roman" w:cs="Times New Roman"/>
                <w:b/>
                <w:i/>
              </w:rPr>
              <w:t xml:space="preserve"> по которой осуществляется профессиональное обучение: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Pr="00A31857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31857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A31857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6984" w:type="dxa"/>
            <w:gridSpan w:val="5"/>
          </w:tcPr>
          <w:p w:rsidR="001164D1" w:rsidRPr="00A31857" w:rsidRDefault="001164D1" w:rsidP="009D60AB">
            <w:pPr>
              <w:rPr>
                <w:rFonts w:ascii="Times New Roman" w:hAnsi="Times New Roman" w:cs="Times New Roman"/>
                <w:i/>
              </w:rPr>
            </w:pPr>
            <w:r w:rsidRPr="00A31857">
              <w:rPr>
                <w:rFonts w:ascii="Times New Roman" w:hAnsi="Times New Roman" w:cs="Times New Roman"/>
                <w:i/>
              </w:rPr>
              <w:t xml:space="preserve">ПОО, в </w:t>
            </w:r>
            <w:proofErr w:type="gramStart"/>
            <w:r w:rsidRPr="00A31857">
              <w:rPr>
                <w:rFonts w:ascii="Times New Roman" w:hAnsi="Times New Roman" w:cs="Times New Roman"/>
                <w:i/>
              </w:rPr>
              <w:t>которой</w:t>
            </w:r>
            <w:proofErr w:type="gramEnd"/>
            <w:r w:rsidRPr="00A31857">
              <w:rPr>
                <w:rFonts w:ascii="Times New Roman" w:hAnsi="Times New Roman" w:cs="Times New Roman"/>
                <w:i/>
              </w:rPr>
              <w:t xml:space="preserve"> можно получить востребованную профессию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Pr="00A31857" w:rsidRDefault="001164D1" w:rsidP="006747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15220 Облицовщик-плиточник</w:t>
            </w:r>
          </w:p>
        </w:tc>
        <w:tc>
          <w:tcPr>
            <w:tcW w:w="6984" w:type="dxa"/>
            <w:gridSpan w:val="5"/>
          </w:tcPr>
          <w:p w:rsidR="001164D1" w:rsidRDefault="001164D1" w:rsidP="009D60AB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</w:t>
            </w:r>
            <w:proofErr w:type="spellStart"/>
            <w:r w:rsidRPr="008A4F3C">
              <w:rPr>
                <w:rFonts w:ascii="Times New Roman" w:hAnsi="Times New Roman" w:cs="Times New Roman"/>
              </w:rPr>
              <w:t>Райчихинский</w:t>
            </w:r>
            <w:proofErr w:type="spellEnd"/>
            <w:r w:rsidRPr="008A4F3C">
              <w:rPr>
                <w:rFonts w:ascii="Times New Roman" w:hAnsi="Times New Roman" w:cs="Times New Roman"/>
              </w:rPr>
              <w:t xml:space="preserve"> индустриальный техникум»,</w:t>
            </w:r>
          </w:p>
          <w:p w:rsidR="001164D1" w:rsidRPr="00A31857" w:rsidRDefault="001164D1" w:rsidP="009D60AB">
            <w:pPr>
              <w:rPr>
                <w:rFonts w:ascii="Times New Roman" w:hAnsi="Times New Roman" w:cs="Times New Roman"/>
                <w:i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транспорта и дорожного хозяйства»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Pr="00A42F88" w:rsidRDefault="001164D1" w:rsidP="00EA6EBE">
            <w:pPr>
              <w:rPr>
                <w:rFonts w:ascii="Times New Roman" w:hAnsi="Times New Roman" w:cs="Times New Roman"/>
              </w:rPr>
            </w:pPr>
            <w:r w:rsidRPr="00A42F88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6984" w:type="dxa"/>
            <w:gridSpan w:val="5"/>
          </w:tcPr>
          <w:p w:rsidR="001164D1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сервиса и торговли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64D1" w:rsidRPr="00A42F88" w:rsidRDefault="001164D1" w:rsidP="00A42F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42F88">
              <w:rPr>
                <w:rFonts w:ascii="Times New Roman" w:hAnsi="Times New Roman" w:cs="Times New Roman"/>
              </w:rPr>
              <w:t>ГПОАУ АО «</w:t>
            </w:r>
            <w:proofErr w:type="spellStart"/>
            <w:r w:rsidRPr="00A42F88">
              <w:rPr>
                <w:rFonts w:ascii="Times New Roman" w:hAnsi="Times New Roman" w:cs="Times New Roman"/>
              </w:rPr>
              <w:t>Райчихинский</w:t>
            </w:r>
            <w:proofErr w:type="spellEnd"/>
            <w:r w:rsidRPr="00A42F88">
              <w:rPr>
                <w:rFonts w:ascii="Times New Roman" w:hAnsi="Times New Roman" w:cs="Times New Roman"/>
              </w:rPr>
              <w:t xml:space="preserve"> индустриальный техникум»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Pr="00A31857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15398 Обувщик по ремонту обуви</w:t>
            </w:r>
          </w:p>
        </w:tc>
        <w:tc>
          <w:tcPr>
            <w:tcW w:w="6984" w:type="dxa"/>
            <w:gridSpan w:val="5"/>
          </w:tcPr>
          <w:p w:rsidR="001164D1" w:rsidRPr="00A42F88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сервиса и торговли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16472 Пекарь</w:t>
            </w:r>
          </w:p>
        </w:tc>
        <w:tc>
          <w:tcPr>
            <w:tcW w:w="6984" w:type="dxa"/>
            <w:gridSpan w:val="5"/>
          </w:tcPr>
          <w:p w:rsidR="001164D1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сервиса и торговли»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64D1" w:rsidRPr="008A4F3C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технический колледж»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18874 Столяр</w:t>
            </w:r>
          </w:p>
        </w:tc>
        <w:tc>
          <w:tcPr>
            <w:tcW w:w="6984" w:type="dxa"/>
            <w:gridSpan w:val="5"/>
          </w:tcPr>
          <w:p w:rsidR="001164D1" w:rsidRPr="008A4F3C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транспорта и дорожного хозяйства»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23" w:type="dxa"/>
            <w:gridSpan w:val="3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19727 Штукатур</w:t>
            </w:r>
          </w:p>
        </w:tc>
        <w:tc>
          <w:tcPr>
            <w:tcW w:w="6984" w:type="dxa"/>
            <w:gridSpan w:val="5"/>
          </w:tcPr>
          <w:p w:rsidR="001164D1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технический колледж»</w:t>
            </w:r>
          </w:p>
          <w:p w:rsidR="001164D1" w:rsidRPr="008A4F3C" w:rsidRDefault="001164D1" w:rsidP="00EA6EBE">
            <w:pPr>
              <w:rPr>
                <w:rFonts w:ascii="Times New Roman" w:hAnsi="Times New Roman" w:cs="Times New Roman"/>
              </w:rPr>
            </w:pPr>
            <w:r w:rsidRPr="008A4F3C">
              <w:rPr>
                <w:rFonts w:ascii="Times New Roman" w:hAnsi="Times New Roman" w:cs="Times New Roman"/>
              </w:rPr>
              <w:t>ГПОАУ АО «Амурский колледж транспорта и дорожного хозяйства»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8"/>
          </w:tcPr>
          <w:p w:rsidR="001164D1" w:rsidRPr="00A31857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1857">
              <w:rPr>
                <w:rFonts w:ascii="Times New Roman" w:hAnsi="Times New Roman" w:cs="Times New Roman"/>
                <w:b/>
                <w:i/>
              </w:rPr>
              <w:t>Перечень работодателей для трудоустройства в разрезе профессий профессионального обучения (адрес сайта работодателей)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Pr="00A31857" w:rsidRDefault="001164D1" w:rsidP="009D60AB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gramStart"/>
            <w:r w:rsidRPr="00A31857">
              <w:rPr>
                <w:rFonts w:ascii="Times New Roman" w:hAnsi="Times New Roman" w:cs="Times New Roman"/>
                <w:i/>
              </w:rPr>
              <w:t>Профессия</w:t>
            </w:r>
            <w:proofErr w:type="gramEnd"/>
            <w:r w:rsidRPr="00A31857">
              <w:rPr>
                <w:rFonts w:ascii="Times New Roman" w:hAnsi="Times New Roman" w:cs="Times New Roman"/>
                <w:i/>
              </w:rPr>
              <w:t xml:space="preserve"> по которой осуществляется профессиональное обучение</w:t>
            </w:r>
          </w:p>
        </w:tc>
        <w:tc>
          <w:tcPr>
            <w:tcW w:w="2867" w:type="dxa"/>
            <w:gridSpan w:val="5"/>
          </w:tcPr>
          <w:p w:rsidR="001164D1" w:rsidRPr="00A31857" w:rsidRDefault="001164D1" w:rsidP="009D60AB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A31857">
              <w:rPr>
                <w:rFonts w:ascii="Times New Roman" w:hAnsi="Times New Roman" w:cs="Times New Roman"/>
                <w:i/>
              </w:rPr>
              <w:t>Работодатели для трудоустройства в разрезе профессий профессионального обучения</w:t>
            </w:r>
          </w:p>
        </w:tc>
        <w:tc>
          <w:tcPr>
            <w:tcW w:w="4872" w:type="dxa"/>
            <w:gridSpan w:val="2"/>
          </w:tcPr>
          <w:p w:rsidR="001164D1" w:rsidRPr="00A31857" w:rsidRDefault="001164D1" w:rsidP="009D60AB">
            <w:pPr>
              <w:rPr>
                <w:rFonts w:ascii="Times New Roman" w:hAnsi="Times New Roman" w:cs="Times New Roman"/>
                <w:i/>
              </w:rPr>
            </w:pPr>
            <w:r w:rsidRPr="00A31857">
              <w:rPr>
                <w:rFonts w:ascii="Times New Roman" w:hAnsi="Times New Roman" w:cs="Times New Roman"/>
                <w:i/>
              </w:rPr>
              <w:t>Адрес сайта работодателей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Pr="00A42F88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 </w:t>
            </w:r>
            <w:r w:rsidRPr="00A42F88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2867" w:type="dxa"/>
            <w:gridSpan w:val="5"/>
          </w:tcPr>
          <w:p w:rsidR="001164D1" w:rsidRPr="00390194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90194">
              <w:rPr>
                <w:rFonts w:ascii="Times New Roman" w:hAnsi="Times New Roman" w:cs="Times New Roman"/>
              </w:rPr>
              <w:t>ООО РЕГИОН СЕРВИС</w:t>
            </w:r>
          </w:p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390194">
              <w:rPr>
                <w:rFonts w:ascii="Times New Roman" w:hAnsi="Times New Roman" w:cs="Times New Roman"/>
              </w:rPr>
              <w:t>ОО ТПК Народный проект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64D1" w:rsidRPr="000670A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Сервисное локомотивное депо «</w:t>
            </w:r>
            <w:proofErr w:type="gramStart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Тында-Северная</w:t>
            </w:r>
            <w:proofErr w:type="gramEnd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филиала «Дальневосточный» ООО «ТМХ-Сервис»</w:t>
            </w:r>
          </w:p>
          <w:p w:rsidR="001164D1" w:rsidRPr="00390194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(сред.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</w:t>
            </w:r>
            <w:r w:rsidRPr="00067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 руб.)</w:t>
            </w:r>
          </w:p>
        </w:tc>
        <w:tc>
          <w:tcPr>
            <w:tcW w:w="4872" w:type="dxa"/>
            <w:gridSpan w:val="2"/>
          </w:tcPr>
          <w:p w:rsidR="001164D1" w:rsidRPr="00390194" w:rsidRDefault="001164D1" w:rsidP="009D60AB">
            <w:pPr>
              <w:rPr>
                <w:rFonts w:ascii="Times New Roman" w:hAnsi="Times New Roman" w:cs="Times New Roman"/>
              </w:rPr>
            </w:pPr>
            <w:r w:rsidRPr="00390194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Pr="00A42F88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 w:rsidRPr="00A42F88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2867" w:type="dxa"/>
            <w:gridSpan w:val="5"/>
          </w:tcPr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390194">
              <w:rPr>
                <w:rFonts w:ascii="Times New Roman" w:hAnsi="Times New Roman" w:cs="Times New Roman"/>
              </w:rPr>
              <w:t xml:space="preserve">Оптово-производственная компания </w:t>
            </w:r>
            <w:proofErr w:type="spellStart"/>
            <w:r w:rsidRPr="00390194">
              <w:rPr>
                <w:rFonts w:ascii="Times New Roman" w:hAnsi="Times New Roman" w:cs="Times New Roman"/>
              </w:rPr>
              <w:t>Ламарт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164D1" w:rsidRPr="00390194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444444"/>
              </w:rPr>
              <w:t>К</w:t>
            </w:r>
            <w:r w:rsidRPr="00390194">
              <w:rPr>
                <w:rFonts w:ascii="Times New Roman" w:hAnsi="Times New Roman" w:cs="Times New Roman"/>
                <w:bCs/>
                <w:color w:val="444444"/>
              </w:rPr>
              <w:t>омпании «ОКТЯБРЬСКОЕ РАЙОННОЕ ПОТРЕБИТЕЛЬСКОЕ ОБЩЕСТВО-ПРЕДПРИЯТИЕ ПОТРЕБИТЕЛЬСКОЙ КООПЕРАЦИИ»</w:t>
            </w:r>
          </w:p>
        </w:tc>
        <w:tc>
          <w:tcPr>
            <w:tcW w:w="4872" w:type="dxa"/>
            <w:gridSpan w:val="2"/>
          </w:tcPr>
          <w:p w:rsidR="001164D1" w:rsidRDefault="008A4A6E" w:rsidP="009D60AB">
            <w:pPr>
              <w:rPr>
                <w:rFonts w:ascii="Times New Roman" w:hAnsi="Times New Roman" w:cs="Times New Roman"/>
              </w:rPr>
            </w:pPr>
            <w:hyperlink r:id="rId147" w:history="1">
              <w:r w:rsidR="001164D1" w:rsidRPr="00E65FD0">
                <w:rPr>
                  <w:rStyle w:val="a5"/>
                  <w:rFonts w:ascii="Times New Roman" w:hAnsi="Times New Roman" w:cs="Times New Roman"/>
                </w:rPr>
                <w:t>vsnofic@mail.ru</w:t>
              </w:r>
            </w:hyperlink>
          </w:p>
          <w:p w:rsidR="001164D1" w:rsidRPr="00390194" w:rsidRDefault="001164D1" w:rsidP="009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Pr="00A42F88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15398 Обувщик по ремонту обуви</w:t>
            </w:r>
          </w:p>
        </w:tc>
        <w:tc>
          <w:tcPr>
            <w:tcW w:w="2867" w:type="dxa"/>
            <w:gridSpan w:val="5"/>
          </w:tcPr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B15EA7">
              <w:rPr>
                <w:rFonts w:ascii="Times New Roman" w:hAnsi="Times New Roman" w:cs="Times New Roman"/>
              </w:rPr>
              <w:t>ИП Амурской области</w:t>
            </w:r>
          </w:p>
          <w:p w:rsidR="001164D1" w:rsidRPr="00B15EA7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 руб.)</w:t>
            </w:r>
          </w:p>
        </w:tc>
        <w:tc>
          <w:tcPr>
            <w:tcW w:w="4872" w:type="dxa"/>
            <w:gridSpan w:val="2"/>
          </w:tcPr>
          <w:p w:rsidR="001164D1" w:rsidRPr="00B15EA7" w:rsidRDefault="001164D1" w:rsidP="009D60AB">
            <w:pPr>
              <w:rPr>
                <w:rFonts w:ascii="Times New Roman" w:hAnsi="Times New Roman" w:cs="Times New Roman"/>
              </w:rPr>
            </w:pPr>
            <w:r w:rsidRPr="00B15EA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16472 Пекарь</w:t>
            </w:r>
          </w:p>
        </w:tc>
        <w:tc>
          <w:tcPr>
            <w:tcW w:w="2867" w:type="dxa"/>
            <w:gridSpan w:val="5"/>
          </w:tcPr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15EA7">
              <w:rPr>
                <w:rFonts w:ascii="Times New Roman" w:hAnsi="Times New Roman" w:cs="Times New Roman"/>
              </w:rPr>
              <w:t>Группа компаний ООО «Труд»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64D1" w:rsidRPr="00B15EA7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ЧП АО</w:t>
            </w:r>
          </w:p>
        </w:tc>
        <w:tc>
          <w:tcPr>
            <w:tcW w:w="4872" w:type="dxa"/>
            <w:gridSpan w:val="2"/>
          </w:tcPr>
          <w:p w:rsidR="001164D1" w:rsidRPr="00A31857" w:rsidRDefault="001164D1" w:rsidP="009D60A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hyperlink r:id="rId148" w:history="1">
              <w:r w:rsidRPr="00E65FD0">
                <w:rPr>
                  <w:rStyle w:val="a5"/>
                  <w:rFonts w:ascii="Times New Roman" w:hAnsi="Times New Roman" w:cs="Times New Roman"/>
                  <w:i/>
                </w:rPr>
                <w:t>https://tynda.superjob.ru/clients/rpsg-global-4038039.html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18874 Столяр</w:t>
            </w:r>
          </w:p>
        </w:tc>
        <w:tc>
          <w:tcPr>
            <w:tcW w:w="2867" w:type="dxa"/>
            <w:gridSpan w:val="5"/>
          </w:tcPr>
          <w:p w:rsidR="001164D1" w:rsidRPr="008B7A47" w:rsidRDefault="001164D1" w:rsidP="009D60AB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3. </w:t>
            </w:r>
            <w:r w:rsidRPr="008B7A47">
              <w:rPr>
                <w:rFonts w:ascii="Times New Roman" w:hAnsi="Times New Roman" w:cs="Times New Roman"/>
                <w:i/>
              </w:rPr>
              <w:t>ООО АМУРАТЛАНТПАРТНЕР;</w:t>
            </w:r>
          </w:p>
          <w:p w:rsidR="001164D1" w:rsidRPr="008B7A47" w:rsidRDefault="001164D1" w:rsidP="008B7A4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8B7A47">
              <w:rPr>
                <w:rFonts w:ascii="Times New Roman" w:hAnsi="Times New Roman" w:cs="Times New Roman"/>
                <w:bCs/>
              </w:rPr>
              <w:t>«АРУТЮНЯН АРМЕН АНДРАНИКОВИЧ ИП»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1164D1" w:rsidRPr="008B7A47" w:rsidRDefault="001164D1" w:rsidP="008B7A47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8B7A47">
              <w:rPr>
                <w:rFonts w:ascii="Times New Roman" w:hAnsi="Times New Roman" w:cs="Times New Roman"/>
                <w:bCs/>
              </w:rPr>
              <w:t>(сред. з/</w:t>
            </w:r>
            <w:proofErr w:type="gramStart"/>
            <w:r w:rsidRPr="008B7A4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B7A47">
              <w:rPr>
                <w:rFonts w:ascii="Times New Roman" w:hAnsi="Times New Roman" w:cs="Times New Roman"/>
                <w:bCs/>
              </w:rPr>
              <w:t xml:space="preserve"> 50</w:t>
            </w:r>
            <w:r w:rsidRPr="000670A1">
              <w:rPr>
                <w:rFonts w:ascii="Times New Roman" w:hAnsi="Times New Roman" w:cs="Times New Roman"/>
                <w:bCs/>
              </w:rPr>
              <w:t xml:space="preserve"> </w:t>
            </w:r>
            <w:r w:rsidRPr="008B7A47">
              <w:rPr>
                <w:rFonts w:ascii="Times New Roman" w:hAnsi="Times New Roman" w:cs="Times New Roman"/>
                <w:bCs/>
              </w:rPr>
              <w:t xml:space="preserve">000 руб.) </w:t>
            </w:r>
          </w:p>
        </w:tc>
        <w:tc>
          <w:tcPr>
            <w:tcW w:w="4872" w:type="dxa"/>
            <w:gridSpan w:val="2"/>
          </w:tcPr>
          <w:p w:rsidR="001164D1" w:rsidRPr="00B15EA7" w:rsidRDefault="001164D1" w:rsidP="00EA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3 - </w:t>
            </w:r>
            <w:r w:rsidRPr="00B15EA7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19727 Штукатур</w:t>
            </w:r>
          </w:p>
        </w:tc>
        <w:tc>
          <w:tcPr>
            <w:tcW w:w="2867" w:type="dxa"/>
            <w:gridSpan w:val="5"/>
          </w:tcPr>
          <w:p w:rsidR="001164D1" w:rsidRDefault="001164D1" w:rsidP="009D60AB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АО «ЦЭНКИ» – КЦ «Восточный»;</w:t>
            </w:r>
          </w:p>
          <w:p w:rsidR="001164D1" w:rsidRDefault="001164D1" w:rsidP="009D60AB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Сервисное локомотивное депо «</w:t>
            </w:r>
            <w:proofErr w:type="gramStart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Тында-Северная</w:t>
            </w:r>
            <w:proofErr w:type="gramEnd"/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филиала «Дальневосточный» ООО «ТМХ-Сервис»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1164D1" w:rsidRPr="000670A1" w:rsidRDefault="001164D1" w:rsidP="009D60AB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ООО «Мостоотряд-43»</w:t>
            </w:r>
          </w:p>
          <w:p w:rsidR="001164D1" w:rsidRPr="008B7A47" w:rsidRDefault="001164D1" w:rsidP="009D60AB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49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 з/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</w:t>
            </w:r>
            <w:proofErr w:type="spellEnd"/>
            <w:r w:rsidRPr="001349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4872" w:type="dxa"/>
            <w:gridSpan w:val="2"/>
          </w:tcPr>
          <w:p w:rsidR="001164D1" w:rsidRPr="00A31857" w:rsidRDefault="008A4A6E" w:rsidP="009D60AB">
            <w:pPr>
              <w:rPr>
                <w:rFonts w:ascii="Times New Roman" w:hAnsi="Times New Roman" w:cs="Times New Roman"/>
                <w:i/>
              </w:rPr>
            </w:pPr>
            <w:hyperlink r:id="rId149" w:history="1">
              <w:r w:rsidR="001164D1" w:rsidRPr="00E65FD0">
                <w:rPr>
                  <w:rStyle w:val="a5"/>
                  <w:rFonts w:ascii="Times New Roman" w:hAnsi="Times New Roman" w:cs="Times New Roman"/>
                  <w:i/>
                </w:rPr>
                <w:t>tsenki@russian.space</w:t>
              </w:r>
            </w:hyperlink>
            <w:r w:rsidR="001164D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68" w:type="dxa"/>
          </w:tcPr>
          <w:p w:rsidR="001164D1" w:rsidRDefault="001164D1" w:rsidP="00EA6E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 Маляр строительный</w:t>
            </w:r>
          </w:p>
        </w:tc>
        <w:tc>
          <w:tcPr>
            <w:tcW w:w="2867" w:type="dxa"/>
            <w:gridSpan w:val="5"/>
          </w:tcPr>
          <w:p w:rsidR="001164D1" w:rsidRPr="008B7A47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8B7A47">
              <w:rPr>
                <w:rFonts w:ascii="Times New Roman" w:hAnsi="Times New Roman" w:cs="Times New Roman"/>
              </w:rPr>
              <w:t xml:space="preserve">1. </w:t>
            </w:r>
            <w:r w:rsidRPr="008B7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АО «ЦЭНКИ» – КЦ «Восточный»</w:t>
            </w:r>
          </w:p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 w:rsidRPr="008B7A47">
              <w:rPr>
                <w:rFonts w:ascii="Times New Roman" w:hAnsi="Times New Roman" w:cs="Times New Roman"/>
              </w:rPr>
              <w:lastRenderedPageBreak/>
              <w:t>2. ООО «Ласточка»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64D1" w:rsidRDefault="001164D1" w:rsidP="009D60A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67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«Мостоотряд-43»</w:t>
            </w:r>
          </w:p>
          <w:p w:rsidR="001164D1" w:rsidRPr="00A42F88" w:rsidRDefault="001164D1" w:rsidP="009D60AB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1349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 з/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</w:t>
            </w:r>
            <w:proofErr w:type="spellEnd"/>
            <w:r w:rsidRPr="001349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4872" w:type="dxa"/>
            <w:gridSpan w:val="2"/>
          </w:tcPr>
          <w:p w:rsidR="001164D1" w:rsidRPr="000670A1" w:rsidRDefault="001164D1" w:rsidP="009D60AB">
            <w:pPr>
              <w:rPr>
                <w:rFonts w:ascii="Times New Roman" w:hAnsi="Times New Roman" w:cs="Times New Roman"/>
              </w:rPr>
            </w:pPr>
            <w:r w:rsidRPr="000670A1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50" w:history="1">
              <w:r w:rsidRPr="000670A1">
                <w:rPr>
                  <w:rStyle w:val="a5"/>
                  <w:rFonts w:ascii="Times New Roman" w:hAnsi="Times New Roman" w:cs="Times New Roman"/>
                </w:rPr>
                <w:t>tsenki@russian.spac</w:t>
              </w:r>
              <w:r w:rsidRPr="000670A1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</w:hyperlink>
            <w:r w:rsidRPr="000670A1">
              <w:rPr>
                <w:rFonts w:ascii="Times New Roman" w:hAnsi="Times New Roman" w:cs="Times New Roman"/>
              </w:rPr>
              <w:t xml:space="preserve"> </w:t>
            </w:r>
          </w:p>
          <w:p w:rsidR="001164D1" w:rsidRPr="000670A1" w:rsidRDefault="001164D1" w:rsidP="009D60AB">
            <w:pPr>
              <w:rPr>
                <w:rFonts w:ascii="Times New Roman" w:hAnsi="Times New Roman" w:cs="Times New Roman"/>
              </w:rPr>
            </w:pPr>
            <w:r w:rsidRPr="000670A1">
              <w:rPr>
                <w:rFonts w:ascii="Times New Roman" w:hAnsi="Times New Roman" w:cs="Times New Roman"/>
              </w:rPr>
              <w:t xml:space="preserve">2. </w:t>
            </w:r>
            <w:hyperlink r:id="rId151" w:history="1">
              <w:r w:rsidRPr="000670A1">
                <w:rPr>
                  <w:rStyle w:val="a5"/>
                  <w:rFonts w:ascii="Times New Roman" w:hAnsi="Times New Roman" w:cs="Times New Roman"/>
                </w:rPr>
                <w:t>https://upvacancy.ru/employer/lastochka-</w:t>
              </w:r>
              <w:r w:rsidRPr="000670A1">
                <w:rPr>
                  <w:rStyle w:val="a5"/>
                  <w:rFonts w:ascii="Times New Roman" w:hAnsi="Times New Roman" w:cs="Times New Roman"/>
                </w:rPr>
                <w:lastRenderedPageBreak/>
                <w:t>1162801057396</w:t>
              </w:r>
            </w:hyperlink>
            <w:r w:rsidRPr="000670A1">
              <w:rPr>
                <w:rFonts w:ascii="Times New Roman" w:hAnsi="Times New Roman" w:cs="Times New Roman"/>
              </w:rPr>
              <w:t xml:space="preserve"> </w:t>
            </w:r>
          </w:p>
          <w:p w:rsidR="001164D1" w:rsidRPr="00A31857" w:rsidRDefault="001164D1" w:rsidP="009D60AB">
            <w:pPr>
              <w:rPr>
                <w:rFonts w:ascii="Times New Roman" w:hAnsi="Times New Roman" w:cs="Times New Roman"/>
                <w:i/>
              </w:rPr>
            </w:pPr>
            <w:r w:rsidRPr="000670A1">
              <w:rPr>
                <w:rFonts w:ascii="Times New Roman" w:hAnsi="Times New Roman" w:cs="Times New Roman"/>
              </w:rPr>
              <w:t>3. отсутствует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8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Перспективные профессии/специальности региональных чемпионатов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839B6">
              <w:rPr>
                <w:rFonts w:ascii="Times New Roman" w:hAnsi="Times New Roman" w:cs="Times New Roman"/>
                <w:b/>
                <w:i/>
              </w:rPr>
              <w:t>Абилимпикс</w:t>
            </w:r>
            <w:proofErr w:type="spellEnd"/>
            <w:r w:rsidRPr="00E839B6">
              <w:rPr>
                <w:rFonts w:ascii="Times New Roman" w:hAnsi="Times New Roman" w:cs="Times New Roman"/>
                <w:b/>
                <w:i/>
              </w:rPr>
              <w:t>», в том числе из числа презентационных компетенций национальных чемпионатов «</w:t>
            </w:r>
            <w:proofErr w:type="spellStart"/>
            <w:r w:rsidR="008A4A6E">
              <w:rPr>
                <w:rFonts w:ascii="Times New Roman" w:hAnsi="Times New Roman" w:cs="Times New Roman"/>
                <w:b/>
                <w:i/>
              </w:rPr>
              <w:t>Абилимпикс</w:t>
            </w:r>
            <w:proofErr w:type="spellEnd"/>
            <w:r w:rsidR="008A4A6E">
              <w:rPr>
                <w:rFonts w:ascii="Times New Roman" w:hAnsi="Times New Roman" w:cs="Times New Roman"/>
                <w:b/>
                <w:i/>
              </w:rPr>
              <w:t>» 2020-2024</w:t>
            </w:r>
            <w:bookmarkStart w:id="0" w:name="_GoBack"/>
            <w:bookmarkEnd w:id="0"/>
            <w:r w:rsidRPr="00E839B6">
              <w:rPr>
                <w:rFonts w:ascii="Times New Roman" w:hAnsi="Times New Roman" w:cs="Times New Roman"/>
                <w:b/>
                <w:i/>
              </w:rPr>
              <w:t xml:space="preserve"> гг.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6747D7" w:rsidRDefault="001164D1" w:rsidP="009D60AB">
            <w:pPr>
              <w:jc w:val="center"/>
              <w:rPr>
                <w:rFonts w:ascii="Times New Roman" w:hAnsi="Times New Roman" w:cs="Times New Roman"/>
              </w:rPr>
            </w:pPr>
            <w:r w:rsidRPr="006747D7"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6859" w:type="dxa"/>
            <w:gridSpan w:val="3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9B6">
              <w:rPr>
                <w:rFonts w:ascii="Times New Roman" w:hAnsi="Times New Roman" w:cs="Times New Roman"/>
                <w:i/>
              </w:rPr>
              <w:t xml:space="preserve">ПОО, </w:t>
            </w:r>
            <w:proofErr w:type="gramStart"/>
            <w:r w:rsidRPr="00E839B6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839B6">
              <w:rPr>
                <w:rFonts w:ascii="Times New Roman" w:hAnsi="Times New Roman" w:cs="Times New Roman"/>
                <w:i/>
              </w:rPr>
              <w:t xml:space="preserve"> которых осуществляется реализация образовательных программ по данным профессиям/специальностям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D64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Медицинский массаж</w:t>
            </w:r>
          </w:p>
        </w:tc>
        <w:tc>
          <w:tcPr>
            <w:tcW w:w="6859" w:type="dxa"/>
            <w:gridSpan w:val="3"/>
          </w:tcPr>
          <w:p w:rsidR="001164D1" w:rsidRPr="00891565" w:rsidRDefault="001164D1" w:rsidP="00891565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ГАУ ПОО «Амурский медицинский колледж»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 w:val="restart"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7" w:type="dxa"/>
            <w:gridSpan w:val="8"/>
          </w:tcPr>
          <w:p w:rsidR="001164D1" w:rsidRPr="00E839B6" w:rsidRDefault="001164D1" w:rsidP="009D60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B6">
              <w:rPr>
                <w:rFonts w:ascii="Times New Roman" w:hAnsi="Times New Roman" w:cs="Times New Roman"/>
                <w:b/>
                <w:i/>
              </w:rPr>
              <w:t>Контактная информация ответственного лица за актуализацию Альманах «Атлас доступных профессий». Региональный опыт»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859" w:type="dxa"/>
            <w:gridSpan w:val="3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Бухмостова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59" w:type="dxa"/>
            <w:gridSpan w:val="3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 БПОО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6859" w:type="dxa"/>
            <w:gridSpan w:val="3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(4162) </w:t>
            </w:r>
            <w:r>
              <w:rPr>
                <w:rFonts w:ascii="Times New Roman" w:hAnsi="Times New Roman" w:cs="Times New Roman"/>
              </w:rPr>
              <w:t>353-094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6859" w:type="dxa"/>
            <w:gridSpan w:val="3"/>
          </w:tcPr>
          <w:p w:rsidR="001164D1" w:rsidRPr="00891565" w:rsidRDefault="00BC3CF7" w:rsidP="009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4D1" w:rsidRPr="00247898" w:rsidTr="00E839B6">
        <w:trPr>
          <w:gridAfter w:val="2"/>
          <w:wAfter w:w="6859" w:type="dxa"/>
          <w:trHeight w:val="380"/>
        </w:trPr>
        <w:tc>
          <w:tcPr>
            <w:tcW w:w="567" w:type="dxa"/>
            <w:vMerge/>
          </w:tcPr>
          <w:p w:rsidR="001164D1" w:rsidRPr="00247898" w:rsidRDefault="001164D1" w:rsidP="001164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48" w:type="dxa"/>
            <w:gridSpan w:val="5"/>
          </w:tcPr>
          <w:p w:rsidR="001164D1" w:rsidRPr="00891565" w:rsidRDefault="001164D1" w:rsidP="009D60AB">
            <w:pPr>
              <w:rPr>
                <w:rFonts w:ascii="Times New Roman" w:hAnsi="Times New Roman" w:cs="Times New Roman"/>
              </w:rPr>
            </w:pPr>
            <w:r w:rsidRPr="0089156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859" w:type="dxa"/>
            <w:gridSpan w:val="3"/>
          </w:tcPr>
          <w:p w:rsidR="001164D1" w:rsidRPr="00676957" w:rsidRDefault="008A4A6E" w:rsidP="009D60AB">
            <w:pPr>
              <w:rPr>
                <w:rFonts w:ascii="Times New Roman" w:hAnsi="Times New Roman" w:cs="Times New Roman"/>
                <w:lang w:val="en-US"/>
              </w:rPr>
            </w:pPr>
            <w:hyperlink r:id="rId152" w:history="1">
              <w:r w:rsidR="001164D1" w:rsidRPr="00E65FD0">
                <w:rPr>
                  <w:rStyle w:val="a5"/>
                  <w:rFonts w:ascii="Times New Roman" w:hAnsi="Times New Roman" w:cs="Times New Roman"/>
                  <w:lang w:val="en-US"/>
                </w:rPr>
                <w:t>bazorgped@yandex.ru</w:t>
              </w:r>
            </w:hyperlink>
            <w:r w:rsidR="001164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247898" w:rsidRPr="00247898" w:rsidRDefault="00247898" w:rsidP="000773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7898" w:rsidRPr="00247898" w:rsidSect="00E22FB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CB5"/>
    <w:multiLevelType w:val="hybridMultilevel"/>
    <w:tmpl w:val="06C64C18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6035E"/>
    <w:multiLevelType w:val="hybridMultilevel"/>
    <w:tmpl w:val="878A6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832AB"/>
    <w:multiLevelType w:val="hybridMultilevel"/>
    <w:tmpl w:val="B960128C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F6C8A"/>
    <w:multiLevelType w:val="hybridMultilevel"/>
    <w:tmpl w:val="52200216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F56F0"/>
    <w:multiLevelType w:val="hybridMultilevel"/>
    <w:tmpl w:val="2222D5F4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F327F"/>
    <w:multiLevelType w:val="hybridMultilevel"/>
    <w:tmpl w:val="7A58D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DE257A"/>
    <w:multiLevelType w:val="hybridMultilevel"/>
    <w:tmpl w:val="8CDEC206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8365F0"/>
    <w:multiLevelType w:val="hybridMultilevel"/>
    <w:tmpl w:val="0096B5D8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D9222B"/>
    <w:multiLevelType w:val="hybridMultilevel"/>
    <w:tmpl w:val="52200216"/>
    <w:lvl w:ilvl="0" w:tplc="492A6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393AD4"/>
    <w:multiLevelType w:val="hybridMultilevel"/>
    <w:tmpl w:val="52200216"/>
    <w:lvl w:ilvl="0" w:tplc="492A63D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6D"/>
    <w:rsid w:val="00035A30"/>
    <w:rsid w:val="00063408"/>
    <w:rsid w:val="000670A1"/>
    <w:rsid w:val="00075D90"/>
    <w:rsid w:val="00077305"/>
    <w:rsid w:val="000C4436"/>
    <w:rsid w:val="000E56EB"/>
    <w:rsid w:val="000F0DFB"/>
    <w:rsid w:val="00114982"/>
    <w:rsid w:val="001164D1"/>
    <w:rsid w:val="001349B7"/>
    <w:rsid w:val="0016270B"/>
    <w:rsid w:val="00180EA9"/>
    <w:rsid w:val="00183861"/>
    <w:rsid w:val="001A52D7"/>
    <w:rsid w:val="001B17B6"/>
    <w:rsid w:val="001C169F"/>
    <w:rsid w:val="001F1537"/>
    <w:rsid w:val="00212951"/>
    <w:rsid w:val="002231E2"/>
    <w:rsid w:val="00232829"/>
    <w:rsid w:val="0023777B"/>
    <w:rsid w:val="002463BF"/>
    <w:rsid w:val="00247898"/>
    <w:rsid w:val="00255FC2"/>
    <w:rsid w:val="00260C07"/>
    <w:rsid w:val="002C516D"/>
    <w:rsid w:val="002F0570"/>
    <w:rsid w:val="002F3C36"/>
    <w:rsid w:val="002F6165"/>
    <w:rsid w:val="00306A9A"/>
    <w:rsid w:val="00313F40"/>
    <w:rsid w:val="00347430"/>
    <w:rsid w:val="0036363F"/>
    <w:rsid w:val="00370D36"/>
    <w:rsid w:val="00373C50"/>
    <w:rsid w:val="00373E50"/>
    <w:rsid w:val="00386F02"/>
    <w:rsid w:val="00390194"/>
    <w:rsid w:val="003A0132"/>
    <w:rsid w:val="003A18C6"/>
    <w:rsid w:val="003A4834"/>
    <w:rsid w:val="003A499F"/>
    <w:rsid w:val="003D51AC"/>
    <w:rsid w:val="00401F8D"/>
    <w:rsid w:val="0041625A"/>
    <w:rsid w:val="00427D35"/>
    <w:rsid w:val="004444A8"/>
    <w:rsid w:val="0046686D"/>
    <w:rsid w:val="004836D1"/>
    <w:rsid w:val="00486BA3"/>
    <w:rsid w:val="0049012D"/>
    <w:rsid w:val="00497398"/>
    <w:rsid w:val="004A6EE0"/>
    <w:rsid w:val="004B6A99"/>
    <w:rsid w:val="004B7897"/>
    <w:rsid w:val="004C57DC"/>
    <w:rsid w:val="004D0472"/>
    <w:rsid w:val="004E66E4"/>
    <w:rsid w:val="004F400F"/>
    <w:rsid w:val="0051794F"/>
    <w:rsid w:val="005378F6"/>
    <w:rsid w:val="00537A13"/>
    <w:rsid w:val="00552068"/>
    <w:rsid w:val="00567569"/>
    <w:rsid w:val="00580F1F"/>
    <w:rsid w:val="00581236"/>
    <w:rsid w:val="005C400E"/>
    <w:rsid w:val="005D2A68"/>
    <w:rsid w:val="005F3B9E"/>
    <w:rsid w:val="0064096A"/>
    <w:rsid w:val="00645C0C"/>
    <w:rsid w:val="006747D7"/>
    <w:rsid w:val="00676957"/>
    <w:rsid w:val="00697714"/>
    <w:rsid w:val="006C0D41"/>
    <w:rsid w:val="006E1E4D"/>
    <w:rsid w:val="00735933"/>
    <w:rsid w:val="00743A3F"/>
    <w:rsid w:val="0075250B"/>
    <w:rsid w:val="00763EF3"/>
    <w:rsid w:val="007933A7"/>
    <w:rsid w:val="007B456B"/>
    <w:rsid w:val="007D3971"/>
    <w:rsid w:val="007E0A74"/>
    <w:rsid w:val="007E28BB"/>
    <w:rsid w:val="007E62A3"/>
    <w:rsid w:val="00853200"/>
    <w:rsid w:val="008842DB"/>
    <w:rsid w:val="00890795"/>
    <w:rsid w:val="00891565"/>
    <w:rsid w:val="008A4A6E"/>
    <w:rsid w:val="008B7A47"/>
    <w:rsid w:val="008C4728"/>
    <w:rsid w:val="008D4793"/>
    <w:rsid w:val="008E6EF1"/>
    <w:rsid w:val="0090237C"/>
    <w:rsid w:val="00906EB8"/>
    <w:rsid w:val="00924B89"/>
    <w:rsid w:val="00940275"/>
    <w:rsid w:val="00953916"/>
    <w:rsid w:val="00956C6D"/>
    <w:rsid w:val="00997F60"/>
    <w:rsid w:val="009B16FB"/>
    <w:rsid w:val="009B2F77"/>
    <w:rsid w:val="009B5B88"/>
    <w:rsid w:val="009D3528"/>
    <w:rsid w:val="009D60AB"/>
    <w:rsid w:val="00A006FE"/>
    <w:rsid w:val="00A0462D"/>
    <w:rsid w:val="00A1193A"/>
    <w:rsid w:val="00A23F11"/>
    <w:rsid w:val="00A31857"/>
    <w:rsid w:val="00A329ED"/>
    <w:rsid w:val="00A353D6"/>
    <w:rsid w:val="00A42F88"/>
    <w:rsid w:val="00A702D1"/>
    <w:rsid w:val="00A741C0"/>
    <w:rsid w:val="00A75D6A"/>
    <w:rsid w:val="00AB3D2E"/>
    <w:rsid w:val="00AB46E1"/>
    <w:rsid w:val="00AD7B57"/>
    <w:rsid w:val="00AE1FE4"/>
    <w:rsid w:val="00AF0597"/>
    <w:rsid w:val="00B15EA7"/>
    <w:rsid w:val="00B1718E"/>
    <w:rsid w:val="00B30E57"/>
    <w:rsid w:val="00B55135"/>
    <w:rsid w:val="00B872C5"/>
    <w:rsid w:val="00BA05D9"/>
    <w:rsid w:val="00BA3430"/>
    <w:rsid w:val="00BB6BE6"/>
    <w:rsid w:val="00BC3CF7"/>
    <w:rsid w:val="00BC4F97"/>
    <w:rsid w:val="00BD123C"/>
    <w:rsid w:val="00BE1B9E"/>
    <w:rsid w:val="00BE4534"/>
    <w:rsid w:val="00C111BC"/>
    <w:rsid w:val="00C12DB1"/>
    <w:rsid w:val="00C20A90"/>
    <w:rsid w:val="00C33092"/>
    <w:rsid w:val="00C66F7D"/>
    <w:rsid w:val="00C80346"/>
    <w:rsid w:val="00CA491E"/>
    <w:rsid w:val="00CC1B10"/>
    <w:rsid w:val="00CD0D33"/>
    <w:rsid w:val="00CD2B15"/>
    <w:rsid w:val="00CD4BDC"/>
    <w:rsid w:val="00CE2BED"/>
    <w:rsid w:val="00CE47C7"/>
    <w:rsid w:val="00CF7839"/>
    <w:rsid w:val="00D37E10"/>
    <w:rsid w:val="00D64612"/>
    <w:rsid w:val="00D67174"/>
    <w:rsid w:val="00D76E52"/>
    <w:rsid w:val="00D94C6D"/>
    <w:rsid w:val="00D9645E"/>
    <w:rsid w:val="00DB5FC6"/>
    <w:rsid w:val="00DF6574"/>
    <w:rsid w:val="00E22FBE"/>
    <w:rsid w:val="00E277C6"/>
    <w:rsid w:val="00E6677E"/>
    <w:rsid w:val="00E82446"/>
    <w:rsid w:val="00E839B6"/>
    <w:rsid w:val="00EA05FF"/>
    <w:rsid w:val="00EA6EBE"/>
    <w:rsid w:val="00EB7302"/>
    <w:rsid w:val="00ED5A09"/>
    <w:rsid w:val="00EF2406"/>
    <w:rsid w:val="00F0358B"/>
    <w:rsid w:val="00F075C7"/>
    <w:rsid w:val="00F44413"/>
    <w:rsid w:val="00F4693F"/>
    <w:rsid w:val="00F52D90"/>
    <w:rsid w:val="00F57CFF"/>
    <w:rsid w:val="00F647C3"/>
    <w:rsid w:val="00F97D1B"/>
    <w:rsid w:val="00FA1D5A"/>
    <w:rsid w:val="00FA7AD3"/>
    <w:rsid w:val="00FB2752"/>
    <w:rsid w:val="00FD4A77"/>
    <w:rsid w:val="00FE2179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5C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3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0346"/>
    <w:pPr>
      <w:ind w:left="720"/>
      <w:contextualSpacing/>
    </w:pPr>
  </w:style>
  <w:style w:type="paragraph" w:styleId="a8">
    <w:name w:val="No Spacing"/>
    <w:uiPriority w:val="1"/>
    <w:qFormat/>
    <w:rsid w:val="00CC1B10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44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D39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1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246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31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5C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3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0346"/>
    <w:pPr>
      <w:ind w:left="720"/>
      <w:contextualSpacing/>
    </w:pPr>
  </w:style>
  <w:style w:type="paragraph" w:styleId="a8">
    <w:name w:val="No Spacing"/>
    <w:uiPriority w:val="1"/>
    <w:qFormat/>
    <w:rsid w:val="00CC1B10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44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D39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1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0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246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31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lg_prof_apk@obramur.ru" TargetMode="External"/><Relationship Id="rId21" Type="http://schemas.openxmlformats.org/officeDocument/2006/relationships/hyperlink" Target="tel:74162353094" TargetMode="External"/><Relationship Id="rId42" Type="http://schemas.openxmlformats.org/officeDocument/2006/relationships/hyperlink" Target="https://link.2gis.com/3.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" TargetMode="External"/><Relationship Id="rId63" Type="http://schemas.openxmlformats.org/officeDocument/2006/relationships/hyperlink" Target="https://irkzan.ru/employer/detailvacancy/?companyId=250e8664-f744-44c1-a3fe-6852c59200f0" TargetMode="External"/><Relationship Id="rId84" Type="http://schemas.openxmlformats.org/officeDocument/2006/relationships/hyperlink" Target="https://vk.com/bmk03rb" TargetMode="External"/><Relationship Id="rId138" Type="http://schemas.openxmlformats.org/officeDocument/2006/relationships/hyperlink" Target="mailto:blg_prof_amak@obramur.ru" TargetMode="External"/><Relationship Id="rId107" Type="http://schemas.openxmlformats.org/officeDocument/2006/relationships/hyperlink" Target="https://vk.com/fabrikanaran" TargetMode="External"/><Relationship Id="rId11" Type="http://schemas.openxmlformats.org/officeDocument/2006/relationships/hyperlink" Target="https://vk.com/itam38" TargetMode="External"/><Relationship Id="rId32" Type="http://schemas.openxmlformats.org/officeDocument/2006/relationships/hyperlink" Target="mailto:ittris@mail.ru" TargetMode="External"/><Relationship Id="rId53" Type="http://schemas.openxmlformats.org/officeDocument/2006/relationships/hyperlink" Target="https://irkzan.ru/vacancy/" TargetMode="External"/><Relationship Id="rId74" Type="http://schemas.openxmlformats.org/officeDocument/2006/relationships/hyperlink" Target="https://taishet.rusal.ru/" TargetMode="External"/><Relationship Id="rId128" Type="http://schemas.openxmlformats.org/officeDocument/2006/relationships/hyperlink" Target="http://atc.com.ru/" TargetMode="External"/><Relationship Id="rId149" Type="http://schemas.openxmlformats.org/officeDocument/2006/relationships/hyperlink" Target="mailto:tsenki@russian.spac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vk.com/gbpou_blpk" TargetMode="External"/><Relationship Id="rId22" Type="http://schemas.openxmlformats.org/officeDocument/2006/relationships/hyperlink" Target="mailto:blg_prof_apk@obramur.ru" TargetMode="External"/><Relationship Id="rId27" Type="http://schemas.openxmlformats.org/officeDocument/2006/relationships/hyperlink" Target="https://vk.com/itam38" TargetMode="External"/><Relationship Id="rId43" Type="http://schemas.openxmlformats.org/officeDocument/2006/relationships/hyperlink" Target="https://taishet.rusal.ru/" TargetMode="External"/><Relationship Id="rId48" Type="http://schemas.openxmlformats.org/officeDocument/2006/relationships/hyperlink" Target="mailto:ust-kut@sobes.admirk.ru" TargetMode="External"/><Relationship Id="rId64" Type="http://schemas.openxmlformats.org/officeDocument/2006/relationships/hyperlink" Target="https://new-gorod.ru/" TargetMode="External"/><Relationship Id="rId69" Type="http://schemas.openxmlformats.org/officeDocument/2006/relationships/hyperlink" Target="https://irkzan.ru/vacancy/" TargetMode="External"/><Relationship Id="rId113" Type="http://schemas.openxmlformats.org/officeDocument/2006/relationships/hyperlink" Target="https://vk.com/fabrikanaran" TargetMode="External"/><Relationship Id="rId118" Type="http://schemas.openxmlformats.org/officeDocument/2006/relationships/hyperlink" Target="file:///C:\Users\tnrusina\Downloads\bazorgped@yandex.ru" TargetMode="External"/><Relationship Id="rId134" Type="http://schemas.openxmlformats.org/officeDocument/2006/relationships/hyperlink" Target="mailto:4otdel@atc.com.ru" TargetMode="External"/><Relationship Id="rId139" Type="http://schemas.openxmlformats.org/officeDocument/2006/relationships/hyperlink" Target="https://amk-blg.ru/" TargetMode="External"/><Relationship Id="rId80" Type="http://schemas.openxmlformats.org/officeDocument/2006/relationships/hyperlink" Target="https://briet.buryatschool.ru/" TargetMode="External"/><Relationship Id="rId85" Type="http://schemas.openxmlformats.org/officeDocument/2006/relationships/hyperlink" Target="https://vk.com/bpoo_bmk03" TargetMode="External"/><Relationship Id="rId150" Type="http://schemas.openxmlformats.org/officeDocument/2006/relationships/hyperlink" Target="mailto:tsenki@russian.space" TargetMode="External"/><Relationship Id="rId12" Type="http://schemas.openxmlformats.org/officeDocument/2006/relationships/hyperlink" Target="mailto:bpooirk.ru@mail.ru" TargetMode="External"/><Relationship Id="rId17" Type="http://schemas.openxmlformats.org/officeDocument/2006/relationships/hyperlink" Target="https://vk.com/bmk03rb" TargetMode="External"/><Relationship Id="rId33" Type="http://schemas.openxmlformats.org/officeDocument/2006/relationships/hyperlink" Target="mailto:obraz@38edu.ru" TargetMode="External"/><Relationship Id="rId38" Type="http://schemas.openxmlformats.org/officeDocument/2006/relationships/hyperlink" Target="https://rutube.ru/channel/25811734/" TargetMode="External"/><Relationship Id="rId59" Type="http://schemas.openxmlformats.org/officeDocument/2006/relationships/hyperlink" Target="https://irkzan.ru/employer/detailvacancy/?companyId=250e8664-f744-44c1-a3fe-6852c59200f0" TargetMode="External"/><Relationship Id="rId103" Type="http://schemas.openxmlformats.org/officeDocument/2006/relationships/hyperlink" Target="http://www.bestpl.ru" TargetMode="External"/><Relationship Id="rId108" Type="http://schemas.openxmlformats.org/officeDocument/2006/relationships/hyperlink" Target="https://autobus03.ru/" TargetMode="External"/><Relationship Id="rId124" Type="http://schemas.openxmlformats.org/officeDocument/2006/relationships/hyperlink" Target="mailto:ptl.2@mail.ru" TargetMode="External"/><Relationship Id="rId129" Type="http://schemas.openxmlformats.org/officeDocument/2006/relationships/hyperlink" Target="http://www.ptl3.ru/" TargetMode="External"/><Relationship Id="rId54" Type="http://schemas.openxmlformats.org/officeDocument/2006/relationships/hyperlink" Target="https://irkzan.ru/vacancy/" TargetMode="External"/><Relationship Id="rId70" Type="http://schemas.openxmlformats.org/officeDocument/2006/relationships/hyperlink" Target="https://irkzan.ru/vacancy/" TargetMode="External"/><Relationship Id="rId75" Type="http://schemas.openxmlformats.org/officeDocument/2006/relationships/hyperlink" Target="https://irkzan.ru/employer/detailvacancy/?companyId=250e8664-f744-44c1-a3fe-6852c59200f0" TargetMode="External"/><Relationship Id="rId91" Type="http://schemas.openxmlformats.org/officeDocument/2006/relationships/hyperlink" Target="mailto:info@bktis.ru" TargetMode="External"/><Relationship Id="rId96" Type="http://schemas.openxmlformats.org/officeDocument/2006/relationships/hyperlink" Target="mailto:lesoteh@bk.ru" TargetMode="External"/><Relationship Id="rId140" Type="http://schemas.openxmlformats.org/officeDocument/2006/relationships/hyperlink" Target="https://vk.com/club113042568" TargetMode="External"/><Relationship Id="rId145" Type="http://schemas.openxmlformats.org/officeDocument/2006/relationships/hyperlink" Target="mailto:680arz@uacruss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vk.com/bpoo.rumc.irkutsk" TargetMode="External"/><Relationship Id="rId28" Type="http://schemas.openxmlformats.org/officeDocument/2006/relationships/hyperlink" Target="mailto:pu2@mail.ru" TargetMode="External"/><Relationship Id="rId49" Type="http://schemas.openxmlformats.org/officeDocument/2006/relationships/hyperlink" Target="https://irkobl.ru/sites/minobr" TargetMode="External"/><Relationship Id="rId114" Type="http://schemas.openxmlformats.org/officeDocument/2006/relationships/hyperlink" Target="https://vk.com/uuaviationplant" TargetMode="External"/><Relationship Id="rId119" Type="http://schemas.openxmlformats.org/officeDocument/2006/relationships/hyperlink" Target="http://www.obramur.ru/" TargetMode="External"/><Relationship Id="rId44" Type="http://schemas.openxmlformats.org/officeDocument/2006/relationships/hyperlink" Target="https://irkzan.ru/vacancy/" TargetMode="External"/><Relationship Id="rId60" Type="http://schemas.openxmlformats.org/officeDocument/2006/relationships/hyperlink" Target="https://new-gorod.ru/" TargetMode="External"/><Relationship Id="rId65" Type="http://schemas.openxmlformats.org/officeDocument/2006/relationships/hyperlink" Target="https://irkzan.ru/vacancy/" TargetMode="External"/><Relationship Id="rId81" Type="http://schemas.openxmlformats.org/officeDocument/2006/relationships/hyperlink" Target="https://vk.com/gbpoubriet" TargetMode="External"/><Relationship Id="rId86" Type="http://schemas.openxmlformats.org/officeDocument/2006/relationships/hyperlink" Target="mailto:bmk03rb@mail.ru" TargetMode="External"/><Relationship Id="rId130" Type="http://schemas.openxmlformats.org/officeDocument/2006/relationships/hyperlink" Target="mailto:svob_prof_atc@obramur.ru" TargetMode="External"/><Relationship Id="rId135" Type="http://schemas.openxmlformats.org/officeDocument/2006/relationships/hyperlink" Target="mailto:blg_prof_aktdh@obramur.ru" TargetMode="External"/><Relationship Id="rId151" Type="http://schemas.openxmlformats.org/officeDocument/2006/relationships/hyperlink" Target="https://upvacancy.ru/employer/lastochka-1162801057396" TargetMode="External"/><Relationship Id="rId13" Type="http://schemas.openxmlformats.org/officeDocument/2006/relationships/hyperlink" Target="https://briet.buryatschool.ru/" TargetMode="External"/><Relationship Id="rId18" Type="http://schemas.openxmlformats.org/officeDocument/2006/relationships/hyperlink" Target="https://vk.com/bpoo_bmk03" TargetMode="External"/><Relationship Id="rId39" Type="http://schemas.openxmlformats.org/officeDocument/2006/relationships/hyperlink" Target="https://youtube.com/channel/UCgV59R0gDTQ8oF4hBnac1oQ" TargetMode="External"/><Relationship Id="rId109" Type="http://schemas.openxmlformats.org/officeDocument/2006/relationships/hyperlink" Target="https://zgbi03.ru/" TargetMode="External"/><Relationship Id="rId34" Type="http://schemas.openxmlformats.org/officeDocument/2006/relationships/hyperlink" Target="http://&#1080;&#1088;&#1090;&#1088;&#1080;&#1072;&#1090;.&#1086;&#1073;&#1088;&#1072;&#1079;&#1086;&#1074;&#1072;&#1085;&#1080;&#1077;38.&#1088;&#1092;/banners/go_to/30433/" TargetMode="External"/><Relationship Id="rId50" Type="http://schemas.openxmlformats.org/officeDocument/2006/relationships/hyperlink" Target="https://irkobl.ru/sites/minobr" TargetMode="External"/><Relationship Id="rId55" Type="http://schemas.openxmlformats.org/officeDocument/2006/relationships/hyperlink" Target="https://irkzan.ru/employer/detailvacancy/?companyId=250e8664-f744-44c1-a3fe-6852c59200f0" TargetMode="External"/><Relationship Id="rId76" Type="http://schemas.openxmlformats.org/officeDocument/2006/relationships/hyperlink" Target="https://new-gorod.ru/" TargetMode="External"/><Relationship Id="rId97" Type="http://schemas.openxmlformats.org/officeDocument/2006/relationships/hyperlink" Target="http://bkn03.ru/" TargetMode="External"/><Relationship Id="rId104" Type="http://schemas.openxmlformats.org/officeDocument/2006/relationships/hyperlink" Target="https://smit-invest.ru/okompanii/" TargetMode="External"/><Relationship Id="rId120" Type="http://schemas.openxmlformats.org/officeDocument/2006/relationships/hyperlink" Target="mailto:obr@amurobl.ru" TargetMode="External"/><Relationship Id="rId125" Type="http://schemas.openxmlformats.org/officeDocument/2006/relationships/hyperlink" Target="http://www.aktdh.ru/" TargetMode="External"/><Relationship Id="rId141" Type="http://schemas.openxmlformats.org/officeDocument/2006/relationships/hyperlink" Target="mailto:amk_amur@mail.ru" TargetMode="External"/><Relationship Id="rId146" Type="http://schemas.openxmlformats.org/officeDocument/2006/relationships/hyperlink" Target="https://sbis.ru/contragents/2808022785/280801001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&#1084;&#1089;&#1095;38.&#1088;&#1092;/" TargetMode="External"/><Relationship Id="rId92" Type="http://schemas.openxmlformats.org/officeDocument/2006/relationships/hyperlink" Target="http://brpcrb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tmirk@yandex.ru" TargetMode="External"/><Relationship Id="rId24" Type="http://schemas.openxmlformats.org/officeDocument/2006/relationships/hyperlink" Target="mailto:rumc@itas.irk.ru" TargetMode="External"/><Relationship Id="rId40" Type="http://schemas.openxmlformats.org/officeDocument/2006/relationships/hyperlink" Target="mailto:agrartulun@mail.ru" TargetMode="External"/><Relationship Id="rId45" Type="http://schemas.openxmlformats.org/officeDocument/2006/relationships/hyperlink" Target="mailto:office@new-gorod.ru" TargetMode="External"/><Relationship Id="rId66" Type="http://schemas.openxmlformats.org/officeDocument/2006/relationships/hyperlink" Target="https://irkzan.ru/vacancy/" TargetMode="External"/><Relationship Id="rId87" Type="http://schemas.openxmlformats.org/officeDocument/2006/relationships/hyperlink" Target="https://ok.ru/p.tekhnikum" TargetMode="External"/><Relationship Id="rId110" Type="http://schemas.openxmlformats.org/officeDocument/2006/relationships/hyperlink" Target="https://uuppo.ru/" TargetMode="External"/><Relationship Id="rId115" Type="http://schemas.openxmlformats.org/officeDocument/2006/relationships/hyperlink" Target="mailto:bsvchara@mail.ru" TargetMode="External"/><Relationship Id="rId131" Type="http://schemas.openxmlformats.org/officeDocument/2006/relationships/hyperlink" Target="mailto:1otdel@atc.com.ru" TargetMode="External"/><Relationship Id="rId136" Type="http://schemas.openxmlformats.org/officeDocument/2006/relationships/hyperlink" Target="mailto:gounpoptl-1@mail.ru" TargetMode="External"/><Relationship Id="rId61" Type="http://schemas.openxmlformats.org/officeDocument/2006/relationships/hyperlink" Target="https://irkzan.ru/vacancy/" TargetMode="External"/><Relationship Id="rId82" Type="http://schemas.openxmlformats.org/officeDocument/2006/relationships/hyperlink" Target="mailto:PL768@MAIL.RU" TargetMode="External"/><Relationship Id="rId152" Type="http://schemas.openxmlformats.org/officeDocument/2006/relationships/hyperlink" Target="mailto:bazorgped@yandex.ru" TargetMode="External"/><Relationship Id="rId19" Type="http://schemas.openxmlformats.org/officeDocument/2006/relationships/hyperlink" Target="mailto:bmk03rb@mail.ru" TargetMode="External"/><Relationship Id="rId14" Type="http://schemas.openxmlformats.org/officeDocument/2006/relationships/hyperlink" Target="https://vk.com/gbpoubriet" TargetMode="External"/><Relationship Id="rId30" Type="http://schemas.openxmlformats.org/officeDocument/2006/relationships/hyperlink" Target="http://ittris38.ru/" TargetMode="External"/><Relationship Id="rId35" Type="http://schemas.openxmlformats.org/officeDocument/2006/relationships/hyperlink" Target="mailto:priem@irtriat.ru" TargetMode="External"/><Relationship Id="rId56" Type="http://schemas.openxmlformats.org/officeDocument/2006/relationships/hyperlink" Target="https://new-gorod.ru/" TargetMode="External"/><Relationship Id="rId77" Type="http://schemas.openxmlformats.org/officeDocument/2006/relationships/hyperlink" Target="https://irkzan.ru/vacancy/" TargetMode="External"/><Relationship Id="rId100" Type="http://schemas.openxmlformats.org/officeDocument/2006/relationships/hyperlink" Target="mailto:uuipk@mail.ru" TargetMode="External"/><Relationship Id="rId105" Type="http://schemas.openxmlformats.org/officeDocument/2006/relationships/hyperlink" Target="mailto:CKiDu-u@mail.ru" TargetMode="External"/><Relationship Id="rId126" Type="http://schemas.openxmlformats.org/officeDocument/2006/relationships/hyperlink" Target="mailto:blg_prof_aktdh@obramur.ru" TargetMode="External"/><Relationship Id="rId147" Type="http://schemas.openxmlformats.org/officeDocument/2006/relationships/hyperlink" Target="mailto:vsnofic@mail.ru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irkzan.ru/vacancy/" TargetMode="External"/><Relationship Id="rId72" Type="http://schemas.openxmlformats.org/officeDocument/2006/relationships/hyperlink" Target="https://irkzan.ru/czn/detail/CDFCBBD8-EAA9-4549-BE4D-89231E6AD0C6/" TargetMode="External"/><Relationship Id="rId93" Type="http://schemas.openxmlformats.org/officeDocument/2006/relationships/hyperlink" Target="https://vk.com/brpcrb" TargetMode="External"/><Relationship Id="rId98" Type="http://schemas.openxmlformats.org/officeDocument/2006/relationships/hyperlink" Target="https://ok.ru/group/59717974753299" TargetMode="External"/><Relationship Id="rId121" Type="http://schemas.openxmlformats.org/officeDocument/2006/relationships/hyperlink" Target="mailto:blg_prof_akst@obramur.ru" TargetMode="External"/><Relationship Id="rId142" Type="http://schemas.openxmlformats.org/officeDocument/2006/relationships/hyperlink" Target="https://yandex.ru/an/count" TargetMode="External"/><Relationship Id="rId3" Type="http://schemas.openxmlformats.org/officeDocument/2006/relationships/styles" Target="styles.xml"/><Relationship Id="rId25" Type="http://schemas.openxmlformats.org/officeDocument/2006/relationships/hyperlink" Target="http://&#1080;&#1090;&#1072;&#1089;.&#1086;&#1073;&#1088;&#1072;&#1079;&#1086;&#1074;&#1072;&#1085;&#1080;&#1077;38.&#1088;&#1092;/" TargetMode="External"/><Relationship Id="rId46" Type="http://schemas.openxmlformats.org/officeDocument/2006/relationships/hyperlink" Target="https://irkzan.ru/vacancy/" TargetMode="External"/><Relationship Id="rId67" Type="http://schemas.openxmlformats.org/officeDocument/2006/relationships/hyperlink" Target="https://irkzan.ru/employer/detailvacancy/?companyId=250e8664-f744-44c1-a3fe-6852c59200f0" TargetMode="External"/><Relationship Id="rId116" Type="http://schemas.openxmlformats.org/officeDocument/2006/relationships/hyperlink" Target="https://apk28.ru/bpoo" TargetMode="External"/><Relationship Id="rId137" Type="http://schemas.openxmlformats.org/officeDocument/2006/relationships/hyperlink" Target="http://amak-bl.ru/" TargetMode="External"/><Relationship Id="rId20" Type="http://schemas.openxmlformats.org/officeDocument/2006/relationships/hyperlink" Target="http://www.amurcollege.ru/" TargetMode="External"/><Relationship Id="rId41" Type="http://schemas.openxmlformats.org/officeDocument/2006/relationships/hyperlink" Target="https://link.2gis.com/3.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" TargetMode="External"/><Relationship Id="rId62" Type="http://schemas.openxmlformats.org/officeDocument/2006/relationships/hyperlink" Target="https://irkzan.ru/vacancy/" TargetMode="External"/><Relationship Id="rId83" Type="http://schemas.openxmlformats.org/officeDocument/2006/relationships/hyperlink" Target="http://www.&#1073;&#1084;&#1082;03.&#1088;&#1092;" TargetMode="External"/><Relationship Id="rId88" Type="http://schemas.openxmlformats.org/officeDocument/2006/relationships/hyperlink" Target="https://vk.com/public198959139" TargetMode="External"/><Relationship Id="rId111" Type="http://schemas.openxmlformats.org/officeDocument/2006/relationships/hyperlink" Target="http://&#1082;&#1086;&#1084;&#1073;&#1080;&#1085;&#1072;&#1090;-&#1091;&#1091;.&#1088;&#1092;/" TargetMode="External"/><Relationship Id="rId132" Type="http://schemas.openxmlformats.org/officeDocument/2006/relationships/hyperlink" Target="mailto:2otdel@ptl3.ru" TargetMode="External"/><Relationship Id="rId153" Type="http://schemas.openxmlformats.org/officeDocument/2006/relationships/fontTable" Target="fontTable.xml"/><Relationship Id="rId15" Type="http://schemas.openxmlformats.org/officeDocument/2006/relationships/hyperlink" Target="mailto:PL768@MAIL.RU" TargetMode="External"/><Relationship Id="rId36" Type="http://schemas.openxmlformats.org/officeDocument/2006/relationships/hyperlink" Target="https://irkobl.ru/sites/minobr/" TargetMode="External"/><Relationship Id="rId57" Type="http://schemas.openxmlformats.org/officeDocument/2006/relationships/hyperlink" Target="https://irkzan.ru/vacancy/" TargetMode="External"/><Relationship Id="rId106" Type="http://schemas.openxmlformats.org/officeDocument/2006/relationships/hyperlink" Target="http://www.bhp.ru/" TargetMode="External"/><Relationship Id="rId127" Type="http://schemas.openxmlformats.org/officeDocument/2006/relationships/hyperlink" Target="mailto:gounpoptl-1@mail.ru" TargetMode="External"/><Relationship Id="rId10" Type="http://schemas.openxmlformats.org/officeDocument/2006/relationships/hyperlink" Target="http://itam.irk.ru" TargetMode="External"/><Relationship Id="rId31" Type="http://schemas.openxmlformats.org/officeDocument/2006/relationships/hyperlink" Target="mailto:ittris@mail.ru" TargetMode="External"/><Relationship Id="rId52" Type="http://schemas.openxmlformats.org/officeDocument/2006/relationships/hyperlink" Target="https://link.2gis.com/3.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" TargetMode="External"/><Relationship Id="rId73" Type="http://schemas.openxmlformats.org/officeDocument/2006/relationships/hyperlink" Target="https://irkzan.ru/czn/detail/C6EF9EDF-B2B0-4914-9797-9D44CAF23463/" TargetMode="External"/><Relationship Id="rId78" Type="http://schemas.openxmlformats.org/officeDocument/2006/relationships/hyperlink" Target="https://irkzan.ru/vacancy/" TargetMode="External"/><Relationship Id="rId94" Type="http://schemas.openxmlformats.org/officeDocument/2006/relationships/hyperlink" Target="mailto:brpk03@bk.ru" TargetMode="External"/><Relationship Id="rId99" Type="http://schemas.openxmlformats.org/officeDocument/2006/relationships/hyperlink" Target="https://vk.com/bkn03" TargetMode="External"/><Relationship Id="rId101" Type="http://schemas.openxmlformats.org/officeDocument/2006/relationships/hyperlink" Target="https://ritm03.ru/" TargetMode="External"/><Relationship Id="rId122" Type="http://schemas.openxmlformats.org/officeDocument/2006/relationships/hyperlink" Target="http://www.rayrit.ru/index/kontakty/0-71" TargetMode="External"/><Relationship Id="rId143" Type="http://schemas.openxmlformats.org/officeDocument/2006/relationships/hyperlink" Target="https://blagoveschensk.hh.ru/employer/1897134?hhtmFrom=vacancy" TargetMode="External"/><Relationship Id="rId148" Type="http://schemas.openxmlformats.org/officeDocument/2006/relationships/hyperlink" Target="https://tynda.superjob.ru/clients/rpsg-global-403803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pooirk.ru@mail.ru" TargetMode="External"/><Relationship Id="rId26" Type="http://schemas.openxmlformats.org/officeDocument/2006/relationships/hyperlink" Target="http://www.itam.irk.ru/" TargetMode="External"/><Relationship Id="rId47" Type="http://schemas.openxmlformats.org/officeDocument/2006/relationships/hyperlink" Target="https://irkzan.ru/vacancy/" TargetMode="External"/><Relationship Id="rId68" Type="http://schemas.openxmlformats.org/officeDocument/2006/relationships/hyperlink" Target="https://new-gorod.ru/" TargetMode="External"/><Relationship Id="rId89" Type="http://schemas.openxmlformats.org/officeDocument/2006/relationships/hyperlink" Target="mailto:sel-politeh@mail.ru" TargetMode="External"/><Relationship Id="rId112" Type="http://schemas.openxmlformats.org/officeDocument/2006/relationships/hyperlink" Target="https://burmp.ru/" TargetMode="External"/><Relationship Id="rId133" Type="http://schemas.openxmlformats.org/officeDocument/2006/relationships/hyperlink" Target="mailto:3otdel@atc.com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&#1073;&#1084;&#1082;03.&#1088;&#1092;" TargetMode="External"/><Relationship Id="rId37" Type="http://schemas.openxmlformats.org/officeDocument/2006/relationships/hyperlink" Target="https://vk.com/tulunagrar" TargetMode="External"/><Relationship Id="rId58" Type="http://schemas.openxmlformats.org/officeDocument/2006/relationships/hyperlink" Target="https://irkzan.ru/vacancy/" TargetMode="External"/><Relationship Id="rId79" Type="http://schemas.openxmlformats.org/officeDocument/2006/relationships/hyperlink" Target="mailto:rumc@itas.irk.ru" TargetMode="External"/><Relationship Id="rId102" Type="http://schemas.openxmlformats.org/officeDocument/2006/relationships/hyperlink" Target="https://www.diagrouprb.ru/" TargetMode="External"/><Relationship Id="rId123" Type="http://schemas.openxmlformats.org/officeDocument/2006/relationships/hyperlink" Target="mailto:raich_prof_rit@obramur.ru" TargetMode="External"/><Relationship Id="rId144" Type="http://schemas.openxmlformats.org/officeDocument/2006/relationships/hyperlink" Target="https://amurskaya-oblast.gorodrabot.ru/%D1%80%D0%B0%D0%B4%D0%B8%D0%BE%D0%BC%D0%B5%D1%85%D0%B0%D0%BD%D0%B8%D0%BA?cp=%D0%B2%D0%BE%D1%81%D1%82%D0%BE%D0%BA" TargetMode="External"/><Relationship Id="rId90" Type="http://schemas.openxmlformats.org/officeDocument/2006/relationships/hyperlink" Target="https://vk.com/bktis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14E5-31F3-4B77-98C1-B4E8F5D8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23</Pages>
  <Words>10986</Words>
  <Characters>62623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Татьяна Николаевна</dc:creator>
  <cp:lastModifiedBy>Русина Татьяна Николаевна</cp:lastModifiedBy>
  <cp:revision>6</cp:revision>
  <cp:lastPrinted>2022-05-26T08:18:00Z</cp:lastPrinted>
  <dcterms:created xsi:type="dcterms:W3CDTF">2022-06-02T06:23:00Z</dcterms:created>
  <dcterms:modified xsi:type="dcterms:W3CDTF">2024-12-19T06:41:00Z</dcterms:modified>
</cp:coreProperties>
</file>